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AFC5" w14:textId="7F3D8C30" w:rsidR="001854D7" w:rsidRDefault="007C0AC3" w:rsidP="007C0AC3">
      <w:pPr>
        <w:jc w:val="center"/>
        <w:rPr>
          <w:b/>
          <w:sz w:val="24"/>
          <w:szCs w:val="24"/>
        </w:rPr>
      </w:pPr>
      <w:bookmarkStart w:id="0" w:name="_Hlk522613744"/>
      <w:r w:rsidRPr="001E53AA">
        <w:rPr>
          <w:b/>
          <w:sz w:val="24"/>
          <w:szCs w:val="24"/>
        </w:rPr>
        <w:t>Formula</w:t>
      </w:r>
      <w:r>
        <w:rPr>
          <w:b/>
          <w:sz w:val="24"/>
          <w:szCs w:val="24"/>
        </w:rPr>
        <w:t>rz  cen</w:t>
      </w:r>
      <w:r w:rsidRPr="001E53AA">
        <w:rPr>
          <w:b/>
          <w:sz w:val="24"/>
          <w:szCs w:val="24"/>
        </w:rPr>
        <w:t>owy</w:t>
      </w:r>
      <w:r>
        <w:rPr>
          <w:b/>
          <w:sz w:val="24"/>
          <w:szCs w:val="24"/>
        </w:rPr>
        <w:t xml:space="preserve"> </w:t>
      </w:r>
      <w:r w:rsidRPr="001E53AA">
        <w:rPr>
          <w:b/>
          <w:sz w:val="24"/>
          <w:szCs w:val="24"/>
        </w:rPr>
        <w:t xml:space="preserve"> na dostawę</w:t>
      </w:r>
      <w:r>
        <w:rPr>
          <w:b/>
          <w:sz w:val="24"/>
          <w:szCs w:val="24"/>
        </w:rPr>
        <w:t xml:space="preserve">  środków czystości </w:t>
      </w:r>
      <w:r w:rsidR="00E03169">
        <w:rPr>
          <w:b/>
          <w:sz w:val="24"/>
          <w:szCs w:val="24"/>
        </w:rPr>
        <w:t xml:space="preserve">, dezynfekcji </w:t>
      </w:r>
      <w:r>
        <w:rPr>
          <w:b/>
          <w:sz w:val="24"/>
          <w:szCs w:val="24"/>
        </w:rPr>
        <w:t>i artykułów gospodarczych</w:t>
      </w:r>
      <w:r w:rsidRPr="001E53AA">
        <w:rPr>
          <w:b/>
          <w:sz w:val="24"/>
          <w:szCs w:val="24"/>
        </w:rPr>
        <w:t xml:space="preserve"> </w:t>
      </w:r>
    </w:p>
    <w:p w14:paraId="12F18570" w14:textId="19AE1658" w:rsidR="007C0AC3" w:rsidRDefault="001854D7" w:rsidP="001854D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7C0AC3" w:rsidRPr="001E53AA">
        <w:rPr>
          <w:b/>
          <w:sz w:val="24"/>
          <w:szCs w:val="24"/>
        </w:rPr>
        <w:t>do</w:t>
      </w:r>
      <w:r w:rsidR="007C0AC3">
        <w:rPr>
          <w:b/>
          <w:sz w:val="24"/>
          <w:szCs w:val="24"/>
        </w:rPr>
        <w:t xml:space="preserve"> </w:t>
      </w:r>
      <w:r w:rsidR="007C0AC3" w:rsidRPr="001E53AA">
        <w:rPr>
          <w:b/>
          <w:sz w:val="24"/>
          <w:szCs w:val="24"/>
        </w:rPr>
        <w:t xml:space="preserve"> Dom</w:t>
      </w:r>
      <w:r w:rsidR="007C0AC3">
        <w:rPr>
          <w:b/>
          <w:sz w:val="24"/>
          <w:szCs w:val="24"/>
        </w:rPr>
        <w:t xml:space="preserve">u   Pomocy </w:t>
      </w:r>
      <w:r w:rsidR="007C0AC3" w:rsidRPr="001E53AA">
        <w:rPr>
          <w:b/>
          <w:sz w:val="24"/>
          <w:szCs w:val="24"/>
        </w:rPr>
        <w:t xml:space="preserve"> Społecznej</w:t>
      </w:r>
      <w:r w:rsidR="004E5CF2" w:rsidRPr="004E5C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E5CF2">
        <w:rPr>
          <w:b/>
          <w:sz w:val="24"/>
          <w:szCs w:val="24"/>
        </w:rPr>
        <w:t xml:space="preserve">ul. Dobrzyńska </w:t>
      </w:r>
      <w:r w:rsidR="004E5CF2" w:rsidRPr="001E53AA">
        <w:rPr>
          <w:b/>
          <w:sz w:val="24"/>
          <w:szCs w:val="24"/>
        </w:rPr>
        <w:t xml:space="preserve"> 10</w:t>
      </w:r>
      <w:r>
        <w:rPr>
          <w:b/>
          <w:sz w:val="24"/>
          <w:szCs w:val="24"/>
        </w:rPr>
        <w:t xml:space="preserve">2 </w:t>
      </w:r>
      <w:r w:rsidR="004E5CF2" w:rsidRPr="001E53AA">
        <w:rPr>
          <w:b/>
          <w:sz w:val="24"/>
          <w:szCs w:val="24"/>
        </w:rPr>
        <w:t>w</w:t>
      </w:r>
      <w:r w:rsidR="004E5CF2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4E5CF2" w:rsidRPr="001E53AA">
        <w:rPr>
          <w:b/>
          <w:sz w:val="24"/>
          <w:szCs w:val="24"/>
        </w:rPr>
        <w:t>Włocławku</w:t>
      </w:r>
      <w:r w:rsidR="007C0AC3" w:rsidRPr="001E53AA">
        <w:rPr>
          <w:b/>
          <w:sz w:val="24"/>
          <w:szCs w:val="24"/>
        </w:rPr>
        <w:t xml:space="preserve">, </w:t>
      </w:r>
      <w:r w:rsidR="007C0AC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98C525" w14:textId="259C4C25" w:rsidR="007C0AC3" w:rsidRDefault="007C0AC3" w:rsidP="007C0A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okresie od 01.01.202</w:t>
      </w:r>
      <w:r w:rsidR="009E780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roku do 31.12.202</w:t>
      </w:r>
      <w:r w:rsidR="009E780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roku</w:t>
      </w:r>
    </w:p>
    <w:p w14:paraId="6B76B666" w14:textId="319A9B22" w:rsidR="00032731" w:rsidRDefault="00032731" w:rsidP="007C0A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KODY CPV</w:t>
      </w:r>
      <w:r w:rsidR="00B96112">
        <w:rPr>
          <w:b/>
          <w:sz w:val="24"/>
          <w:szCs w:val="24"/>
        </w:rPr>
        <w:t xml:space="preserve"> : 39830000-9, 39244000-8</w:t>
      </w:r>
      <w:r w:rsidR="00E03169">
        <w:rPr>
          <w:b/>
          <w:sz w:val="24"/>
          <w:szCs w:val="24"/>
        </w:rPr>
        <w:t xml:space="preserve">, </w:t>
      </w:r>
      <w:r w:rsidR="00E03169" w:rsidRPr="00E03169">
        <w:rPr>
          <w:b/>
          <w:sz w:val="24"/>
          <w:szCs w:val="24"/>
        </w:rPr>
        <w:t>33631600-8</w:t>
      </w:r>
    </w:p>
    <w:p w14:paraId="3DD003C5" w14:textId="47DA6FAD" w:rsidR="007C0AC3" w:rsidRPr="002719D5" w:rsidRDefault="00032731" w:rsidP="002719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tbl>
      <w:tblPr>
        <w:tblStyle w:val="Tabela-Siatka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3182"/>
        <w:gridCol w:w="850"/>
        <w:gridCol w:w="1417"/>
        <w:gridCol w:w="1139"/>
        <w:gridCol w:w="1558"/>
        <w:gridCol w:w="855"/>
        <w:gridCol w:w="1704"/>
      </w:tblGrid>
      <w:tr w:rsidR="009E7802" w:rsidRPr="001E53AA" w14:paraId="17A5DD33" w14:textId="77777777" w:rsidTr="00D402B2">
        <w:tc>
          <w:tcPr>
            <w:tcW w:w="494" w:type="dxa"/>
          </w:tcPr>
          <w:p w14:paraId="702D628C" w14:textId="77777777" w:rsidR="009E7802" w:rsidRPr="00D402B2" w:rsidRDefault="009E7802" w:rsidP="00A23A1D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L.p</w:t>
            </w:r>
          </w:p>
        </w:tc>
        <w:tc>
          <w:tcPr>
            <w:tcW w:w="3182" w:type="dxa"/>
          </w:tcPr>
          <w:p w14:paraId="182A87BA" w14:textId="77777777" w:rsidR="009E7802" w:rsidRPr="00686CA8" w:rsidRDefault="009E7802" w:rsidP="00A23A1D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>Nazwa towaru</w:t>
            </w:r>
          </w:p>
        </w:tc>
        <w:tc>
          <w:tcPr>
            <w:tcW w:w="850" w:type="dxa"/>
          </w:tcPr>
          <w:p w14:paraId="194DA5C6" w14:textId="77777777" w:rsidR="009E7802" w:rsidRPr="0017563F" w:rsidRDefault="009E7802" w:rsidP="00A23A1D">
            <w:pPr>
              <w:jc w:val="center"/>
            </w:pPr>
            <w:r w:rsidRPr="0017563F">
              <w:t>Jedn.</w:t>
            </w:r>
          </w:p>
          <w:p w14:paraId="52DD4AB6" w14:textId="77777777" w:rsidR="009E7802" w:rsidRPr="0017563F" w:rsidRDefault="009E7802" w:rsidP="00A23A1D">
            <w:pPr>
              <w:jc w:val="center"/>
            </w:pPr>
            <w:r w:rsidRPr="0017563F">
              <w:t>miary</w:t>
            </w:r>
          </w:p>
        </w:tc>
        <w:tc>
          <w:tcPr>
            <w:tcW w:w="1417" w:type="dxa"/>
          </w:tcPr>
          <w:p w14:paraId="0E880149" w14:textId="77777777" w:rsidR="009E7802" w:rsidRPr="0017563F" w:rsidRDefault="009E7802" w:rsidP="00A23A1D">
            <w:r w:rsidRPr="0017563F">
              <w:t>Planowana ilość zamówienia</w:t>
            </w:r>
          </w:p>
        </w:tc>
        <w:tc>
          <w:tcPr>
            <w:tcW w:w="1139" w:type="dxa"/>
          </w:tcPr>
          <w:p w14:paraId="12A606D8" w14:textId="77777777" w:rsidR="009E7802" w:rsidRPr="0017563F" w:rsidRDefault="009E7802" w:rsidP="00A23A1D">
            <w:r w:rsidRPr="0017563F">
              <w:t>Cena jedn.</w:t>
            </w:r>
          </w:p>
          <w:p w14:paraId="06613E3A" w14:textId="77777777" w:rsidR="009E7802" w:rsidRPr="0017563F" w:rsidRDefault="009E7802" w:rsidP="00A23A1D">
            <w:r w:rsidRPr="0017563F">
              <w:t>netto (zł)</w:t>
            </w:r>
          </w:p>
        </w:tc>
        <w:tc>
          <w:tcPr>
            <w:tcW w:w="1558" w:type="dxa"/>
          </w:tcPr>
          <w:p w14:paraId="5B9CDB8F" w14:textId="77777777" w:rsidR="009E7802" w:rsidRPr="0017563F" w:rsidRDefault="009E7802" w:rsidP="00A23A1D">
            <w:r w:rsidRPr="0017563F">
              <w:t>Łączna wartość netto (zł)</w:t>
            </w:r>
          </w:p>
        </w:tc>
        <w:tc>
          <w:tcPr>
            <w:tcW w:w="855" w:type="dxa"/>
          </w:tcPr>
          <w:p w14:paraId="2B9FE866" w14:textId="77777777" w:rsidR="009E7802" w:rsidRPr="0017563F" w:rsidRDefault="009E7802" w:rsidP="00A23A1D">
            <w:r w:rsidRPr="0017563F">
              <w:t>VAT</w:t>
            </w:r>
          </w:p>
          <w:p w14:paraId="30A356AA" w14:textId="77777777" w:rsidR="009E7802" w:rsidRPr="0017563F" w:rsidRDefault="009E7802" w:rsidP="00A23A1D">
            <w:r w:rsidRPr="0017563F">
              <w:t>%</w:t>
            </w:r>
          </w:p>
        </w:tc>
        <w:tc>
          <w:tcPr>
            <w:tcW w:w="1704" w:type="dxa"/>
          </w:tcPr>
          <w:p w14:paraId="054087C9" w14:textId="77777777" w:rsidR="009E7802" w:rsidRPr="0017563F" w:rsidRDefault="009E7802" w:rsidP="00A23A1D">
            <w:r w:rsidRPr="0017563F">
              <w:t>Łączna wartość brutto  (zł)</w:t>
            </w:r>
          </w:p>
        </w:tc>
      </w:tr>
      <w:tr w:rsidR="009E7802" w:rsidRPr="001E53AA" w14:paraId="30854CE7" w14:textId="77777777" w:rsidTr="00D402B2">
        <w:tc>
          <w:tcPr>
            <w:tcW w:w="494" w:type="dxa"/>
          </w:tcPr>
          <w:p w14:paraId="5123A353" w14:textId="5E4E8CBE" w:rsidR="009E7802" w:rsidRPr="00D402B2" w:rsidRDefault="009E7802" w:rsidP="00A23A1D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1.</w:t>
            </w:r>
          </w:p>
        </w:tc>
        <w:tc>
          <w:tcPr>
            <w:tcW w:w="3182" w:type="dxa"/>
          </w:tcPr>
          <w:p w14:paraId="38EB4C7E" w14:textId="3D1A57F6" w:rsidR="009E7802" w:rsidRPr="00BC4AF8" w:rsidRDefault="009E7802" w:rsidP="009E7802">
            <w:pPr>
              <w:rPr>
                <w:rFonts w:asciiTheme="majorHAnsi" w:hAnsiTheme="majorHAnsi" w:cstheme="majorHAnsi"/>
              </w:rPr>
            </w:pPr>
            <w:r w:rsidRPr="00686CA8">
              <w:rPr>
                <w:rFonts w:cstheme="minorHAnsi"/>
              </w:rPr>
              <w:t>Domowy odświeżacz powietrza</w:t>
            </w:r>
            <w:r>
              <w:rPr>
                <w:rFonts w:cstheme="minorHAnsi"/>
              </w:rPr>
              <w:t xml:space="preserve"> Ambi pur lub Brisse </w:t>
            </w:r>
            <w:r w:rsidRPr="00686CA8">
              <w:rPr>
                <w:rFonts w:cstheme="minorHAnsi"/>
              </w:rPr>
              <w:t xml:space="preserve"> </w:t>
            </w:r>
            <w:r w:rsidRPr="00686CA8">
              <w:rPr>
                <w:rFonts w:cstheme="minorHAnsi"/>
                <w:b/>
                <w:bCs/>
              </w:rPr>
              <w:t>poj. nie mniej niż 300 ml</w:t>
            </w:r>
            <w:r>
              <w:rPr>
                <w:rFonts w:cstheme="minorHAnsi"/>
                <w:b/>
                <w:bCs/>
              </w:rPr>
              <w:t xml:space="preserve">. </w:t>
            </w:r>
          </w:p>
          <w:p w14:paraId="5F3D9106" w14:textId="1D779673" w:rsidR="009E7802" w:rsidRPr="00BC4AF8" w:rsidRDefault="009E7802" w:rsidP="00A23A1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67B8DEE7" w14:textId="2256B3E0" w:rsidR="009E7802" w:rsidRPr="001E53AA" w:rsidRDefault="009E7802" w:rsidP="00A23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3A4C3BF4" w14:textId="7B21A650" w:rsidR="009E7802" w:rsidRPr="001E53AA" w:rsidRDefault="00AB78B6" w:rsidP="00A23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802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19A4D908" w14:textId="77777777" w:rsidR="009E7802" w:rsidRPr="001E53AA" w:rsidRDefault="009E7802" w:rsidP="00A23A1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426D621" w14:textId="77777777" w:rsidR="009E7802" w:rsidRPr="001E53AA" w:rsidRDefault="009E7802" w:rsidP="00A23A1D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40F1A21B" w14:textId="77777777" w:rsidR="009E7802" w:rsidRPr="001E53AA" w:rsidRDefault="009E7802" w:rsidP="00A23A1D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0E4B1CA" w14:textId="77777777" w:rsidR="009E7802" w:rsidRPr="001E53AA" w:rsidRDefault="009E7802" w:rsidP="00A23A1D">
            <w:pPr>
              <w:rPr>
                <w:sz w:val="24"/>
                <w:szCs w:val="24"/>
              </w:rPr>
            </w:pPr>
          </w:p>
        </w:tc>
      </w:tr>
      <w:tr w:rsidR="009E7802" w:rsidRPr="001E53AA" w14:paraId="494024D3" w14:textId="77777777" w:rsidTr="00D402B2">
        <w:tc>
          <w:tcPr>
            <w:tcW w:w="494" w:type="dxa"/>
          </w:tcPr>
          <w:p w14:paraId="04E40E71" w14:textId="4552B442" w:rsidR="009E7802" w:rsidRPr="00D402B2" w:rsidRDefault="009E7802" w:rsidP="007C0AC3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2.</w:t>
            </w:r>
          </w:p>
        </w:tc>
        <w:tc>
          <w:tcPr>
            <w:tcW w:w="3182" w:type="dxa"/>
          </w:tcPr>
          <w:p w14:paraId="5D433265" w14:textId="697F6BCD" w:rsidR="009E7802" w:rsidRPr="009E7802" w:rsidRDefault="009E7802" w:rsidP="007C0AC3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 xml:space="preserve">Skoncentrowany płyn-żel </w:t>
            </w:r>
            <w:r>
              <w:rPr>
                <w:rFonts w:cstheme="minorHAnsi"/>
              </w:rPr>
              <w:t>czyszcząco dezynfekujący</w:t>
            </w:r>
            <w:r w:rsidRPr="00686CA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E7802">
              <w:rPr>
                <w:rFonts w:cstheme="minorHAnsi"/>
                <w:b/>
                <w:bCs/>
              </w:rPr>
              <w:t>Domestos zielony</w:t>
            </w:r>
            <w:r>
              <w:rPr>
                <w:rFonts w:cstheme="minorHAnsi"/>
              </w:rPr>
              <w:t xml:space="preserve"> </w:t>
            </w:r>
            <w:r w:rsidRPr="00686CA8">
              <w:rPr>
                <w:rFonts w:cstheme="minorHAnsi"/>
              </w:rPr>
              <w:t xml:space="preserve"> </w:t>
            </w:r>
            <w:r w:rsidRPr="009E7802">
              <w:rPr>
                <w:rFonts w:cstheme="minorHAnsi"/>
              </w:rPr>
              <w:t>poj. nie mniej niż 750 ml</w:t>
            </w:r>
          </w:p>
          <w:p w14:paraId="3C0AB455" w14:textId="58578458" w:rsidR="009E7802" w:rsidRPr="006C3B0E" w:rsidRDefault="009E7802" w:rsidP="007C0AC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CCEFFF" w14:textId="01AE25C3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151FC2E3" w14:textId="7F7B7CC9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1139" w:type="dxa"/>
          </w:tcPr>
          <w:p w14:paraId="7E844040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2A1C386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2D6B14B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15C33E9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</w:tr>
      <w:tr w:rsidR="009E7802" w:rsidRPr="001E53AA" w14:paraId="640B448B" w14:textId="77777777" w:rsidTr="00D402B2">
        <w:tc>
          <w:tcPr>
            <w:tcW w:w="494" w:type="dxa"/>
          </w:tcPr>
          <w:p w14:paraId="3CD17F73" w14:textId="193698C9" w:rsidR="009E7802" w:rsidRPr="00D402B2" w:rsidRDefault="009E7802" w:rsidP="007C0AC3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3.</w:t>
            </w:r>
          </w:p>
        </w:tc>
        <w:tc>
          <w:tcPr>
            <w:tcW w:w="3182" w:type="dxa"/>
          </w:tcPr>
          <w:p w14:paraId="4C132C7A" w14:textId="307CFAE3" w:rsidR="009E7802" w:rsidRPr="00686CA8" w:rsidRDefault="009E7802" w:rsidP="007C0AC3">
            <w:pPr>
              <w:rPr>
                <w:rFonts w:cstheme="minorHAnsi"/>
              </w:rPr>
            </w:pPr>
            <w:r>
              <w:rPr>
                <w:rFonts w:cstheme="minorHAnsi"/>
              </w:rPr>
              <w:t>Stojący odświeżacz powietrza w żelu Glade by Brise”</w:t>
            </w:r>
          </w:p>
        </w:tc>
        <w:tc>
          <w:tcPr>
            <w:tcW w:w="850" w:type="dxa"/>
          </w:tcPr>
          <w:p w14:paraId="4D0BA4A4" w14:textId="141013F6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52B805D6" w14:textId="75F4779B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139" w:type="dxa"/>
          </w:tcPr>
          <w:p w14:paraId="78C4CFE9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1691070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6A856A8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31126D3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</w:tr>
      <w:tr w:rsidR="009E7802" w:rsidRPr="001E53AA" w14:paraId="0AC5C45C" w14:textId="77777777" w:rsidTr="00D402B2">
        <w:tc>
          <w:tcPr>
            <w:tcW w:w="494" w:type="dxa"/>
          </w:tcPr>
          <w:p w14:paraId="1F5164CF" w14:textId="575F96C4" w:rsidR="009E7802" w:rsidRPr="00D402B2" w:rsidRDefault="009E7802" w:rsidP="007C0AC3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4.</w:t>
            </w:r>
          </w:p>
        </w:tc>
        <w:tc>
          <w:tcPr>
            <w:tcW w:w="3182" w:type="dxa"/>
          </w:tcPr>
          <w:p w14:paraId="4618A8B9" w14:textId="5A5EF596" w:rsidR="009E7802" w:rsidRPr="00686CA8" w:rsidRDefault="009E7802" w:rsidP="007C0AC3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Wkład do odświeżacza powietrza  do dyfuzora Air Wick . Różne zapachy</w:t>
            </w:r>
          </w:p>
          <w:p w14:paraId="10952AA6" w14:textId="650AD2DC" w:rsidR="009E7802" w:rsidRPr="00686CA8" w:rsidRDefault="009E7802" w:rsidP="007C0AC3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94FADFA" w14:textId="5A1AFA43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50D1F416" w14:textId="45BA7DF4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9" w:type="dxa"/>
          </w:tcPr>
          <w:p w14:paraId="218DC689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70647BD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6FB12ED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911CBD8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</w:tr>
      <w:tr w:rsidR="009E7802" w:rsidRPr="001E53AA" w14:paraId="577A4AA4" w14:textId="77777777" w:rsidTr="00D402B2">
        <w:tc>
          <w:tcPr>
            <w:tcW w:w="494" w:type="dxa"/>
          </w:tcPr>
          <w:p w14:paraId="600ABB50" w14:textId="527DDFFD" w:rsidR="009E7802" w:rsidRPr="00D402B2" w:rsidRDefault="009E7802" w:rsidP="007C0AC3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5.</w:t>
            </w:r>
          </w:p>
        </w:tc>
        <w:tc>
          <w:tcPr>
            <w:tcW w:w="3182" w:type="dxa"/>
          </w:tcPr>
          <w:p w14:paraId="7CA8BE42" w14:textId="3F747931" w:rsidR="009E7802" w:rsidRPr="00686CA8" w:rsidRDefault="009E7802" w:rsidP="007C0AC3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>Mleczko do czyszczenia powierzchni z wybielaczem,</w:t>
            </w:r>
            <w:r>
              <w:rPr>
                <w:rFonts w:cstheme="minorHAnsi"/>
              </w:rPr>
              <w:t xml:space="preserve"> „Cif”</w:t>
            </w:r>
            <w:r w:rsidRPr="00686CA8">
              <w:rPr>
                <w:rFonts w:cstheme="minorHAnsi"/>
              </w:rPr>
              <w:t xml:space="preserve"> </w:t>
            </w:r>
            <w:r w:rsidRPr="00686CA8">
              <w:rPr>
                <w:rFonts w:cstheme="minorHAnsi"/>
                <w:b/>
                <w:bCs/>
              </w:rPr>
              <w:t>pojemność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86CA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5</w:t>
            </w:r>
            <w:r w:rsidRPr="00686CA8">
              <w:rPr>
                <w:rFonts w:cstheme="minorHAnsi"/>
                <w:b/>
                <w:bCs/>
              </w:rPr>
              <w:t>00ml</w:t>
            </w:r>
          </w:p>
        </w:tc>
        <w:tc>
          <w:tcPr>
            <w:tcW w:w="850" w:type="dxa"/>
          </w:tcPr>
          <w:p w14:paraId="1307D5E1" w14:textId="43363663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2EA4CDF0" w14:textId="5879B6CB" w:rsidR="009E7802" w:rsidRPr="001E53AA" w:rsidRDefault="00AB78B6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9" w:type="dxa"/>
          </w:tcPr>
          <w:p w14:paraId="037D48AF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85A028A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0206557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5DC8229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</w:tr>
      <w:tr w:rsidR="009E7802" w:rsidRPr="001E53AA" w14:paraId="6F68FF9F" w14:textId="77777777" w:rsidTr="00D402B2">
        <w:tc>
          <w:tcPr>
            <w:tcW w:w="494" w:type="dxa"/>
          </w:tcPr>
          <w:p w14:paraId="098E5710" w14:textId="195121EF" w:rsidR="009E7802" w:rsidRPr="00D402B2" w:rsidRDefault="009E7802" w:rsidP="007C0AC3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6.</w:t>
            </w:r>
          </w:p>
        </w:tc>
        <w:tc>
          <w:tcPr>
            <w:tcW w:w="3182" w:type="dxa"/>
          </w:tcPr>
          <w:p w14:paraId="34AEC05A" w14:textId="32AC9B36" w:rsidR="009E7802" w:rsidRPr="00E03169" w:rsidRDefault="009E7802" w:rsidP="00E03169">
            <w:pPr>
              <w:pStyle w:val="Normalny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6CA8">
              <w:rPr>
                <w:rFonts w:asciiTheme="minorHAnsi" w:hAnsiTheme="minorHAnsi" w:cstheme="minorHAnsi"/>
                <w:sz w:val="22"/>
                <w:szCs w:val="22"/>
              </w:rPr>
              <w:t xml:space="preserve">Mydło w płynie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„Mitia” lub „Palmolive” </w:t>
            </w:r>
            <w:r w:rsidRPr="00686C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pojemność nie mniej niż 1000 ml - zapas</w:t>
            </w:r>
          </w:p>
        </w:tc>
        <w:tc>
          <w:tcPr>
            <w:tcW w:w="850" w:type="dxa"/>
          </w:tcPr>
          <w:p w14:paraId="7D99555E" w14:textId="3DFFFE92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36E6B799" w14:textId="30E1A53A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14:paraId="4C1E2965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C26E61A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B564831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81C43FC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</w:tr>
      <w:tr w:rsidR="009E7802" w:rsidRPr="001E53AA" w14:paraId="21207D0E" w14:textId="77777777" w:rsidTr="00D402B2">
        <w:tc>
          <w:tcPr>
            <w:tcW w:w="494" w:type="dxa"/>
          </w:tcPr>
          <w:p w14:paraId="2A237850" w14:textId="14E192D4" w:rsidR="009E7802" w:rsidRPr="00D402B2" w:rsidRDefault="009E7802" w:rsidP="007C0AC3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7.</w:t>
            </w:r>
          </w:p>
        </w:tc>
        <w:tc>
          <w:tcPr>
            <w:tcW w:w="3182" w:type="dxa"/>
          </w:tcPr>
          <w:p w14:paraId="290893F7" w14:textId="794FFC21" w:rsidR="009E7802" w:rsidRPr="00957E4E" w:rsidRDefault="009E7802" w:rsidP="0056312B">
            <w:pPr>
              <w:rPr>
                <w:rFonts w:cstheme="minorHAnsi"/>
                <w:b/>
                <w:bCs/>
              </w:rPr>
            </w:pPr>
            <w:r w:rsidRPr="00686CA8">
              <w:rPr>
                <w:rFonts w:cstheme="minorHAnsi"/>
              </w:rPr>
              <w:t>Odplamiacz do tkanin białych i kolorowych</w:t>
            </w:r>
            <w:r>
              <w:rPr>
                <w:rFonts w:cstheme="minorHAnsi"/>
              </w:rPr>
              <w:t xml:space="preserve">  Vanish </w:t>
            </w:r>
            <w:r w:rsidR="0056312B">
              <w:rPr>
                <w:rFonts w:cstheme="minorHAnsi"/>
              </w:rPr>
              <w:t xml:space="preserve"> </w:t>
            </w:r>
            <w:r w:rsidRPr="00686CA8">
              <w:rPr>
                <w:rFonts w:cstheme="minorHAnsi"/>
                <w:b/>
                <w:bCs/>
              </w:rPr>
              <w:t>Pojemność nie mniej niż 1000 ml</w:t>
            </w:r>
          </w:p>
        </w:tc>
        <w:tc>
          <w:tcPr>
            <w:tcW w:w="850" w:type="dxa"/>
          </w:tcPr>
          <w:p w14:paraId="1A6785F2" w14:textId="5695D2D9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108A61A5" w14:textId="3EA992E7" w:rsidR="009E7802" w:rsidRPr="001E53AA" w:rsidRDefault="00AB78B6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14:paraId="27D0AA6B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B269C8C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635059E2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C9527B1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</w:tr>
      <w:tr w:rsidR="009E7802" w:rsidRPr="001E53AA" w14:paraId="51C96139" w14:textId="77777777" w:rsidTr="00D402B2">
        <w:tc>
          <w:tcPr>
            <w:tcW w:w="494" w:type="dxa"/>
          </w:tcPr>
          <w:p w14:paraId="766A4E0F" w14:textId="70E0033A" w:rsidR="009E7802" w:rsidRPr="00D402B2" w:rsidRDefault="009E7802" w:rsidP="007C0AC3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8.</w:t>
            </w:r>
          </w:p>
        </w:tc>
        <w:tc>
          <w:tcPr>
            <w:tcW w:w="3182" w:type="dxa"/>
          </w:tcPr>
          <w:p w14:paraId="68507CCF" w14:textId="296AF337" w:rsidR="009E7802" w:rsidRPr="00686CA8" w:rsidRDefault="009E7802" w:rsidP="007C0AC3">
            <w:pPr>
              <w:rPr>
                <w:rFonts w:cstheme="minorHAnsi"/>
              </w:rPr>
            </w:pPr>
            <w:bookmarkStart w:id="1" w:name="_Hlk89236977"/>
            <w:r w:rsidRPr="00686CA8">
              <w:rPr>
                <w:rFonts w:cstheme="minorHAnsi"/>
              </w:rPr>
              <w:t xml:space="preserve">Płyn do naczyń </w:t>
            </w:r>
            <w:r>
              <w:rPr>
                <w:rFonts w:cstheme="minorHAnsi"/>
              </w:rPr>
              <w:t xml:space="preserve"> Fairy</w:t>
            </w:r>
            <w:r w:rsidRPr="00686CA8">
              <w:rPr>
                <w:rFonts w:cstheme="minorHAnsi"/>
              </w:rPr>
              <w:t xml:space="preserve">: </w:t>
            </w:r>
            <w:bookmarkEnd w:id="1"/>
            <w:r w:rsidRPr="00686CA8">
              <w:rPr>
                <w:rFonts w:cstheme="minorHAnsi"/>
                <w:b/>
                <w:bCs/>
              </w:rPr>
              <w:t>850ml-1000ml</w:t>
            </w:r>
          </w:p>
        </w:tc>
        <w:tc>
          <w:tcPr>
            <w:tcW w:w="850" w:type="dxa"/>
          </w:tcPr>
          <w:p w14:paraId="59A98D2F" w14:textId="0F92CABE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589A270E" w14:textId="541BA61A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14:paraId="2CD91BE7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0104243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ACAD9E9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31683C1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</w:tr>
      <w:tr w:rsidR="009E7802" w:rsidRPr="001E53AA" w14:paraId="34A979B4" w14:textId="77777777" w:rsidTr="00D402B2">
        <w:tc>
          <w:tcPr>
            <w:tcW w:w="494" w:type="dxa"/>
          </w:tcPr>
          <w:p w14:paraId="35A3A6F1" w14:textId="667AF814" w:rsidR="009E7802" w:rsidRPr="00D402B2" w:rsidRDefault="009E7802" w:rsidP="007C0AC3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9.</w:t>
            </w:r>
          </w:p>
        </w:tc>
        <w:tc>
          <w:tcPr>
            <w:tcW w:w="3182" w:type="dxa"/>
          </w:tcPr>
          <w:p w14:paraId="0B1942D5" w14:textId="5604E4FC" w:rsidR="009E7802" w:rsidRPr="00693BAF" w:rsidRDefault="009E7802" w:rsidP="007C0AC3">
            <w:pPr>
              <w:rPr>
                <w:rFonts w:asciiTheme="majorHAnsi" w:hAnsiTheme="majorHAnsi" w:cstheme="majorHAnsi"/>
              </w:rPr>
            </w:pPr>
            <w:bookmarkStart w:id="2" w:name="_Hlk89237094"/>
            <w:r w:rsidRPr="00686CA8">
              <w:rPr>
                <w:rFonts w:cstheme="minorHAnsi"/>
              </w:rPr>
              <w:t>Płyn uniwersalny do mycia</w:t>
            </w:r>
            <w:r>
              <w:rPr>
                <w:rFonts w:cstheme="minorHAnsi"/>
              </w:rPr>
              <w:t xml:space="preserve"> powierzchni</w:t>
            </w:r>
            <w:r w:rsidRPr="00686CA8">
              <w:rPr>
                <w:rFonts w:cstheme="minorHAnsi"/>
              </w:rPr>
              <w:t xml:space="preserve"> </w:t>
            </w:r>
            <w:bookmarkEnd w:id="2"/>
            <w:r>
              <w:rPr>
                <w:rFonts w:cstheme="minorHAnsi"/>
              </w:rPr>
              <w:t xml:space="preserve">Ajax </w:t>
            </w:r>
            <w:r w:rsidRPr="00686CA8">
              <w:rPr>
                <w:rFonts w:cstheme="minorHAnsi"/>
                <w:b/>
                <w:bCs/>
              </w:rPr>
              <w:t>poj.1000 ml</w:t>
            </w:r>
          </w:p>
          <w:p w14:paraId="08D487ED" w14:textId="4614D1ED" w:rsidR="009E7802" w:rsidRPr="00726115" w:rsidRDefault="00726115" w:rsidP="007C0AC3">
            <w:pPr>
              <w:rPr>
                <w:rFonts w:cstheme="minorHAnsi"/>
              </w:rPr>
            </w:pPr>
            <w:r w:rsidRPr="00726115">
              <w:rPr>
                <w:rFonts w:cstheme="minorHAnsi"/>
              </w:rPr>
              <w:t>Różne zapachy</w:t>
            </w:r>
          </w:p>
        </w:tc>
        <w:tc>
          <w:tcPr>
            <w:tcW w:w="850" w:type="dxa"/>
          </w:tcPr>
          <w:p w14:paraId="35A71890" w14:textId="1ABFFEFD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666624E0" w14:textId="560043AD" w:rsidR="009E7802" w:rsidRPr="001E53AA" w:rsidRDefault="009E7802" w:rsidP="007C0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78B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77A19A09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D9F445B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20E1EEA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2C4D843" w14:textId="77777777" w:rsidR="009E7802" w:rsidRPr="001E53AA" w:rsidRDefault="009E7802" w:rsidP="007C0AC3">
            <w:pPr>
              <w:rPr>
                <w:sz w:val="24"/>
                <w:szCs w:val="24"/>
              </w:rPr>
            </w:pPr>
          </w:p>
        </w:tc>
      </w:tr>
      <w:tr w:rsidR="009E7802" w:rsidRPr="001E53AA" w14:paraId="2AF0C020" w14:textId="77777777" w:rsidTr="00D402B2">
        <w:tc>
          <w:tcPr>
            <w:tcW w:w="494" w:type="dxa"/>
          </w:tcPr>
          <w:p w14:paraId="64AEAF6D" w14:textId="447D72C1" w:rsidR="009E7802" w:rsidRPr="00D402B2" w:rsidRDefault="009E7802" w:rsidP="00E936DC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10.</w:t>
            </w:r>
          </w:p>
        </w:tc>
        <w:tc>
          <w:tcPr>
            <w:tcW w:w="3182" w:type="dxa"/>
          </w:tcPr>
          <w:p w14:paraId="1C8CDBEA" w14:textId="1FFAF0A6" w:rsidR="009E7802" w:rsidRPr="00686CA8" w:rsidRDefault="009E7802" w:rsidP="00E936DC">
            <w:pPr>
              <w:rPr>
                <w:rFonts w:cstheme="minorHAnsi"/>
              </w:rPr>
            </w:pPr>
            <w:bookmarkStart w:id="3" w:name="_Hlk89237176"/>
            <w:r w:rsidRPr="00686CA8">
              <w:rPr>
                <w:rFonts w:cstheme="minorHAnsi"/>
              </w:rPr>
              <w:t xml:space="preserve">Płyn  do płukania </w:t>
            </w:r>
            <w:r>
              <w:rPr>
                <w:rFonts w:cstheme="minorHAnsi"/>
              </w:rPr>
              <w:t xml:space="preserve">tkanin typu E lub Lenor , </w:t>
            </w:r>
            <w:r w:rsidRPr="00686CA8">
              <w:rPr>
                <w:rFonts w:cstheme="minorHAnsi"/>
              </w:rPr>
              <w:t xml:space="preserve">pojemność nie mniej niż </w:t>
            </w:r>
            <w:r w:rsidRPr="00686CA8">
              <w:rPr>
                <w:rFonts w:cstheme="minorHAnsi"/>
                <w:b/>
                <w:bCs/>
              </w:rPr>
              <w:t>2000ml</w:t>
            </w:r>
            <w:bookmarkEnd w:id="3"/>
          </w:p>
        </w:tc>
        <w:tc>
          <w:tcPr>
            <w:tcW w:w="850" w:type="dxa"/>
          </w:tcPr>
          <w:p w14:paraId="62FA89A3" w14:textId="48B683D1" w:rsidR="009E7802" w:rsidRPr="001E53AA" w:rsidRDefault="009E7802" w:rsidP="00E9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407F0CBB" w14:textId="1B06319A" w:rsidR="009E7802" w:rsidRPr="001E53AA" w:rsidRDefault="009E7802" w:rsidP="00E9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9" w:type="dxa"/>
          </w:tcPr>
          <w:p w14:paraId="65182598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A6712E1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F4C39B4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A4E5A72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</w:tr>
      <w:tr w:rsidR="009E7802" w:rsidRPr="001E53AA" w14:paraId="689C91F6" w14:textId="77777777" w:rsidTr="00D402B2">
        <w:tc>
          <w:tcPr>
            <w:tcW w:w="494" w:type="dxa"/>
          </w:tcPr>
          <w:p w14:paraId="71075713" w14:textId="6338F5C1" w:rsidR="009E7802" w:rsidRPr="00D402B2" w:rsidRDefault="009E7802" w:rsidP="00E936DC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11.</w:t>
            </w:r>
          </w:p>
        </w:tc>
        <w:tc>
          <w:tcPr>
            <w:tcW w:w="3182" w:type="dxa"/>
          </w:tcPr>
          <w:p w14:paraId="41A470BC" w14:textId="453C0BBA" w:rsidR="009E7802" w:rsidRPr="00686CA8" w:rsidRDefault="009E7802" w:rsidP="00E936DC">
            <w:pPr>
              <w:rPr>
                <w:rFonts w:cstheme="minorHAnsi"/>
              </w:rPr>
            </w:pPr>
            <w:bookmarkStart w:id="4" w:name="_Hlk89237757"/>
            <w:r w:rsidRPr="00686CA8">
              <w:rPr>
                <w:rFonts w:cstheme="minorHAnsi"/>
              </w:rPr>
              <w:t xml:space="preserve">Wiadro plastikowe </w:t>
            </w:r>
            <w:r w:rsidRPr="00686CA8">
              <w:rPr>
                <w:rFonts w:cstheme="minorHAnsi"/>
                <w:b/>
                <w:bCs/>
              </w:rPr>
              <w:t>10l</w:t>
            </w:r>
            <w:bookmarkEnd w:id="4"/>
            <w:r w:rsidR="00726115">
              <w:rPr>
                <w:rFonts w:cstheme="minorHAnsi"/>
                <w:b/>
                <w:bCs/>
              </w:rPr>
              <w:t xml:space="preserve"> </w:t>
            </w:r>
            <w:r w:rsidR="00726115" w:rsidRPr="00726115">
              <w:rPr>
                <w:rFonts w:cstheme="minorHAnsi"/>
              </w:rPr>
              <w:t>z uchwytem</w:t>
            </w:r>
          </w:p>
        </w:tc>
        <w:tc>
          <w:tcPr>
            <w:tcW w:w="850" w:type="dxa"/>
          </w:tcPr>
          <w:p w14:paraId="0E75C7BD" w14:textId="0132837D" w:rsidR="009E7802" w:rsidRPr="001E53AA" w:rsidRDefault="009E7802" w:rsidP="00E9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577C52C9" w14:textId="4164651E" w:rsidR="009E7802" w:rsidRPr="001E53AA" w:rsidRDefault="009E7802" w:rsidP="00E9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14:paraId="5780BA8A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08131F4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77660DBE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12A2365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</w:tr>
      <w:tr w:rsidR="009E7802" w:rsidRPr="001E53AA" w14:paraId="2408A542" w14:textId="77777777" w:rsidTr="00D402B2">
        <w:tc>
          <w:tcPr>
            <w:tcW w:w="494" w:type="dxa"/>
          </w:tcPr>
          <w:p w14:paraId="59987404" w14:textId="55A238FB" w:rsidR="009E7802" w:rsidRPr="00D402B2" w:rsidRDefault="009E7802" w:rsidP="00E936DC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12.</w:t>
            </w:r>
          </w:p>
        </w:tc>
        <w:tc>
          <w:tcPr>
            <w:tcW w:w="3182" w:type="dxa"/>
          </w:tcPr>
          <w:p w14:paraId="48A79BA3" w14:textId="672EE4B9" w:rsidR="009E7802" w:rsidRPr="00686CA8" w:rsidRDefault="009E7802" w:rsidP="00434C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686CA8">
              <w:rPr>
                <w:rFonts w:asciiTheme="minorHAnsi" w:hAnsiTheme="minorHAnsi" w:cstheme="minorHAnsi"/>
                <w:sz w:val="22"/>
                <w:szCs w:val="22"/>
              </w:rPr>
              <w:t>Płyn do  szyb -</w:t>
            </w:r>
            <w:r w:rsidRPr="00913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poj. min. 500 ml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14D9F">
              <w:rPr>
                <w:rFonts w:asciiTheme="majorHAnsi" w:hAnsiTheme="majorHAnsi" w:cstheme="majorHAnsi"/>
                <w:sz w:val="22"/>
                <w:szCs w:val="22"/>
              </w:rPr>
              <w:t xml:space="preserve">Clin, </w:t>
            </w:r>
            <w:r w:rsidR="00500394">
              <w:rPr>
                <w:rFonts w:asciiTheme="majorHAnsi" w:hAnsiTheme="majorHAnsi" w:cstheme="majorHAnsi"/>
                <w:sz w:val="22"/>
                <w:szCs w:val="22"/>
              </w:rPr>
              <w:t>Herr Klee</w:t>
            </w:r>
            <w:r w:rsidR="00753080">
              <w:rPr>
                <w:rFonts w:asciiTheme="majorHAnsi" w:hAnsiTheme="majorHAnsi" w:cstheme="majorHAnsi"/>
                <w:sz w:val="22"/>
                <w:szCs w:val="22"/>
              </w:rPr>
              <w:t xml:space="preserve"> lub Tytan</w:t>
            </w:r>
            <w:r w:rsidR="00B3709A">
              <w:rPr>
                <w:rFonts w:asciiTheme="majorHAnsi" w:hAnsiTheme="majorHAnsi" w:cstheme="majorHAnsi"/>
                <w:sz w:val="22"/>
                <w:szCs w:val="22"/>
              </w:rPr>
              <w:t>( z atomizerem)</w:t>
            </w:r>
          </w:p>
        </w:tc>
        <w:tc>
          <w:tcPr>
            <w:tcW w:w="850" w:type="dxa"/>
          </w:tcPr>
          <w:p w14:paraId="7005B36B" w14:textId="033A8A63" w:rsidR="009E7802" w:rsidRPr="001E53AA" w:rsidRDefault="009E7802" w:rsidP="00E9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25C0F3D4" w14:textId="7226AE3F" w:rsidR="009E7802" w:rsidRPr="001E53AA" w:rsidRDefault="00AB78B6" w:rsidP="00E9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7802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7656CB7A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AC901C0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C551B77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80B4952" w14:textId="77777777" w:rsidR="009E7802" w:rsidRPr="001E53AA" w:rsidRDefault="009E7802" w:rsidP="00E936DC">
            <w:pPr>
              <w:rPr>
                <w:sz w:val="24"/>
                <w:szCs w:val="24"/>
              </w:rPr>
            </w:pPr>
          </w:p>
        </w:tc>
      </w:tr>
      <w:tr w:rsidR="009E7802" w:rsidRPr="001E53AA" w14:paraId="1D190C7D" w14:textId="77777777" w:rsidTr="00D402B2">
        <w:tc>
          <w:tcPr>
            <w:tcW w:w="494" w:type="dxa"/>
          </w:tcPr>
          <w:p w14:paraId="7AB89FFA" w14:textId="65A081E6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13.</w:t>
            </w:r>
          </w:p>
        </w:tc>
        <w:tc>
          <w:tcPr>
            <w:tcW w:w="3182" w:type="dxa"/>
          </w:tcPr>
          <w:p w14:paraId="17DE3335" w14:textId="283E98D9" w:rsidR="009E7802" w:rsidRPr="000C4CCA" w:rsidRDefault="009E7802" w:rsidP="00BC4AF8">
            <w:pPr>
              <w:pStyle w:val="NormalnyWeb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5" w:name="_Hlk89237961"/>
            <w:r w:rsidRPr="00686CA8">
              <w:rPr>
                <w:rFonts w:asciiTheme="minorHAnsi" w:hAnsiTheme="minorHAnsi" w:cstheme="minorHAnsi"/>
                <w:sz w:val="22"/>
                <w:szCs w:val="22"/>
              </w:rPr>
              <w:t xml:space="preserve">Szampon do włosów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86C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Palmolive Naturals </w:t>
            </w:r>
            <w:r w:rsidRPr="00686CA8">
              <w:rPr>
                <w:rFonts w:asciiTheme="minorHAnsi" w:hAnsiTheme="minorHAnsi" w:cstheme="minorHAnsi"/>
                <w:sz w:val="22"/>
                <w:szCs w:val="22"/>
              </w:rPr>
              <w:t xml:space="preserve">poj.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  <w:r w:rsidRPr="00686CA8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bookmarkEnd w:id="5"/>
          </w:p>
        </w:tc>
        <w:tc>
          <w:tcPr>
            <w:tcW w:w="850" w:type="dxa"/>
          </w:tcPr>
          <w:p w14:paraId="5998E588" w14:textId="7D2522A3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59AA8B44" w14:textId="1BCD9816" w:rsidR="009E7802" w:rsidRPr="001E53AA" w:rsidRDefault="00434CEC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9" w:type="dxa"/>
          </w:tcPr>
          <w:p w14:paraId="7EAD8904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26E4C12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C6944DA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D8331C5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0B65FF94" w14:textId="77777777" w:rsidTr="00D402B2">
        <w:trPr>
          <w:trHeight w:val="704"/>
        </w:trPr>
        <w:tc>
          <w:tcPr>
            <w:tcW w:w="494" w:type="dxa"/>
          </w:tcPr>
          <w:p w14:paraId="6500DA8B" w14:textId="173E56B6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14.</w:t>
            </w:r>
          </w:p>
        </w:tc>
        <w:tc>
          <w:tcPr>
            <w:tcW w:w="3182" w:type="dxa"/>
          </w:tcPr>
          <w:p w14:paraId="6CCCFD1B" w14:textId="7738071E" w:rsidR="009E7802" w:rsidRPr="00686CA8" w:rsidRDefault="009E7802" w:rsidP="00BC4AF8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>Krem do rąk glicerynowy</w:t>
            </w:r>
            <w:r w:rsidR="00726115">
              <w:rPr>
                <w:rFonts w:cstheme="minorHAnsi"/>
              </w:rPr>
              <w:t xml:space="preserve"> (ochronny, regenerujący)</w:t>
            </w:r>
          </w:p>
        </w:tc>
        <w:tc>
          <w:tcPr>
            <w:tcW w:w="850" w:type="dxa"/>
          </w:tcPr>
          <w:p w14:paraId="7C19048F" w14:textId="3632A2E6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66D0DAE2" w14:textId="4FA01E21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139" w:type="dxa"/>
          </w:tcPr>
          <w:p w14:paraId="7569F088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C3D88D7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FB78EA0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FE766F8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674A545B" w14:textId="77777777" w:rsidTr="00D402B2">
        <w:tc>
          <w:tcPr>
            <w:tcW w:w="494" w:type="dxa"/>
          </w:tcPr>
          <w:p w14:paraId="630A8F2E" w14:textId="4BD827BF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3182" w:type="dxa"/>
          </w:tcPr>
          <w:p w14:paraId="2723BD51" w14:textId="0A5AD30F" w:rsidR="009E7802" w:rsidRPr="00686CA8" w:rsidRDefault="009E7802" w:rsidP="00BC4A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Proszek do prania do tkanin kolorowych typu Bryza </w:t>
            </w:r>
          </w:p>
        </w:tc>
        <w:tc>
          <w:tcPr>
            <w:tcW w:w="850" w:type="dxa"/>
          </w:tcPr>
          <w:p w14:paraId="4551FE6A" w14:textId="7874CC70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14:paraId="759A0B2F" w14:textId="48A3C596" w:rsidR="009E7802" w:rsidRPr="001E53AA" w:rsidRDefault="00AB78B6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7802">
              <w:rPr>
                <w:sz w:val="24"/>
                <w:szCs w:val="24"/>
              </w:rPr>
              <w:t>00</w:t>
            </w:r>
          </w:p>
        </w:tc>
        <w:tc>
          <w:tcPr>
            <w:tcW w:w="1139" w:type="dxa"/>
          </w:tcPr>
          <w:p w14:paraId="31AC12BF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157E8DA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148CC745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7C54DE5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7B5EEB13" w14:textId="77777777" w:rsidTr="00D402B2">
        <w:tc>
          <w:tcPr>
            <w:tcW w:w="494" w:type="dxa"/>
          </w:tcPr>
          <w:p w14:paraId="2993252A" w14:textId="23C7AA06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16.</w:t>
            </w:r>
          </w:p>
        </w:tc>
        <w:tc>
          <w:tcPr>
            <w:tcW w:w="3182" w:type="dxa"/>
          </w:tcPr>
          <w:p w14:paraId="0D9D191D" w14:textId="403F25BF" w:rsidR="009E7802" w:rsidRDefault="009E7802" w:rsidP="00BC4AF8">
            <w:pPr>
              <w:rPr>
                <w:rFonts w:cstheme="minorHAnsi"/>
              </w:rPr>
            </w:pPr>
            <w:bookmarkStart w:id="6" w:name="_Hlk89239377"/>
            <w:r w:rsidRPr="00686CA8">
              <w:rPr>
                <w:rFonts w:cstheme="minorHAnsi"/>
              </w:rPr>
              <w:t xml:space="preserve">Proszek do prania do tkanin </w:t>
            </w:r>
            <w:r>
              <w:rPr>
                <w:rFonts w:cstheme="minorHAnsi"/>
              </w:rPr>
              <w:t>białych typu Bryza</w:t>
            </w:r>
          </w:p>
          <w:bookmarkEnd w:id="6"/>
          <w:p w14:paraId="0D058AA3" w14:textId="42451A6B" w:rsidR="009E7802" w:rsidRPr="00CF67AD" w:rsidRDefault="009E7802" w:rsidP="00BC4AF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099923B" w14:textId="6B5216F1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14:paraId="5E8BC310" w14:textId="224555DA" w:rsidR="009E7802" w:rsidRPr="001E53AA" w:rsidRDefault="00AB78B6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7802">
              <w:rPr>
                <w:sz w:val="24"/>
                <w:szCs w:val="24"/>
              </w:rPr>
              <w:t>00</w:t>
            </w:r>
          </w:p>
        </w:tc>
        <w:tc>
          <w:tcPr>
            <w:tcW w:w="1139" w:type="dxa"/>
          </w:tcPr>
          <w:p w14:paraId="32C730A7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EA24977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2E9290E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5D8DB39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3D190986" w14:textId="77777777" w:rsidTr="00D402B2">
        <w:tc>
          <w:tcPr>
            <w:tcW w:w="494" w:type="dxa"/>
          </w:tcPr>
          <w:p w14:paraId="036D4226" w14:textId="0CD0F6CA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17.</w:t>
            </w:r>
          </w:p>
        </w:tc>
        <w:tc>
          <w:tcPr>
            <w:tcW w:w="3182" w:type="dxa"/>
          </w:tcPr>
          <w:p w14:paraId="411AAE18" w14:textId="7013542F" w:rsidR="009E7802" w:rsidRPr="00686CA8" w:rsidRDefault="009E7802" w:rsidP="00BC4AF8">
            <w:pPr>
              <w:rPr>
                <w:rFonts w:cstheme="minorHAnsi"/>
              </w:rPr>
            </w:pPr>
            <w:bookmarkStart w:id="7" w:name="_Hlk89240069"/>
            <w:r w:rsidRPr="00686CA8">
              <w:rPr>
                <w:rFonts w:cstheme="minorHAnsi"/>
              </w:rPr>
              <w:t>Mydło w płynie 500 ml. z dozownikiem</w:t>
            </w:r>
            <w:r>
              <w:rPr>
                <w:rFonts w:cstheme="minorHAnsi"/>
              </w:rPr>
              <w:t>, Mitia lub Palmolive</w:t>
            </w:r>
          </w:p>
          <w:bookmarkEnd w:id="7"/>
          <w:p w14:paraId="4504D64B" w14:textId="0C361D70" w:rsidR="009E7802" w:rsidRPr="00686CA8" w:rsidRDefault="009E7802" w:rsidP="00BC4AF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26F0563" w14:textId="7FF258C8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282E96D6" w14:textId="3F219D78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B78B6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14:paraId="1E5D4A90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C024057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7D6B3520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4E1FFA5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0973E90E" w14:textId="77777777" w:rsidTr="00D402B2">
        <w:tc>
          <w:tcPr>
            <w:tcW w:w="494" w:type="dxa"/>
          </w:tcPr>
          <w:p w14:paraId="048F3672" w14:textId="554C5D92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18.</w:t>
            </w:r>
          </w:p>
        </w:tc>
        <w:tc>
          <w:tcPr>
            <w:tcW w:w="3182" w:type="dxa"/>
          </w:tcPr>
          <w:p w14:paraId="79425308" w14:textId="4225B291" w:rsidR="009E7802" w:rsidRPr="00686CA8" w:rsidRDefault="009E7802" w:rsidP="00BC4AF8">
            <w:pPr>
              <w:rPr>
                <w:rFonts w:cstheme="minorHAnsi"/>
                <w:b/>
                <w:bCs/>
              </w:rPr>
            </w:pPr>
            <w:r w:rsidRPr="00686CA8">
              <w:rPr>
                <w:rFonts w:cstheme="minorHAnsi"/>
              </w:rPr>
              <w:t>Płyn do  kuchn</w:t>
            </w:r>
            <w:r>
              <w:rPr>
                <w:rFonts w:cstheme="minorHAnsi"/>
              </w:rPr>
              <w:t>i Tytan</w:t>
            </w:r>
            <w:r w:rsidRPr="00686CA8">
              <w:rPr>
                <w:rFonts w:cstheme="minorHAnsi"/>
              </w:rPr>
              <w:t xml:space="preserve"> Poj. nie mniej niż 500ml</w:t>
            </w:r>
          </w:p>
        </w:tc>
        <w:tc>
          <w:tcPr>
            <w:tcW w:w="850" w:type="dxa"/>
          </w:tcPr>
          <w:p w14:paraId="2498B0BF" w14:textId="5FD9722F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10C1645C" w14:textId="350647A7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9" w:type="dxa"/>
          </w:tcPr>
          <w:p w14:paraId="6633DBA6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E7E56AA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7FCFBABB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F3B8541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709AD6AA" w14:textId="77777777" w:rsidTr="00D402B2">
        <w:tc>
          <w:tcPr>
            <w:tcW w:w="494" w:type="dxa"/>
          </w:tcPr>
          <w:p w14:paraId="3EC07AC7" w14:textId="47C08243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19.</w:t>
            </w:r>
          </w:p>
        </w:tc>
        <w:tc>
          <w:tcPr>
            <w:tcW w:w="3182" w:type="dxa"/>
          </w:tcPr>
          <w:p w14:paraId="79330313" w14:textId="1F85C1EF" w:rsidR="009E7802" w:rsidRPr="00686CA8" w:rsidRDefault="00726115" w:rsidP="00434CEC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Płyn do  armatury łazienkowej Cillit kamień i rdza 450 ml</w:t>
            </w:r>
          </w:p>
        </w:tc>
        <w:tc>
          <w:tcPr>
            <w:tcW w:w="850" w:type="dxa"/>
          </w:tcPr>
          <w:p w14:paraId="58027C5A" w14:textId="781C3432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72696FA5" w14:textId="01E272CF" w:rsidR="009E7802" w:rsidRPr="001E53AA" w:rsidRDefault="006C6C9C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14:paraId="51ECFCCF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BAB7262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4B4FE3A1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2DC8302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59629175" w14:textId="77777777" w:rsidTr="00D402B2">
        <w:tc>
          <w:tcPr>
            <w:tcW w:w="494" w:type="dxa"/>
          </w:tcPr>
          <w:p w14:paraId="7F2A2A05" w14:textId="36F2078C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20.</w:t>
            </w:r>
          </w:p>
        </w:tc>
        <w:tc>
          <w:tcPr>
            <w:tcW w:w="3182" w:type="dxa"/>
          </w:tcPr>
          <w:p w14:paraId="1BB2DF9F" w14:textId="77777777" w:rsidR="009E7802" w:rsidRPr="00686CA8" w:rsidRDefault="009E7802" w:rsidP="00BC4AF8">
            <w:pPr>
              <w:rPr>
                <w:rFonts w:eastAsia="Times New Roman" w:cstheme="minorHAnsi"/>
                <w:lang w:eastAsia="pl-PL"/>
              </w:rPr>
            </w:pPr>
            <w:bookmarkStart w:id="8" w:name="_Hlk89241141"/>
            <w:r w:rsidRPr="00686CA8">
              <w:rPr>
                <w:rFonts w:cstheme="minorHAnsi"/>
              </w:rPr>
              <w:t xml:space="preserve">Pasta BHP </w:t>
            </w:r>
            <w:r w:rsidRPr="00686CA8">
              <w:rPr>
                <w:rFonts w:cstheme="minorHAnsi"/>
                <w:color w:val="000000"/>
              </w:rPr>
              <w:t>-</w:t>
            </w:r>
            <w:bookmarkEnd w:id="8"/>
            <w:r w:rsidRPr="00686CA8">
              <w:rPr>
                <w:rFonts w:eastAsia="Times New Roman" w:cstheme="minorHAnsi"/>
                <w:color w:val="000000"/>
                <w:lang w:eastAsia="pl-PL"/>
              </w:rPr>
              <w:t xml:space="preserve"> Opakowanie 500g</w:t>
            </w:r>
          </w:p>
          <w:p w14:paraId="0F9B022C" w14:textId="69EF50A9" w:rsidR="009E7802" w:rsidRPr="00686CA8" w:rsidRDefault="009E7802" w:rsidP="00BC4AF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E518773" w14:textId="7F1C65C1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18C637FF" w14:textId="7F78A0E6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14:paraId="075EF6CD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12EBCAF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90977D7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B474D05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2D68E88F" w14:textId="77777777" w:rsidTr="00D402B2">
        <w:tc>
          <w:tcPr>
            <w:tcW w:w="494" w:type="dxa"/>
          </w:tcPr>
          <w:p w14:paraId="35730AC6" w14:textId="78134741" w:rsidR="009E7802" w:rsidRPr="00D402B2" w:rsidRDefault="009E7802" w:rsidP="00BC4AF8">
            <w:pPr>
              <w:rPr>
                <w:sz w:val="18"/>
                <w:szCs w:val="18"/>
              </w:rPr>
            </w:pPr>
            <w:bookmarkStart w:id="9" w:name="_Hlk89237815"/>
            <w:r w:rsidRPr="00D402B2">
              <w:rPr>
                <w:sz w:val="18"/>
                <w:szCs w:val="18"/>
              </w:rPr>
              <w:t>21.</w:t>
            </w:r>
          </w:p>
        </w:tc>
        <w:tc>
          <w:tcPr>
            <w:tcW w:w="3182" w:type="dxa"/>
          </w:tcPr>
          <w:p w14:paraId="236055A4" w14:textId="63AAC19B" w:rsidR="009E7802" w:rsidRPr="00686CA8" w:rsidRDefault="009E7802" w:rsidP="00BC4AF8">
            <w:pPr>
              <w:rPr>
                <w:rFonts w:cstheme="minorHAnsi"/>
              </w:rPr>
            </w:pPr>
            <w:bookmarkStart w:id="10" w:name="_Hlk89241375"/>
            <w:r w:rsidRPr="00686CA8">
              <w:rPr>
                <w:rFonts w:cstheme="minorHAnsi"/>
              </w:rPr>
              <w:t xml:space="preserve">Płyn do WC na bazie kwasu solnego </w:t>
            </w:r>
            <w:r>
              <w:rPr>
                <w:rFonts w:cstheme="minorHAnsi"/>
              </w:rPr>
              <w:t xml:space="preserve"> „Cliner” </w:t>
            </w:r>
            <w:r w:rsidRPr="00686CA8">
              <w:rPr>
                <w:rFonts w:cstheme="minorHAnsi"/>
              </w:rPr>
              <w:t xml:space="preserve">poj. nie mniej niż  </w:t>
            </w:r>
            <w:r w:rsidRPr="00686CA8">
              <w:rPr>
                <w:rFonts w:cstheme="minorHAnsi"/>
                <w:b/>
                <w:bCs/>
              </w:rPr>
              <w:t>1 l</w:t>
            </w:r>
            <w:bookmarkEnd w:id="10"/>
          </w:p>
        </w:tc>
        <w:tc>
          <w:tcPr>
            <w:tcW w:w="850" w:type="dxa"/>
          </w:tcPr>
          <w:p w14:paraId="511CEC08" w14:textId="7DE365BC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5D97D82E" w14:textId="27E0DE75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9" w:type="dxa"/>
          </w:tcPr>
          <w:p w14:paraId="254D3E6B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F606351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4FCEE91A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FD159A5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4AC691D9" w14:textId="77777777" w:rsidTr="00D402B2">
        <w:tc>
          <w:tcPr>
            <w:tcW w:w="494" w:type="dxa"/>
          </w:tcPr>
          <w:p w14:paraId="2CAE72B8" w14:textId="03D83EC3" w:rsidR="009E7802" w:rsidRPr="00D402B2" w:rsidRDefault="009E7802" w:rsidP="00BC4AF8">
            <w:pPr>
              <w:rPr>
                <w:sz w:val="18"/>
                <w:szCs w:val="18"/>
              </w:rPr>
            </w:pPr>
            <w:bookmarkStart w:id="11" w:name="_Hlk89237926"/>
            <w:bookmarkEnd w:id="9"/>
            <w:r w:rsidRPr="00D402B2">
              <w:rPr>
                <w:sz w:val="18"/>
                <w:szCs w:val="18"/>
              </w:rPr>
              <w:t>22.</w:t>
            </w:r>
          </w:p>
        </w:tc>
        <w:tc>
          <w:tcPr>
            <w:tcW w:w="3182" w:type="dxa"/>
          </w:tcPr>
          <w:p w14:paraId="3B73BC3C" w14:textId="5B4C2CC3" w:rsidR="009E7802" w:rsidRPr="00686CA8" w:rsidRDefault="009E7802" w:rsidP="00BC4AF8">
            <w:pPr>
              <w:rPr>
                <w:rFonts w:cstheme="minorHAnsi"/>
              </w:rPr>
            </w:pPr>
            <w:bookmarkStart w:id="12" w:name="_Hlk89241574"/>
            <w:r w:rsidRPr="00686CA8">
              <w:rPr>
                <w:rFonts w:cstheme="minorHAnsi"/>
              </w:rPr>
              <w:t>Wybielacz do tkanin ,</w:t>
            </w:r>
            <w:r>
              <w:rPr>
                <w:rFonts w:cstheme="minorHAnsi"/>
              </w:rPr>
              <w:t xml:space="preserve">  ACE  </w:t>
            </w:r>
            <w:r w:rsidRPr="00686CA8">
              <w:rPr>
                <w:rFonts w:cstheme="minorHAnsi"/>
              </w:rPr>
              <w:t xml:space="preserve">poj. nie mniej niż </w:t>
            </w:r>
            <w:r w:rsidRPr="00686CA8">
              <w:rPr>
                <w:rFonts w:cstheme="minorHAnsi"/>
                <w:b/>
                <w:bCs/>
              </w:rPr>
              <w:t>1l</w:t>
            </w:r>
            <w:bookmarkEnd w:id="12"/>
          </w:p>
        </w:tc>
        <w:tc>
          <w:tcPr>
            <w:tcW w:w="850" w:type="dxa"/>
          </w:tcPr>
          <w:p w14:paraId="11C04BE0" w14:textId="56335427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192B8D72" w14:textId="2142C922" w:rsidR="009E7802" w:rsidRPr="001E53AA" w:rsidRDefault="00AB78B6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14:paraId="36DE0350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E31F70A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DDF38D0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79358E8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bookmarkEnd w:id="11"/>
      <w:tr w:rsidR="009E7802" w:rsidRPr="001E53AA" w14:paraId="302987C0" w14:textId="77777777" w:rsidTr="00D402B2">
        <w:tc>
          <w:tcPr>
            <w:tcW w:w="494" w:type="dxa"/>
          </w:tcPr>
          <w:p w14:paraId="3ED61C4E" w14:textId="7D5863AD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23.</w:t>
            </w:r>
          </w:p>
        </w:tc>
        <w:tc>
          <w:tcPr>
            <w:tcW w:w="3182" w:type="dxa"/>
          </w:tcPr>
          <w:p w14:paraId="64E586A5" w14:textId="3C1E8A7F" w:rsidR="009E7802" w:rsidRPr="00686CA8" w:rsidRDefault="009E7802" w:rsidP="00BC4AF8">
            <w:pPr>
              <w:rPr>
                <w:rFonts w:cstheme="minorHAnsi"/>
              </w:rPr>
            </w:pPr>
            <w:bookmarkStart w:id="13" w:name="_Hlk89241197"/>
            <w:r w:rsidRPr="00686CA8">
              <w:rPr>
                <w:rFonts w:cstheme="minorHAnsi"/>
              </w:rPr>
              <w:t xml:space="preserve">Wkład do mopa płaskiego speedy duo 40 cm </w:t>
            </w:r>
            <w:bookmarkEnd w:id="13"/>
            <w:r w:rsidRPr="00686CA8">
              <w:rPr>
                <w:rFonts w:cstheme="minorHAnsi"/>
              </w:rPr>
              <w:t>, z bawełny</w:t>
            </w:r>
            <w:r w:rsidR="00E62353">
              <w:rPr>
                <w:rFonts w:cstheme="minorHAnsi"/>
              </w:rPr>
              <w:t>, do uchwytów zapinanych.</w:t>
            </w:r>
          </w:p>
        </w:tc>
        <w:tc>
          <w:tcPr>
            <w:tcW w:w="850" w:type="dxa"/>
          </w:tcPr>
          <w:p w14:paraId="36C0CE0A" w14:textId="655F6367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1DAD1879" w14:textId="7A1E09B7" w:rsidR="009E7802" w:rsidRPr="001E53AA" w:rsidRDefault="00AB78B6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14:paraId="14908E56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8B12B73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FDC82B8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98F7934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4899003C" w14:textId="77777777" w:rsidTr="00D402B2">
        <w:tc>
          <w:tcPr>
            <w:tcW w:w="494" w:type="dxa"/>
          </w:tcPr>
          <w:p w14:paraId="44498BA5" w14:textId="4E3997DF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24.</w:t>
            </w:r>
          </w:p>
        </w:tc>
        <w:tc>
          <w:tcPr>
            <w:tcW w:w="3182" w:type="dxa"/>
          </w:tcPr>
          <w:p w14:paraId="32A523FE" w14:textId="77777777" w:rsidR="009E7802" w:rsidRPr="00686CA8" w:rsidRDefault="009E7802" w:rsidP="00BC4AF8">
            <w:pPr>
              <w:rPr>
                <w:rFonts w:cstheme="minorHAnsi"/>
              </w:rPr>
            </w:pPr>
            <w:bookmarkStart w:id="14" w:name="_Hlk89241260"/>
            <w:r w:rsidRPr="00686CA8">
              <w:rPr>
                <w:rFonts w:cstheme="minorHAnsi"/>
              </w:rPr>
              <w:t>Szczotka ryżowa, do czyszczenia i szorowania podłóg dł. min 25 cm,.</w:t>
            </w:r>
          </w:p>
          <w:bookmarkEnd w:id="14"/>
          <w:p w14:paraId="547F09F0" w14:textId="537D6862" w:rsidR="009E7802" w:rsidRPr="00686CA8" w:rsidRDefault="009E7802" w:rsidP="00BC4AF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8FFE195" w14:textId="136A57EF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2B7DD670" w14:textId="324762B8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14:paraId="15986134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1D5CB8E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1EEBAE3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E846810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28F787BA" w14:textId="77777777" w:rsidTr="00D402B2">
        <w:tc>
          <w:tcPr>
            <w:tcW w:w="494" w:type="dxa"/>
          </w:tcPr>
          <w:p w14:paraId="30AAD025" w14:textId="48FE1844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25.</w:t>
            </w:r>
          </w:p>
        </w:tc>
        <w:tc>
          <w:tcPr>
            <w:tcW w:w="3182" w:type="dxa"/>
          </w:tcPr>
          <w:p w14:paraId="23FFE6D2" w14:textId="14D2EC5E" w:rsidR="009E7802" w:rsidRPr="00686CA8" w:rsidRDefault="009E7802" w:rsidP="00BC4AF8">
            <w:pPr>
              <w:rPr>
                <w:rFonts w:cstheme="minorHAnsi"/>
              </w:rPr>
            </w:pPr>
            <w:bookmarkStart w:id="15" w:name="_Hlk89241095"/>
            <w:r w:rsidRPr="00686CA8">
              <w:rPr>
                <w:rFonts w:cstheme="minorHAnsi"/>
              </w:rPr>
              <w:t>Kij</w:t>
            </w:r>
            <w:r>
              <w:rPr>
                <w:rFonts w:cstheme="minorHAnsi"/>
              </w:rPr>
              <w:t xml:space="preserve"> metalowy</w:t>
            </w:r>
            <w:r w:rsidRPr="00686CA8">
              <w:rPr>
                <w:rFonts w:cstheme="minorHAnsi"/>
              </w:rPr>
              <w:t xml:space="preserve"> gumowany do mopa lub szczotki</w:t>
            </w:r>
            <w:bookmarkEnd w:id="15"/>
            <w:r w:rsidR="00E62353">
              <w:rPr>
                <w:rFonts w:cstheme="minorHAnsi"/>
              </w:rPr>
              <w:t xml:space="preserve"> z wkręcanym gwintem.</w:t>
            </w:r>
          </w:p>
        </w:tc>
        <w:tc>
          <w:tcPr>
            <w:tcW w:w="850" w:type="dxa"/>
          </w:tcPr>
          <w:p w14:paraId="57847582" w14:textId="3512BF46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0F9CCEE0" w14:textId="5CC785EC" w:rsidR="009E7802" w:rsidRPr="001E53AA" w:rsidRDefault="006C6C9C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14:paraId="0DB92844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34A77B9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ADF9E78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FCF2627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52D51539" w14:textId="77777777" w:rsidTr="00D402B2">
        <w:tc>
          <w:tcPr>
            <w:tcW w:w="494" w:type="dxa"/>
          </w:tcPr>
          <w:p w14:paraId="3B1EB114" w14:textId="33699BF1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26.</w:t>
            </w:r>
          </w:p>
        </w:tc>
        <w:tc>
          <w:tcPr>
            <w:tcW w:w="3182" w:type="dxa"/>
          </w:tcPr>
          <w:p w14:paraId="53F467ED" w14:textId="77777777" w:rsidR="009E7802" w:rsidRPr="00686CA8" w:rsidRDefault="009E7802" w:rsidP="00BC4AF8">
            <w:pPr>
              <w:rPr>
                <w:rFonts w:cstheme="minorHAnsi"/>
              </w:rPr>
            </w:pPr>
            <w:bookmarkStart w:id="16" w:name="_Hlk89241035"/>
            <w:r w:rsidRPr="00686CA8">
              <w:rPr>
                <w:rFonts w:cstheme="minorHAnsi"/>
              </w:rPr>
              <w:t>Ściereczka z mikrofibry</w:t>
            </w:r>
          </w:p>
          <w:p w14:paraId="237C232F" w14:textId="6243CF4E" w:rsidR="009E7802" w:rsidRPr="00686CA8" w:rsidRDefault="009E7802" w:rsidP="00BC4AF8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>35x35 cm</w:t>
            </w:r>
            <w:bookmarkEnd w:id="16"/>
          </w:p>
        </w:tc>
        <w:tc>
          <w:tcPr>
            <w:tcW w:w="850" w:type="dxa"/>
          </w:tcPr>
          <w:p w14:paraId="02DB4557" w14:textId="180492B0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30FFDA5F" w14:textId="773E0665" w:rsidR="009E7802" w:rsidRPr="001E53AA" w:rsidRDefault="006C6C9C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14:paraId="62693818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999C96E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1BD18390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FB0F5DE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43BCE701" w14:textId="77777777" w:rsidTr="00D402B2">
        <w:tc>
          <w:tcPr>
            <w:tcW w:w="494" w:type="dxa"/>
          </w:tcPr>
          <w:p w14:paraId="539C01CC" w14:textId="64258D18" w:rsidR="009E7802" w:rsidRPr="00D402B2" w:rsidRDefault="009E7802" w:rsidP="00BC4AF8">
            <w:pPr>
              <w:rPr>
                <w:sz w:val="18"/>
                <w:szCs w:val="18"/>
              </w:rPr>
            </w:pPr>
            <w:bookmarkStart w:id="17" w:name="_Hlk89238328"/>
            <w:r w:rsidRPr="00D402B2">
              <w:rPr>
                <w:sz w:val="18"/>
                <w:szCs w:val="18"/>
              </w:rPr>
              <w:t>27.</w:t>
            </w:r>
          </w:p>
        </w:tc>
        <w:tc>
          <w:tcPr>
            <w:tcW w:w="3182" w:type="dxa"/>
          </w:tcPr>
          <w:p w14:paraId="5E74C5DD" w14:textId="77777777" w:rsidR="009E7802" w:rsidRPr="00686CA8" w:rsidRDefault="009E7802" w:rsidP="00BC4AF8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>Ściereczka domowa</w:t>
            </w:r>
          </w:p>
          <w:p w14:paraId="01209544" w14:textId="77777777" w:rsidR="009E7802" w:rsidRPr="00686CA8" w:rsidRDefault="009E7802" w:rsidP="00BC4AF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506198B" w14:textId="289A2A25" w:rsidR="009E7802" w:rsidRPr="001E53AA" w:rsidRDefault="00753080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  <w:r w:rsidR="009E780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60EE1C3" w14:textId="7205DBAA" w:rsidR="009E7802" w:rsidRPr="001E53AA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9" w:type="dxa"/>
          </w:tcPr>
          <w:p w14:paraId="03F7977D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C7B38E0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E41D87F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F1B41ED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bookmarkEnd w:id="17"/>
      <w:tr w:rsidR="009E7802" w:rsidRPr="001E53AA" w14:paraId="42757E08" w14:textId="77777777" w:rsidTr="00D402B2">
        <w:tc>
          <w:tcPr>
            <w:tcW w:w="494" w:type="dxa"/>
          </w:tcPr>
          <w:p w14:paraId="40F6FD43" w14:textId="42A20C24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28.</w:t>
            </w:r>
          </w:p>
        </w:tc>
        <w:tc>
          <w:tcPr>
            <w:tcW w:w="3182" w:type="dxa"/>
          </w:tcPr>
          <w:p w14:paraId="20770028" w14:textId="40D7AA05" w:rsidR="009E7802" w:rsidRPr="00686CA8" w:rsidRDefault="009E7802" w:rsidP="00BC4AF8">
            <w:pPr>
              <w:rPr>
                <w:rFonts w:cstheme="minorHAnsi"/>
              </w:rPr>
            </w:pPr>
            <w:bookmarkStart w:id="18" w:name="_Hlk89240703"/>
            <w:r w:rsidRPr="00686CA8">
              <w:rPr>
                <w:rFonts w:cstheme="minorHAnsi"/>
              </w:rPr>
              <w:t>Miska plastikowa średnica 40 cm</w:t>
            </w:r>
            <w:bookmarkEnd w:id="18"/>
          </w:p>
        </w:tc>
        <w:tc>
          <w:tcPr>
            <w:tcW w:w="850" w:type="dxa"/>
          </w:tcPr>
          <w:p w14:paraId="7BD49F57" w14:textId="33B1562B" w:rsidR="009E7802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26F1BCC6" w14:textId="35438BB5" w:rsidR="009E7802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14:paraId="22E3CEA0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87A89AC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0005225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75C13EF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4933A698" w14:textId="77777777" w:rsidTr="00D402B2">
        <w:tc>
          <w:tcPr>
            <w:tcW w:w="494" w:type="dxa"/>
          </w:tcPr>
          <w:p w14:paraId="3070DA50" w14:textId="5EACE642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29.</w:t>
            </w:r>
          </w:p>
        </w:tc>
        <w:tc>
          <w:tcPr>
            <w:tcW w:w="3182" w:type="dxa"/>
          </w:tcPr>
          <w:p w14:paraId="2349CECC" w14:textId="45B6D6EA" w:rsidR="009E7802" w:rsidRPr="00686CA8" w:rsidRDefault="009E7802" w:rsidP="00BC4AF8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>Gąbka kuchenna A5</w:t>
            </w:r>
            <w:r w:rsidR="00E62353">
              <w:rPr>
                <w:rFonts w:cstheme="minorHAnsi"/>
              </w:rPr>
              <w:t xml:space="preserve"> (</w:t>
            </w:r>
            <w:r w:rsidR="006C6C9C">
              <w:rPr>
                <w:rFonts w:cstheme="minorHAnsi"/>
              </w:rPr>
              <w:t>maxi)</w:t>
            </w:r>
          </w:p>
        </w:tc>
        <w:tc>
          <w:tcPr>
            <w:tcW w:w="850" w:type="dxa"/>
          </w:tcPr>
          <w:p w14:paraId="4E15EDA4" w14:textId="2124299C" w:rsidR="009E7802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3A4A8D29" w14:textId="3194A121" w:rsidR="009E7802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14:paraId="59163CE7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52B500C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9AAA5F1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2ACD044" w14:textId="77777777" w:rsidR="009E7802" w:rsidRDefault="009E7802" w:rsidP="00BC4AF8">
            <w:pPr>
              <w:rPr>
                <w:sz w:val="24"/>
                <w:szCs w:val="24"/>
              </w:rPr>
            </w:pPr>
          </w:p>
          <w:p w14:paraId="0ABE7FA5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1B35F9BB" w14:textId="77777777" w:rsidTr="00D402B2">
        <w:tc>
          <w:tcPr>
            <w:tcW w:w="494" w:type="dxa"/>
          </w:tcPr>
          <w:p w14:paraId="5D8B0443" w14:textId="7A81BDA6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30.</w:t>
            </w:r>
          </w:p>
        </w:tc>
        <w:tc>
          <w:tcPr>
            <w:tcW w:w="3182" w:type="dxa"/>
          </w:tcPr>
          <w:p w14:paraId="697061B5" w14:textId="5849176A" w:rsidR="009E7802" w:rsidRPr="00686CA8" w:rsidRDefault="009E7802" w:rsidP="00BC4AF8">
            <w:pPr>
              <w:rPr>
                <w:rFonts w:cstheme="minorHAnsi"/>
              </w:rPr>
            </w:pPr>
            <w:bookmarkStart w:id="19" w:name="_Hlk89239705"/>
            <w:r w:rsidRPr="00686CA8">
              <w:rPr>
                <w:rFonts w:eastAsia="Times New Roman" w:cstheme="minorHAnsi"/>
                <w:lang w:eastAsia="pl-PL"/>
              </w:rPr>
              <w:t>Zmywak , czyścik</w:t>
            </w:r>
            <w:bookmarkEnd w:id="19"/>
            <w:r w:rsidRPr="00686CA8">
              <w:rPr>
                <w:rFonts w:cstheme="minorHAnsi"/>
              </w:rPr>
              <w:t xml:space="preserve"> </w:t>
            </w:r>
            <w:r w:rsidR="00E62353">
              <w:rPr>
                <w:rFonts w:cstheme="minorHAnsi"/>
              </w:rPr>
              <w:t>srebrny lub złoty</w:t>
            </w:r>
          </w:p>
        </w:tc>
        <w:tc>
          <w:tcPr>
            <w:tcW w:w="850" w:type="dxa"/>
          </w:tcPr>
          <w:p w14:paraId="0A1E9860" w14:textId="0D948C4F" w:rsidR="009E7802" w:rsidRDefault="009E7802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52C8406A" w14:textId="7D7AA12E" w:rsidR="009E7802" w:rsidRDefault="00E62353" w:rsidP="00BC4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14:paraId="675BFC6B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EEF93E0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808CDA4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4C6018A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67C49007" w14:textId="77777777" w:rsidTr="00650891">
        <w:trPr>
          <w:trHeight w:val="669"/>
        </w:trPr>
        <w:tc>
          <w:tcPr>
            <w:tcW w:w="494" w:type="dxa"/>
          </w:tcPr>
          <w:p w14:paraId="00BA324F" w14:textId="186CD8C7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31.</w:t>
            </w:r>
          </w:p>
        </w:tc>
        <w:tc>
          <w:tcPr>
            <w:tcW w:w="3182" w:type="dxa"/>
          </w:tcPr>
          <w:p w14:paraId="6FEB04A1" w14:textId="25AC8490" w:rsidR="009E7802" w:rsidRPr="00686CA8" w:rsidRDefault="009E7802" w:rsidP="00BC4AF8">
            <w:pPr>
              <w:rPr>
                <w:rFonts w:cstheme="minorHAnsi"/>
                <w:b/>
                <w:bCs/>
              </w:rPr>
            </w:pPr>
            <w:bookmarkStart w:id="20" w:name="_Hlk89239607"/>
            <w:r w:rsidRPr="00686CA8">
              <w:rPr>
                <w:rFonts w:cstheme="minorHAnsi"/>
              </w:rPr>
              <w:t xml:space="preserve">Zmiotka </w:t>
            </w:r>
            <w:bookmarkEnd w:id="20"/>
            <w:r w:rsidR="006C6C9C">
              <w:rPr>
                <w:rFonts w:cstheme="minorHAnsi"/>
              </w:rPr>
              <w:t xml:space="preserve"> mała , włosie mieszane</w:t>
            </w:r>
          </w:p>
        </w:tc>
        <w:tc>
          <w:tcPr>
            <w:tcW w:w="850" w:type="dxa"/>
          </w:tcPr>
          <w:p w14:paraId="6DB5A20E" w14:textId="07F4E164" w:rsidR="009E7802" w:rsidRPr="006E1A6D" w:rsidRDefault="009E7802" w:rsidP="00BC4AF8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6C16F037" w14:textId="4D56F7B0" w:rsidR="009E7802" w:rsidRPr="006E1A6D" w:rsidRDefault="006C6C9C" w:rsidP="00BC4AF8">
            <w:pPr>
              <w:jc w:val="center"/>
            </w:pPr>
            <w:r>
              <w:t>10</w:t>
            </w:r>
          </w:p>
        </w:tc>
        <w:tc>
          <w:tcPr>
            <w:tcW w:w="1139" w:type="dxa"/>
          </w:tcPr>
          <w:p w14:paraId="470A5502" w14:textId="77777777" w:rsidR="009E7802" w:rsidRPr="006E1A6D" w:rsidRDefault="009E7802" w:rsidP="00BC4AF8"/>
        </w:tc>
        <w:tc>
          <w:tcPr>
            <w:tcW w:w="1558" w:type="dxa"/>
          </w:tcPr>
          <w:p w14:paraId="726BFE46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406A763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E50406D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1693803F" w14:textId="77777777" w:rsidTr="00D402B2">
        <w:trPr>
          <w:trHeight w:val="1059"/>
        </w:trPr>
        <w:tc>
          <w:tcPr>
            <w:tcW w:w="494" w:type="dxa"/>
          </w:tcPr>
          <w:p w14:paraId="7AD65540" w14:textId="5CF572C7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32.</w:t>
            </w:r>
          </w:p>
        </w:tc>
        <w:tc>
          <w:tcPr>
            <w:tcW w:w="3182" w:type="dxa"/>
          </w:tcPr>
          <w:p w14:paraId="0B9169FF" w14:textId="5E63F2CE" w:rsidR="009E7802" w:rsidRPr="00997EE9" w:rsidRDefault="009E7802" w:rsidP="00BC4AF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Rękawice robocze powlekane </w:t>
            </w:r>
            <w:r w:rsidR="00294AAC">
              <w:rPr>
                <w:rFonts w:asciiTheme="minorHAnsi" w:hAnsiTheme="minorHAnsi" w:cstheme="minorHAnsi"/>
                <w:sz w:val="22"/>
                <w:szCs w:val="22"/>
              </w:rPr>
              <w:t xml:space="preserve">czarnym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lateksem</w:t>
            </w:r>
            <w:r w:rsidR="00294AAC">
              <w:rPr>
                <w:rFonts w:asciiTheme="minorHAnsi" w:hAnsiTheme="minorHAnsi" w:cstheme="minorHAnsi"/>
                <w:sz w:val="22"/>
                <w:szCs w:val="22"/>
              </w:rPr>
              <w:t>, REDLATEX lub PROCERA</w:t>
            </w:r>
          </w:p>
        </w:tc>
        <w:tc>
          <w:tcPr>
            <w:tcW w:w="850" w:type="dxa"/>
          </w:tcPr>
          <w:p w14:paraId="5075AECB" w14:textId="3F2CDE03" w:rsidR="009E7802" w:rsidRPr="006E1A6D" w:rsidRDefault="009E7802" w:rsidP="00BC4AF8">
            <w:pPr>
              <w:jc w:val="center"/>
            </w:pPr>
            <w:r>
              <w:t>Par</w:t>
            </w:r>
          </w:p>
        </w:tc>
        <w:tc>
          <w:tcPr>
            <w:tcW w:w="1417" w:type="dxa"/>
          </w:tcPr>
          <w:p w14:paraId="4DBF9283" w14:textId="099F10E1" w:rsidR="009E7802" w:rsidRPr="006E1A6D" w:rsidRDefault="009E7802" w:rsidP="00BC4AF8">
            <w:pPr>
              <w:jc w:val="center"/>
            </w:pPr>
            <w:r>
              <w:t>20</w:t>
            </w:r>
          </w:p>
        </w:tc>
        <w:tc>
          <w:tcPr>
            <w:tcW w:w="1139" w:type="dxa"/>
          </w:tcPr>
          <w:p w14:paraId="49649397" w14:textId="77777777" w:rsidR="009E7802" w:rsidRPr="006E1A6D" w:rsidRDefault="009E7802" w:rsidP="00BC4AF8"/>
        </w:tc>
        <w:tc>
          <w:tcPr>
            <w:tcW w:w="1558" w:type="dxa"/>
          </w:tcPr>
          <w:p w14:paraId="327EE631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4951B393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E62FD12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5AD54CA8" w14:textId="77777777" w:rsidTr="00D402B2">
        <w:trPr>
          <w:trHeight w:val="841"/>
        </w:trPr>
        <w:tc>
          <w:tcPr>
            <w:tcW w:w="494" w:type="dxa"/>
          </w:tcPr>
          <w:p w14:paraId="33ABA929" w14:textId="51C32365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33.</w:t>
            </w:r>
          </w:p>
        </w:tc>
        <w:tc>
          <w:tcPr>
            <w:tcW w:w="3182" w:type="dxa"/>
          </w:tcPr>
          <w:p w14:paraId="5B854D2E" w14:textId="674C8B41" w:rsidR="009E7802" w:rsidRPr="00686CA8" w:rsidRDefault="009E7802" w:rsidP="00BC4AF8">
            <w:pPr>
              <w:rPr>
                <w:rFonts w:cstheme="minorHAnsi"/>
              </w:rPr>
            </w:pPr>
            <w:bookmarkStart w:id="21" w:name="_Hlk89238698"/>
            <w:r w:rsidRPr="00686CA8">
              <w:rPr>
                <w:rFonts w:cstheme="minorHAnsi"/>
              </w:rPr>
              <w:t>Druciak spiralny</w:t>
            </w:r>
            <w:r>
              <w:rPr>
                <w:rFonts w:cstheme="minorHAnsi"/>
              </w:rPr>
              <w:t xml:space="preserve"> Vileda  40 g</w:t>
            </w:r>
            <w:bookmarkEnd w:id="21"/>
          </w:p>
        </w:tc>
        <w:tc>
          <w:tcPr>
            <w:tcW w:w="850" w:type="dxa"/>
          </w:tcPr>
          <w:p w14:paraId="18AB2665" w14:textId="43581F5F" w:rsidR="009E7802" w:rsidRPr="006E1A6D" w:rsidRDefault="009E7802" w:rsidP="00BC4AF8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78ECC13C" w14:textId="2425C0D3" w:rsidR="009E7802" w:rsidRPr="006E1A6D" w:rsidRDefault="009E7802" w:rsidP="00BC4AF8">
            <w:pPr>
              <w:jc w:val="center"/>
            </w:pPr>
            <w:r>
              <w:t>25</w:t>
            </w:r>
          </w:p>
        </w:tc>
        <w:tc>
          <w:tcPr>
            <w:tcW w:w="1139" w:type="dxa"/>
          </w:tcPr>
          <w:p w14:paraId="2DBE251E" w14:textId="77777777" w:rsidR="009E7802" w:rsidRPr="006E1A6D" w:rsidRDefault="009E7802" w:rsidP="00BC4AF8"/>
        </w:tc>
        <w:tc>
          <w:tcPr>
            <w:tcW w:w="1558" w:type="dxa"/>
          </w:tcPr>
          <w:p w14:paraId="72A2AF5C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662E56DA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AC6E1E8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5FF6D4BC" w14:textId="77777777" w:rsidTr="00D402B2">
        <w:trPr>
          <w:trHeight w:val="694"/>
        </w:trPr>
        <w:tc>
          <w:tcPr>
            <w:tcW w:w="494" w:type="dxa"/>
          </w:tcPr>
          <w:p w14:paraId="43EABEE5" w14:textId="775C00AE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34.</w:t>
            </w:r>
          </w:p>
        </w:tc>
        <w:tc>
          <w:tcPr>
            <w:tcW w:w="3182" w:type="dxa"/>
          </w:tcPr>
          <w:p w14:paraId="1FAA2651" w14:textId="469BEFD5" w:rsidR="009E7802" w:rsidRPr="001854D7" w:rsidRDefault="009E7802" w:rsidP="001854D7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>Ręcznik papierowy 2w</w:t>
            </w:r>
            <w:r w:rsidR="00E62353">
              <w:rPr>
                <w:rFonts w:cstheme="minorHAnsi"/>
              </w:rPr>
              <w:t>, celluloza, min. 90 listkow w rolce, waga min. 0,22 kg</w:t>
            </w:r>
          </w:p>
        </w:tc>
        <w:tc>
          <w:tcPr>
            <w:tcW w:w="850" w:type="dxa"/>
          </w:tcPr>
          <w:p w14:paraId="7C4ACDC9" w14:textId="1E32B526" w:rsidR="009E7802" w:rsidRPr="006E1A6D" w:rsidRDefault="009E7802" w:rsidP="00BC4AF8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5CC5A3C2" w14:textId="3DAB1D3C" w:rsidR="009E7802" w:rsidRPr="006E1A6D" w:rsidRDefault="00AB78B6" w:rsidP="00BC4AF8">
            <w:pPr>
              <w:jc w:val="center"/>
            </w:pPr>
            <w:r>
              <w:t>8</w:t>
            </w:r>
            <w:r w:rsidR="00294AAC">
              <w:t>0</w:t>
            </w:r>
          </w:p>
        </w:tc>
        <w:tc>
          <w:tcPr>
            <w:tcW w:w="1139" w:type="dxa"/>
          </w:tcPr>
          <w:p w14:paraId="2528408A" w14:textId="77777777" w:rsidR="009E7802" w:rsidRPr="006E1A6D" w:rsidRDefault="009E7802" w:rsidP="00BC4AF8"/>
        </w:tc>
        <w:tc>
          <w:tcPr>
            <w:tcW w:w="1558" w:type="dxa"/>
          </w:tcPr>
          <w:p w14:paraId="1440B9AA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121F65D5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9926343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4A4739B7" w14:textId="77777777" w:rsidTr="00D402B2">
        <w:trPr>
          <w:trHeight w:val="694"/>
        </w:trPr>
        <w:tc>
          <w:tcPr>
            <w:tcW w:w="494" w:type="dxa"/>
          </w:tcPr>
          <w:p w14:paraId="1B4C1082" w14:textId="4FA2B9C8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35.</w:t>
            </w:r>
          </w:p>
        </w:tc>
        <w:tc>
          <w:tcPr>
            <w:tcW w:w="3182" w:type="dxa"/>
          </w:tcPr>
          <w:p w14:paraId="44828210" w14:textId="16D0D647" w:rsidR="009E7802" w:rsidRPr="00686CA8" w:rsidRDefault="009E7802" w:rsidP="00BC4AF8">
            <w:pPr>
              <w:rPr>
                <w:rFonts w:cstheme="minorHAnsi"/>
              </w:rPr>
            </w:pPr>
            <w:bookmarkStart w:id="22" w:name="_Hlk89238047"/>
            <w:r w:rsidRPr="00686CA8">
              <w:rPr>
                <w:rFonts w:cstheme="minorHAnsi"/>
              </w:rPr>
              <w:t>Ścierka do podłóg biała, wym. min.100x50</w:t>
            </w:r>
            <w:bookmarkEnd w:id="22"/>
          </w:p>
        </w:tc>
        <w:tc>
          <w:tcPr>
            <w:tcW w:w="850" w:type="dxa"/>
          </w:tcPr>
          <w:p w14:paraId="52C42CA3" w14:textId="78BB3573" w:rsidR="009E7802" w:rsidRPr="006E1A6D" w:rsidRDefault="009E7802" w:rsidP="00BC4AF8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4AF14274" w14:textId="40FE84EC" w:rsidR="009E7802" w:rsidRPr="006E1A6D" w:rsidRDefault="009E7802" w:rsidP="00BC4AF8">
            <w:pPr>
              <w:jc w:val="center"/>
            </w:pPr>
            <w:r>
              <w:t>5</w:t>
            </w:r>
          </w:p>
        </w:tc>
        <w:tc>
          <w:tcPr>
            <w:tcW w:w="1139" w:type="dxa"/>
          </w:tcPr>
          <w:p w14:paraId="248F42CB" w14:textId="77777777" w:rsidR="009E7802" w:rsidRPr="006E1A6D" w:rsidRDefault="009E7802" w:rsidP="00BC4AF8"/>
        </w:tc>
        <w:tc>
          <w:tcPr>
            <w:tcW w:w="1558" w:type="dxa"/>
          </w:tcPr>
          <w:p w14:paraId="270239BE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1B6DF941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4FFF42C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5F247B36" w14:textId="77777777" w:rsidTr="00D402B2">
        <w:trPr>
          <w:trHeight w:val="694"/>
        </w:trPr>
        <w:tc>
          <w:tcPr>
            <w:tcW w:w="494" w:type="dxa"/>
          </w:tcPr>
          <w:p w14:paraId="297DF361" w14:textId="4BE01D9F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36.</w:t>
            </w:r>
          </w:p>
        </w:tc>
        <w:tc>
          <w:tcPr>
            <w:tcW w:w="3182" w:type="dxa"/>
          </w:tcPr>
          <w:p w14:paraId="4FD57C8F" w14:textId="77777777" w:rsidR="009E7802" w:rsidRDefault="009E7802" w:rsidP="00BC4AF8">
            <w:pPr>
              <w:rPr>
                <w:rFonts w:cstheme="minorHAnsi"/>
                <w:b/>
                <w:bCs/>
              </w:rPr>
            </w:pPr>
            <w:r w:rsidRPr="00686CA8">
              <w:rPr>
                <w:rFonts w:cstheme="minorHAnsi"/>
              </w:rPr>
              <w:t xml:space="preserve">Worki na odpady medyczne, </w:t>
            </w:r>
            <w:r w:rsidRPr="005E29C5">
              <w:rPr>
                <w:rFonts w:cstheme="minorHAnsi"/>
                <w:b/>
                <w:bCs/>
              </w:rPr>
              <w:t>czerwone</w:t>
            </w:r>
            <w:r w:rsidRPr="00686CA8">
              <w:rPr>
                <w:rFonts w:cstheme="minorHAnsi"/>
              </w:rPr>
              <w:t xml:space="preserve"> , </w:t>
            </w:r>
            <w:r w:rsidRPr="00686CA8">
              <w:rPr>
                <w:rFonts w:cstheme="minorHAnsi"/>
                <w:b/>
                <w:bCs/>
              </w:rPr>
              <w:t>pojemność 60l</w:t>
            </w:r>
          </w:p>
          <w:p w14:paraId="5FEE982B" w14:textId="377C3D3F" w:rsidR="009E7802" w:rsidRPr="00AC11CF" w:rsidRDefault="009E7802" w:rsidP="00BC4AF8">
            <w:pPr>
              <w:rPr>
                <w:rFonts w:cstheme="minorHAnsi"/>
              </w:rPr>
            </w:pPr>
            <w:r w:rsidRPr="000655C0">
              <w:rPr>
                <w:rFonts w:cstheme="minorHAnsi"/>
                <w:b/>
                <w:bCs/>
              </w:rPr>
              <w:t>Z wytrzymałej folii LDP.</w:t>
            </w:r>
            <w:r w:rsidRPr="00AC11CF">
              <w:rPr>
                <w:rFonts w:cstheme="minorHAnsi"/>
              </w:rPr>
              <w:t xml:space="preserve"> Grubość nie mniej niż 27µm</w:t>
            </w:r>
          </w:p>
        </w:tc>
        <w:tc>
          <w:tcPr>
            <w:tcW w:w="850" w:type="dxa"/>
          </w:tcPr>
          <w:p w14:paraId="30F7FEB6" w14:textId="7BA3BFD9" w:rsidR="009E7802" w:rsidRPr="006E1A6D" w:rsidRDefault="009E7802" w:rsidP="00BC4AF8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34F34D88" w14:textId="15B01E51" w:rsidR="009E7802" w:rsidRPr="006E1A6D" w:rsidRDefault="009E7802" w:rsidP="00BC4AF8">
            <w:pPr>
              <w:jc w:val="center"/>
            </w:pPr>
            <w:r>
              <w:t>20</w:t>
            </w:r>
          </w:p>
        </w:tc>
        <w:tc>
          <w:tcPr>
            <w:tcW w:w="1139" w:type="dxa"/>
          </w:tcPr>
          <w:p w14:paraId="74F223D5" w14:textId="77777777" w:rsidR="009E7802" w:rsidRPr="006E1A6D" w:rsidRDefault="009E7802" w:rsidP="00BC4AF8"/>
        </w:tc>
        <w:tc>
          <w:tcPr>
            <w:tcW w:w="1558" w:type="dxa"/>
          </w:tcPr>
          <w:p w14:paraId="0855A2E2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8567F5B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960BC4D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08D3880E" w14:textId="77777777" w:rsidTr="00D402B2">
        <w:trPr>
          <w:trHeight w:val="694"/>
        </w:trPr>
        <w:tc>
          <w:tcPr>
            <w:tcW w:w="494" w:type="dxa"/>
          </w:tcPr>
          <w:p w14:paraId="1597AB06" w14:textId="12DD97FC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37.</w:t>
            </w:r>
          </w:p>
        </w:tc>
        <w:tc>
          <w:tcPr>
            <w:tcW w:w="3182" w:type="dxa"/>
          </w:tcPr>
          <w:p w14:paraId="61AB85EE" w14:textId="2C37CDC8" w:rsidR="009E7802" w:rsidRDefault="009E7802" w:rsidP="00BC4AF8">
            <w:pPr>
              <w:rPr>
                <w:rFonts w:cstheme="minorHAnsi"/>
              </w:rPr>
            </w:pPr>
            <w:bookmarkStart w:id="23" w:name="_Hlk89238281"/>
            <w:r w:rsidRPr="00686CA8">
              <w:rPr>
                <w:rFonts w:cstheme="minorHAnsi"/>
              </w:rPr>
              <w:t xml:space="preserve">Worki czarne na </w:t>
            </w:r>
            <w:r>
              <w:rPr>
                <w:rFonts w:cstheme="minorHAnsi"/>
              </w:rPr>
              <w:t xml:space="preserve">odpady </w:t>
            </w:r>
            <w:r w:rsidRPr="00BC786B">
              <w:rPr>
                <w:rFonts w:cstheme="minorHAnsi"/>
                <w:b/>
                <w:bCs/>
              </w:rPr>
              <w:t>o poj. 35</w:t>
            </w:r>
            <w:r w:rsidRPr="00686CA8">
              <w:rPr>
                <w:rFonts w:cstheme="minorHAnsi"/>
                <w:b/>
                <w:bCs/>
              </w:rPr>
              <w:t xml:space="preserve"> </w:t>
            </w:r>
            <w:r w:rsidRPr="00686CA8">
              <w:rPr>
                <w:rFonts w:cstheme="minorHAnsi"/>
              </w:rPr>
              <w:t>l</w:t>
            </w:r>
            <w:bookmarkEnd w:id="23"/>
            <w:r>
              <w:rPr>
                <w:rFonts w:cstheme="minorHAnsi"/>
              </w:rPr>
              <w:t xml:space="preserve">. </w:t>
            </w:r>
            <w:r w:rsidR="00242374">
              <w:rPr>
                <w:rFonts w:cstheme="minorHAnsi"/>
              </w:rPr>
              <w:t>g</w:t>
            </w:r>
            <w:r>
              <w:rPr>
                <w:rFonts w:cstheme="minorHAnsi"/>
              </w:rPr>
              <w:t>rub. nie mniej niż 18 µm</w:t>
            </w:r>
          </w:p>
          <w:p w14:paraId="7688C7F0" w14:textId="088DFF9E" w:rsidR="00F83AC2" w:rsidRPr="00686CA8" w:rsidRDefault="00F83AC2" w:rsidP="00BC4AF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4F5F2A0" w14:textId="21F47127" w:rsidR="009E7802" w:rsidRPr="006E1A6D" w:rsidRDefault="009E7802" w:rsidP="00BC4AF8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2A69C010" w14:textId="0D510859" w:rsidR="009E7802" w:rsidRPr="006E1A6D" w:rsidRDefault="009E7802" w:rsidP="00BC4AF8">
            <w:pPr>
              <w:jc w:val="center"/>
            </w:pPr>
            <w:r>
              <w:t>9500</w:t>
            </w:r>
          </w:p>
        </w:tc>
        <w:tc>
          <w:tcPr>
            <w:tcW w:w="1139" w:type="dxa"/>
          </w:tcPr>
          <w:p w14:paraId="35F9FAC8" w14:textId="77777777" w:rsidR="009E7802" w:rsidRPr="006E1A6D" w:rsidRDefault="009E7802" w:rsidP="00BC4AF8"/>
        </w:tc>
        <w:tc>
          <w:tcPr>
            <w:tcW w:w="1558" w:type="dxa"/>
          </w:tcPr>
          <w:p w14:paraId="5216A3BF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4994AF1A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80E54AE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2DC442DF" w14:textId="77777777" w:rsidTr="00D402B2">
        <w:trPr>
          <w:trHeight w:val="694"/>
        </w:trPr>
        <w:tc>
          <w:tcPr>
            <w:tcW w:w="494" w:type="dxa"/>
          </w:tcPr>
          <w:p w14:paraId="361749B1" w14:textId="39158EEC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38.</w:t>
            </w:r>
          </w:p>
        </w:tc>
        <w:tc>
          <w:tcPr>
            <w:tcW w:w="3182" w:type="dxa"/>
          </w:tcPr>
          <w:p w14:paraId="4031A2D6" w14:textId="77777777" w:rsidR="009E7802" w:rsidRDefault="009E7802" w:rsidP="00BC4AF8">
            <w:pPr>
              <w:rPr>
                <w:rFonts w:cstheme="minorHAnsi"/>
              </w:rPr>
            </w:pPr>
            <w:bookmarkStart w:id="24" w:name="_Hlk89237723"/>
            <w:r w:rsidRPr="00686CA8">
              <w:rPr>
                <w:rFonts w:cstheme="minorHAnsi"/>
              </w:rPr>
              <w:t xml:space="preserve">Worki na odpady </w:t>
            </w:r>
            <w:r w:rsidRPr="00686CA8">
              <w:rPr>
                <w:rFonts w:cstheme="minorHAnsi"/>
                <w:b/>
                <w:bCs/>
              </w:rPr>
              <w:t>czarne</w:t>
            </w:r>
            <w:r w:rsidRPr="00686CA8">
              <w:rPr>
                <w:rFonts w:cstheme="minorHAnsi"/>
              </w:rPr>
              <w:t xml:space="preserve"> </w:t>
            </w:r>
            <w:r w:rsidRPr="00686CA8">
              <w:rPr>
                <w:rFonts w:cstheme="minorHAnsi"/>
                <w:b/>
                <w:bCs/>
              </w:rPr>
              <w:t>poj. 60l</w:t>
            </w:r>
            <w:bookmarkEnd w:id="24"/>
            <w:r w:rsidRPr="00AC11CF">
              <w:rPr>
                <w:rFonts w:cstheme="minorHAnsi"/>
              </w:rPr>
              <w:t xml:space="preserve"> Grubość nie mniej niż 27µm</w:t>
            </w:r>
          </w:p>
          <w:p w14:paraId="3672E584" w14:textId="24B44003" w:rsidR="00F83AC2" w:rsidRPr="00686CA8" w:rsidRDefault="00F83AC2" w:rsidP="00BC4AF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A721B98" w14:textId="220D135F" w:rsidR="009E7802" w:rsidRPr="006E1A6D" w:rsidRDefault="009E7802" w:rsidP="00BC4AF8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46996678" w14:textId="68512829" w:rsidR="009E7802" w:rsidRPr="006E1A6D" w:rsidRDefault="009E7802" w:rsidP="00BC4AF8">
            <w:pPr>
              <w:jc w:val="center"/>
            </w:pPr>
            <w:r>
              <w:t>20</w:t>
            </w:r>
          </w:p>
        </w:tc>
        <w:tc>
          <w:tcPr>
            <w:tcW w:w="1139" w:type="dxa"/>
          </w:tcPr>
          <w:p w14:paraId="05FCD1AE" w14:textId="77777777" w:rsidR="009E7802" w:rsidRPr="006E1A6D" w:rsidRDefault="009E7802" w:rsidP="00BC4AF8"/>
        </w:tc>
        <w:tc>
          <w:tcPr>
            <w:tcW w:w="1558" w:type="dxa"/>
          </w:tcPr>
          <w:p w14:paraId="4F04A9A5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0ED09F1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0A324B7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1FC5D2B8" w14:textId="77777777" w:rsidTr="00D402B2">
        <w:trPr>
          <w:trHeight w:val="694"/>
        </w:trPr>
        <w:tc>
          <w:tcPr>
            <w:tcW w:w="494" w:type="dxa"/>
          </w:tcPr>
          <w:p w14:paraId="5D462171" w14:textId="4F63B1E0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39.</w:t>
            </w:r>
          </w:p>
        </w:tc>
        <w:tc>
          <w:tcPr>
            <w:tcW w:w="3182" w:type="dxa"/>
          </w:tcPr>
          <w:p w14:paraId="0EBD98BE" w14:textId="77777777" w:rsidR="009E7802" w:rsidRDefault="009E7802" w:rsidP="00BC4AF8">
            <w:pPr>
              <w:rPr>
                <w:rFonts w:cstheme="minorHAnsi"/>
              </w:rPr>
            </w:pPr>
            <w:bookmarkStart w:id="25" w:name="_Hlk89237589"/>
            <w:r w:rsidRPr="00686CA8">
              <w:rPr>
                <w:rFonts w:cstheme="minorHAnsi"/>
              </w:rPr>
              <w:t xml:space="preserve">Worki  </w:t>
            </w:r>
            <w:r w:rsidRPr="00686CA8">
              <w:rPr>
                <w:rFonts w:cstheme="minorHAnsi"/>
                <w:b/>
                <w:bCs/>
              </w:rPr>
              <w:t>czarne</w:t>
            </w:r>
            <w:bookmarkEnd w:id="25"/>
            <w:r>
              <w:rPr>
                <w:rFonts w:cstheme="minorHAnsi"/>
                <w:b/>
                <w:bCs/>
              </w:rPr>
              <w:t xml:space="preserve"> </w:t>
            </w:r>
            <w:r w:rsidRPr="00686CA8">
              <w:rPr>
                <w:rFonts w:cstheme="minorHAnsi"/>
                <w:b/>
                <w:bCs/>
              </w:rPr>
              <w:t>poj. 160l</w:t>
            </w:r>
            <w:r>
              <w:rPr>
                <w:rFonts w:cstheme="minorHAnsi"/>
                <w:b/>
                <w:bCs/>
              </w:rPr>
              <w:t xml:space="preserve">  </w:t>
            </w:r>
            <w:r>
              <w:rPr>
                <w:rFonts w:cstheme="minorHAnsi"/>
              </w:rPr>
              <w:t>grubość min. 28 mikronów</w:t>
            </w:r>
          </w:p>
          <w:p w14:paraId="02137DEB" w14:textId="3B9327AE" w:rsidR="00F83AC2" w:rsidRPr="00390F36" w:rsidRDefault="00F83AC2" w:rsidP="00BC4AF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14:paraId="6179EB66" w14:textId="52D029ED" w:rsidR="009E7802" w:rsidRPr="006E1A6D" w:rsidRDefault="009E7802" w:rsidP="00BC4AF8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1D4896F3" w14:textId="50EE19BE" w:rsidR="009E7802" w:rsidRPr="006E1A6D" w:rsidRDefault="00AB78B6" w:rsidP="00BC4AF8">
            <w:pPr>
              <w:jc w:val="center"/>
            </w:pPr>
            <w:r>
              <w:t>430</w:t>
            </w:r>
            <w:r w:rsidR="009E7802">
              <w:t>0</w:t>
            </w:r>
          </w:p>
        </w:tc>
        <w:tc>
          <w:tcPr>
            <w:tcW w:w="1139" w:type="dxa"/>
          </w:tcPr>
          <w:p w14:paraId="04D3BB87" w14:textId="77777777" w:rsidR="009E7802" w:rsidRPr="006E1A6D" w:rsidRDefault="009E7802" w:rsidP="00BC4AF8"/>
        </w:tc>
        <w:tc>
          <w:tcPr>
            <w:tcW w:w="1558" w:type="dxa"/>
          </w:tcPr>
          <w:p w14:paraId="49CDD5F3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7895B60C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275E458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704FABB4" w14:textId="77777777" w:rsidTr="00D402B2">
        <w:trPr>
          <w:trHeight w:val="694"/>
        </w:trPr>
        <w:tc>
          <w:tcPr>
            <w:tcW w:w="494" w:type="dxa"/>
          </w:tcPr>
          <w:p w14:paraId="0331B304" w14:textId="39BB11FD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40.</w:t>
            </w:r>
          </w:p>
        </w:tc>
        <w:tc>
          <w:tcPr>
            <w:tcW w:w="3182" w:type="dxa"/>
          </w:tcPr>
          <w:p w14:paraId="7570F4E0" w14:textId="77777777" w:rsidR="009E7802" w:rsidRPr="00686CA8" w:rsidRDefault="009E7802" w:rsidP="00BC4AF8">
            <w:pPr>
              <w:rPr>
                <w:rFonts w:cstheme="minorHAnsi"/>
              </w:rPr>
            </w:pPr>
            <w:bookmarkStart w:id="26" w:name="_Hlk89237547"/>
            <w:r w:rsidRPr="00686CA8">
              <w:rPr>
                <w:rFonts w:cstheme="minorHAnsi"/>
              </w:rPr>
              <w:t xml:space="preserve">Worki na odpady </w:t>
            </w:r>
            <w:r w:rsidRPr="00686CA8">
              <w:rPr>
                <w:rFonts w:cstheme="minorHAnsi"/>
                <w:b/>
                <w:bCs/>
              </w:rPr>
              <w:t>niebieskie</w:t>
            </w:r>
            <w:r w:rsidRPr="00686CA8">
              <w:rPr>
                <w:rFonts w:cstheme="minorHAnsi"/>
              </w:rPr>
              <w:t xml:space="preserve"> </w:t>
            </w:r>
          </w:p>
          <w:p w14:paraId="0D23CC79" w14:textId="77777777" w:rsidR="009E7802" w:rsidRDefault="009E7802" w:rsidP="00BC4AF8">
            <w:pPr>
              <w:rPr>
                <w:rFonts w:cstheme="minorHAnsi"/>
              </w:rPr>
            </w:pPr>
            <w:r w:rsidRPr="00390F36">
              <w:rPr>
                <w:rFonts w:cstheme="minorHAnsi"/>
                <w:b/>
                <w:bCs/>
              </w:rPr>
              <w:t>60 l</w:t>
            </w:r>
            <w:bookmarkEnd w:id="26"/>
            <w:r>
              <w:rPr>
                <w:rFonts w:cstheme="minorHAnsi"/>
              </w:rPr>
              <w:t xml:space="preserve"> grubość min. 27 mikronów</w:t>
            </w:r>
          </w:p>
          <w:p w14:paraId="27D2EAA3" w14:textId="497EB9C0" w:rsidR="00F83AC2" w:rsidRPr="00686CA8" w:rsidRDefault="00F83AC2" w:rsidP="00BC4AF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0741BCA" w14:textId="7FCEBD80" w:rsidR="009E7802" w:rsidRPr="006E1A6D" w:rsidRDefault="009E7802" w:rsidP="00BC4AF8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515AC709" w14:textId="461EFE55" w:rsidR="009E7802" w:rsidRPr="006E1A6D" w:rsidRDefault="009E7802" w:rsidP="00BC4AF8">
            <w:pPr>
              <w:jc w:val="center"/>
            </w:pPr>
            <w:r>
              <w:t>600</w:t>
            </w:r>
          </w:p>
        </w:tc>
        <w:tc>
          <w:tcPr>
            <w:tcW w:w="1139" w:type="dxa"/>
          </w:tcPr>
          <w:p w14:paraId="22927605" w14:textId="77777777" w:rsidR="009E7802" w:rsidRPr="006E1A6D" w:rsidRDefault="009E7802" w:rsidP="00BC4AF8"/>
        </w:tc>
        <w:tc>
          <w:tcPr>
            <w:tcW w:w="1558" w:type="dxa"/>
          </w:tcPr>
          <w:p w14:paraId="67C657CF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F2390AB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271BC3F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718817C1" w14:textId="77777777" w:rsidTr="00D402B2">
        <w:trPr>
          <w:trHeight w:val="694"/>
        </w:trPr>
        <w:tc>
          <w:tcPr>
            <w:tcW w:w="494" w:type="dxa"/>
          </w:tcPr>
          <w:p w14:paraId="3B7B0B08" w14:textId="5649092E" w:rsidR="009E7802" w:rsidRPr="00D402B2" w:rsidRDefault="009E7802" w:rsidP="00BC4AF8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41.</w:t>
            </w:r>
          </w:p>
        </w:tc>
        <w:tc>
          <w:tcPr>
            <w:tcW w:w="3182" w:type="dxa"/>
          </w:tcPr>
          <w:p w14:paraId="49F5DDF3" w14:textId="77777777" w:rsidR="009E7802" w:rsidRDefault="009E7802" w:rsidP="00BC4A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Worki na odpady  </w:t>
            </w:r>
            <w:r w:rsidRPr="009A6B2B">
              <w:rPr>
                <w:rFonts w:cstheme="minorHAnsi"/>
                <w:b/>
                <w:bCs/>
              </w:rPr>
              <w:t>żółte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29C5">
              <w:rPr>
                <w:rFonts w:cstheme="minorHAnsi"/>
                <w:b/>
                <w:bCs/>
              </w:rPr>
              <w:t>160l</w:t>
            </w:r>
          </w:p>
          <w:p w14:paraId="7BB46059" w14:textId="77777777" w:rsidR="009E7802" w:rsidRDefault="009E7802" w:rsidP="00BC4AF8">
            <w:pPr>
              <w:rPr>
                <w:rFonts w:cstheme="minorHAnsi"/>
              </w:rPr>
            </w:pPr>
            <w:r>
              <w:rPr>
                <w:rFonts w:cstheme="minorHAnsi"/>
              </w:rPr>
              <w:t>grubość min. 28 mikronów</w:t>
            </w:r>
          </w:p>
          <w:p w14:paraId="4447F5C0" w14:textId="74EED1ED" w:rsidR="00F83AC2" w:rsidRPr="00686CA8" w:rsidRDefault="00F83AC2" w:rsidP="00BC4AF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C9EA527" w14:textId="12B67547" w:rsidR="009E7802" w:rsidRPr="006E1A6D" w:rsidRDefault="009E7802" w:rsidP="00BC4AF8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5D328E2D" w14:textId="03A0FB43" w:rsidR="009E7802" w:rsidRPr="006E1A6D" w:rsidRDefault="009E7802" w:rsidP="00BC4AF8">
            <w:pPr>
              <w:jc w:val="center"/>
            </w:pPr>
            <w:r>
              <w:t>2250</w:t>
            </w:r>
          </w:p>
        </w:tc>
        <w:tc>
          <w:tcPr>
            <w:tcW w:w="1139" w:type="dxa"/>
          </w:tcPr>
          <w:p w14:paraId="77853959" w14:textId="77777777" w:rsidR="009E7802" w:rsidRPr="006E1A6D" w:rsidRDefault="009E7802" w:rsidP="00BC4AF8"/>
        </w:tc>
        <w:tc>
          <w:tcPr>
            <w:tcW w:w="1558" w:type="dxa"/>
          </w:tcPr>
          <w:p w14:paraId="4CF605D7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154AE259" w14:textId="77777777" w:rsidR="009E7802" w:rsidRPr="001E53AA" w:rsidRDefault="009E7802" w:rsidP="00BC4AF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4DA309E" w14:textId="77777777" w:rsidR="009E7802" w:rsidRDefault="009E7802" w:rsidP="00BC4AF8">
            <w:pPr>
              <w:rPr>
                <w:sz w:val="24"/>
                <w:szCs w:val="24"/>
              </w:rPr>
            </w:pPr>
          </w:p>
        </w:tc>
      </w:tr>
      <w:tr w:rsidR="009E7802" w:rsidRPr="001E53AA" w14:paraId="649E2AF0" w14:textId="77777777" w:rsidTr="00D402B2">
        <w:trPr>
          <w:trHeight w:val="694"/>
        </w:trPr>
        <w:tc>
          <w:tcPr>
            <w:tcW w:w="494" w:type="dxa"/>
          </w:tcPr>
          <w:p w14:paraId="0D0438C8" w14:textId="04286E5C" w:rsidR="009E7802" w:rsidRPr="00D402B2" w:rsidRDefault="009E7802" w:rsidP="009A6B2B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42.</w:t>
            </w:r>
          </w:p>
        </w:tc>
        <w:tc>
          <w:tcPr>
            <w:tcW w:w="3182" w:type="dxa"/>
          </w:tcPr>
          <w:p w14:paraId="437FB37C" w14:textId="77777777" w:rsidR="009E7802" w:rsidRDefault="009E7802" w:rsidP="009A6B2B">
            <w:pPr>
              <w:rPr>
                <w:rFonts w:cstheme="minorHAnsi"/>
              </w:rPr>
            </w:pPr>
            <w:bookmarkStart w:id="27" w:name="_Hlk89237477"/>
            <w:r w:rsidRPr="00686CA8">
              <w:rPr>
                <w:rFonts w:cstheme="minorHAnsi"/>
              </w:rPr>
              <w:t xml:space="preserve">Szczotka do zamiatania </w:t>
            </w:r>
            <w:r>
              <w:rPr>
                <w:rFonts w:cstheme="minorHAnsi"/>
              </w:rPr>
              <w:t>3</w:t>
            </w:r>
            <w:r w:rsidRPr="00686CA8">
              <w:rPr>
                <w:rFonts w:cstheme="minorHAnsi"/>
              </w:rPr>
              <w:t>0 cm</w:t>
            </w:r>
            <w:bookmarkEnd w:id="27"/>
          </w:p>
          <w:p w14:paraId="76031942" w14:textId="15156302" w:rsidR="009E7802" w:rsidRPr="00686CA8" w:rsidRDefault="009E7802" w:rsidP="009A6B2B">
            <w:pPr>
              <w:rPr>
                <w:rFonts w:cstheme="minorHAnsi"/>
              </w:rPr>
            </w:pPr>
            <w:r>
              <w:rPr>
                <w:rFonts w:cstheme="minorHAnsi"/>
              </w:rPr>
              <w:t>włosie mieszane( naturalne+ sztuczne)</w:t>
            </w:r>
          </w:p>
        </w:tc>
        <w:tc>
          <w:tcPr>
            <w:tcW w:w="850" w:type="dxa"/>
          </w:tcPr>
          <w:p w14:paraId="712E8ABC" w14:textId="13EB5DD4" w:rsidR="009E7802" w:rsidRPr="006E1A6D" w:rsidRDefault="009E7802" w:rsidP="009A6B2B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218D3985" w14:textId="5DA22F59" w:rsidR="009E7802" w:rsidRPr="006E1A6D" w:rsidRDefault="009E7802" w:rsidP="009A6B2B">
            <w:pPr>
              <w:jc w:val="center"/>
            </w:pPr>
            <w:r>
              <w:t>10</w:t>
            </w:r>
          </w:p>
        </w:tc>
        <w:tc>
          <w:tcPr>
            <w:tcW w:w="1139" w:type="dxa"/>
          </w:tcPr>
          <w:p w14:paraId="41E47A75" w14:textId="77777777" w:rsidR="009E7802" w:rsidRPr="006E1A6D" w:rsidRDefault="009E7802" w:rsidP="009A6B2B"/>
        </w:tc>
        <w:tc>
          <w:tcPr>
            <w:tcW w:w="1558" w:type="dxa"/>
          </w:tcPr>
          <w:p w14:paraId="753ABDDB" w14:textId="77777777" w:rsidR="009E7802" w:rsidRPr="001E53AA" w:rsidRDefault="009E7802" w:rsidP="009A6B2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69927537" w14:textId="77777777" w:rsidR="009E7802" w:rsidRPr="001E53AA" w:rsidRDefault="009E7802" w:rsidP="009A6B2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2A7A628" w14:textId="77777777" w:rsidR="009E7802" w:rsidRDefault="009E7802" w:rsidP="009A6B2B">
            <w:pPr>
              <w:rPr>
                <w:sz w:val="24"/>
                <w:szCs w:val="24"/>
              </w:rPr>
            </w:pPr>
          </w:p>
        </w:tc>
      </w:tr>
      <w:tr w:rsidR="009E7802" w:rsidRPr="001E53AA" w14:paraId="4C278899" w14:textId="77777777" w:rsidTr="00D402B2">
        <w:trPr>
          <w:trHeight w:val="694"/>
        </w:trPr>
        <w:tc>
          <w:tcPr>
            <w:tcW w:w="494" w:type="dxa"/>
          </w:tcPr>
          <w:p w14:paraId="22E2344C" w14:textId="1C51DE3F" w:rsidR="009E7802" w:rsidRPr="00D402B2" w:rsidRDefault="009E7802" w:rsidP="009A6B2B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43.</w:t>
            </w:r>
          </w:p>
        </w:tc>
        <w:tc>
          <w:tcPr>
            <w:tcW w:w="3182" w:type="dxa"/>
          </w:tcPr>
          <w:p w14:paraId="5E5C70F3" w14:textId="77777777" w:rsidR="00F83AC2" w:rsidRDefault="00BE682C" w:rsidP="009A6B2B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Rękawice gumowe</w:t>
            </w:r>
            <w:r w:rsidR="00F83AC2">
              <w:rPr>
                <w:rFonts w:asciiTheme="minorHAnsi" w:hAnsiTheme="minorHAnsi" w:cstheme="minorHAnsi"/>
                <w:sz w:val="22"/>
                <w:szCs w:val="22"/>
              </w:rPr>
              <w:t xml:space="preserve"> flokowane </w:t>
            </w:r>
          </w:p>
          <w:p w14:paraId="38BA4FD3" w14:textId="51E1217B" w:rsidR="009E7802" w:rsidRPr="00686CA8" w:rsidRDefault="00F83AC2" w:rsidP="009A6B2B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83AC2">
              <w:rPr>
                <w:rFonts w:asciiTheme="minorHAnsi" w:hAnsiTheme="minorHAnsi" w:cstheme="minorHAnsi"/>
                <w:sz w:val="22"/>
                <w:szCs w:val="22"/>
              </w:rPr>
              <w:t> latex, kauczuk naturalny,  60g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, </w:t>
            </w:r>
            <w:r w:rsidRPr="00F83A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Certyfikaty:</w:t>
            </w:r>
            <w:r w:rsidRPr="00F83AC2">
              <w:rPr>
                <w:rFonts w:asciiTheme="minorHAnsi" w:hAnsiTheme="minorHAnsi" w:cstheme="minorHAnsi"/>
                <w:sz w:val="22"/>
                <w:szCs w:val="22"/>
              </w:rPr>
              <w:t>  EN1186, EN374-2, EN388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E7802" w:rsidRPr="00686CA8">
              <w:rPr>
                <w:rFonts w:asciiTheme="minorHAnsi" w:hAnsiTheme="minorHAnsi" w:cstheme="minorHAnsi"/>
                <w:sz w:val="22"/>
                <w:szCs w:val="22"/>
              </w:rPr>
              <w:t>rozm. M,L,XL</w:t>
            </w:r>
          </w:p>
        </w:tc>
        <w:tc>
          <w:tcPr>
            <w:tcW w:w="850" w:type="dxa"/>
          </w:tcPr>
          <w:p w14:paraId="75BEC0F1" w14:textId="7F9EF407" w:rsidR="009E7802" w:rsidRPr="006E1A6D" w:rsidRDefault="009E7802" w:rsidP="009A6B2B">
            <w:pPr>
              <w:jc w:val="center"/>
            </w:pPr>
            <w:r>
              <w:t>Par.</w:t>
            </w:r>
          </w:p>
        </w:tc>
        <w:tc>
          <w:tcPr>
            <w:tcW w:w="1417" w:type="dxa"/>
          </w:tcPr>
          <w:p w14:paraId="31FCD882" w14:textId="1E370A22" w:rsidR="009E7802" w:rsidRPr="006E1A6D" w:rsidRDefault="009E7802" w:rsidP="009A6B2B">
            <w:pPr>
              <w:jc w:val="center"/>
            </w:pPr>
            <w:r>
              <w:t>14</w:t>
            </w:r>
          </w:p>
        </w:tc>
        <w:tc>
          <w:tcPr>
            <w:tcW w:w="1139" w:type="dxa"/>
          </w:tcPr>
          <w:p w14:paraId="4C0ACFEA" w14:textId="77777777" w:rsidR="009E7802" w:rsidRPr="006E1A6D" w:rsidRDefault="009E7802" w:rsidP="009A6B2B"/>
        </w:tc>
        <w:tc>
          <w:tcPr>
            <w:tcW w:w="1558" w:type="dxa"/>
          </w:tcPr>
          <w:p w14:paraId="55D711EF" w14:textId="77777777" w:rsidR="009E7802" w:rsidRPr="001E53AA" w:rsidRDefault="009E7802" w:rsidP="009A6B2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6D7D411" w14:textId="77777777" w:rsidR="009E7802" w:rsidRPr="001E53AA" w:rsidRDefault="009E7802" w:rsidP="009A6B2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0EF6CA4" w14:textId="77777777" w:rsidR="009E7802" w:rsidRDefault="009E7802" w:rsidP="009A6B2B">
            <w:pPr>
              <w:rPr>
                <w:sz w:val="24"/>
                <w:szCs w:val="24"/>
              </w:rPr>
            </w:pPr>
          </w:p>
        </w:tc>
      </w:tr>
      <w:tr w:rsidR="009E7802" w:rsidRPr="001E53AA" w14:paraId="44B26050" w14:textId="77777777" w:rsidTr="00D402B2">
        <w:trPr>
          <w:trHeight w:val="694"/>
        </w:trPr>
        <w:tc>
          <w:tcPr>
            <w:tcW w:w="494" w:type="dxa"/>
          </w:tcPr>
          <w:p w14:paraId="23B03831" w14:textId="449E7BC2" w:rsidR="009E7802" w:rsidRPr="00D402B2" w:rsidRDefault="009E7802" w:rsidP="009A6B2B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44.</w:t>
            </w:r>
          </w:p>
        </w:tc>
        <w:tc>
          <w:tcPr>
            <w:tcW w:w="3182" w:type="dxa"/>
          </w:tcPr>
          <w:p w14:paraId="3A6864C7" w14:textId="280E6049" w:rsidR="009E7802" w:rsidRPr="00686CA8" w:rsidRDefault="009E7802" w:rsidP="009A6B2B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 xml:space="preserve">Ścierka z tetry , wym. nie mniej niż </w:t>
            </w:r>
            <w:r w:rsidRPr="00686CA8">
              <w:rPr>
                <w:rFonts w:cstheme="minorHAnsi"/>
                <w:b/>
                <w:bCs/>
              </w:rPr>
              <w:t>80/80cm</w:t>
            </w:r>
          </w:p>
        </w:tc>
        <w:tc>
          <w:tcPr>
            <w:tcW w:w="850" w:type="dxa"/>
          </w:tcPr>
          <w:p w14:paraId="558F306F" w14:textId="746A74C9" w:rsidR="009E7802" w:rsidRPr="006E1A6D" w:rsidRDefault="009E7802" w:rsidP="009A6B2B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7141E80A" w14:textId="6759E414" w:rsidR="009E7802" w:rsidRPr="006E1A6D" w:rsidRDefault="009E7802" w:rsidP="009A6B2B">
            <w:pPr>
              <w:jc w:val="center"/>
            </w:pPr>
            <w:r>
              <w:t>77</w:t>
            </w:r>
          </w:p>
        </w:tc>
        <w:tc>
          <w:tcPr>
            <w:tcW w:w="1139" w:type="dxa"/>
          </w:tcPr>
          <w:p w14:paraId="086FC00C" w14:textId="77777777" w:rsidR="009E7802" w:rsidRPr="006E1A6D" w:rsidRDefault="009E7802" w:rsidP="009A6B2B"/>
        </w:tc>
        <w:tc>
          <w:tcPr>
            <w:tcW w:w="1558" w:type="dxa"/>
          </w:tcPr>
          <w:p w14:paraId="42273BF0" w14:textId="77777777" w:rsidR="009E7802" w:rsidRPr="001E53AA" w:rsidRDefault="009E7802" w:rsidP="009A6B2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76334D23" w14:textId="77777777" w:rsidR="009E7802" w:rsidRPr="001E53AA" w:rsidRDefault="009E7802" w:rsidP="009A6B2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9232796" w14:textId="77777777" w:rsidR="009E7802" w:rsidRDefault="009E7802" w:rsidP="009A6B2B">
            <w:pPr>
              <w:rPr>
                <w:sz w:val="24"/>
                <w:szCs w:val="24"/>
              </w:rPr>
            </w:pPr>
          </w:p>
        </w:tc>
      </w:tr>
      <w:tr w:rsidR="009E7802" w:rsidRPr="001E53AA" w14:paraId="4F01139A" w14:textId="77777777" w:rsidTr="00D402B2">
        <w:trPr>
          <w:trHeight w:val="694"/>
        </w:trPr>
        <w:tc>
          <w:tcPr>
            <w:tcW w:w="494" w:type="dxa"/>
          </w:tcPr>
          <w:p w14:paraId="303AC4FE" w14:textId="240C55BB" w:rsidR="009E7802" w:rsidRPr="00D402B2" w:rsidRDefault="009E7802" w:rsidP="009A6B2B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45.</w:t>
            </w:r>
          </w:p>
        </w:tc>
        <w:tc>
          <w:tcPr>
            <w:tcW w:w="3182" w:type="dxa"/>
          </w:tcPr>
          <w:p w14:paraId="59A40490" w14:textId="200B68C3" w:rsidR="009E7802" w:rsidRPr="00686CA8" w:rsidRDefault="009E7802" w:rsidP="009A6B2B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 xml:space="preserve">Papier toaletowy – dł. nie mniej </w:t>
            </w:r>
            <w:r w:rsidRPr="00686CA8">
              <w:rPr>
                <w:rFonts w:cstheme="minorHAnsi"/>
                <w:b/>
                <w:bCs/>
              </w:rPr>
              <w:t>niż 1</w:t>
            </w:r>
            <w:r w:rsidR="00242374">
              <w:rPr>
                <w:rFonts w:cstheme="minorHAnsi"/>
                <w:b/>
                <w:bCs/>
              </w:rPr>
              <w:t>0</w:t>
            </w:r>
            <w:r w:rsidRPr="00686CA8">
              <w:rPr>
                <w:rFonts w:cstheme="minorHAnsi"/>
                <w:b/>
                <w:bCs/>
              </w:rPr>
              <w:t>0m</w:t>
            </w:r>
            <w:r w:rsidR="007F28F5">
              <w:rPr>
                <w:rFonts w:cstheme="minorHAnsi"/>
                <w:b/>
                <w:bCs/>
              </w:rPr>
              <w:t>, 2 warstwowy</w:t>
            </w:r>
            <w:r w:rsidRPr="00686CA8">
              <w:rPr>
                <w:rFonts w:cstheme="minorHAnsi"/>
                <w:b/>
                <w:bCs/>
              </w:rPr>
              <w:t xml:space="preserve">  </w:t>
            </w:r>
            <w:r w:rsidR="00242374">
              <w:rPr>
                <w:rFonts w:cstheme="minorHAnsi"/>
                <w:b/>
                <w:bCs/>
              </w:rPr>
              <w:t>,</w:t>
            </w:r>
            <w:r w:rsidRPr="00686CA8">
              <w:rPr>
                <w:rFonts w:cstheme="minorHAnsi"/>
                <w:b/>
                <w:bCs/>
              </w:rPr>
              <w:t>waga (300 g)</w:t>
            </w:r>
            <w:r w:rsidR="00242374">
              <w:rPr>
                <w:rFonts w:cstheme="minorHAnsi"/>
                <w:b/>
                <w:bCs/>
              </w:rPr>
              <w:t xml:space="preserve"> ,100% celuloza</w:t>
            </w:r>
          </w:p>
        </w:tc>
        <w:tc>
          <w:tcPr>
            <w:tcW w:w="850" w:type="dxa"/>
          </w:tcPr>
          <w:p w14:paraId="06C38DEE" w14:textId="0A058C62" w:rsidR="009E7802" w:rsidRPr="006E1A6D" w:rsidRDefault="009E7802" w:rsidP="009A6B2B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1728A507" w14:textId="41F1FA7D" w:rsidR="009E7802" w:rsidRPr="006E1A6D" w:rsidRDefault="009E7802" w:rsidP="009A6B2B">
            <w:pPr>
              <w:jc w:val="center"/>
            </w:pPr>
            <w:r>
              <w:t>1200</w:t>
            </w:r>
          </w:p>
        </w:tc>
        <w:tc>
          <w:tcPr>
            <w:tcW w:w="1139" w:type="dxa"/>
          </w:tcPr>
          <w:p w14:paraId="0D4FAE8D" w14:textId="77777777" w:rsidR="009E7802" w:rsidRPr="006E1A6D" w:rsidRDefault="009E7802" w:rsidP="009A6B2B"/>
        </w:tc>
        <w:tc>
          <w:tcPr>
            <w:tcW w:w="1558" w:type="dxa"/>
          </w:tcPr>
          <w:p w14:paraId="44E802C2" w14:textId="77777777" w:rsidR="009E7802" w:rsidRPr="001E53AA" w:rsidRDefault="009E7802" w:rsidP="009A6B2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13BE9469" w14:textId="77777777" w:rsidR="009E7802" w:rsidRPr="001E53AA" w:rsidRDefault="009E7802" w:rsidP="009A6B2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1504202" w14:textId="77777777" w:rsidR="009E7802" w:rsidRDefault="009E7802" w:rsidP="009A6B2B">
            <w:pPr>
              <w:rPr>
                <w:sz w:val="24"/>
                <w:szCs w:val="24"/>
              </w:rPr>
            </w:pPr>
          </w:p>
        </w:tc>
      </w:tr>
      <w:tr w:rsidR="009E7802" w:rsidRPr="001E53AA" w14:paraId="2BD4A22E" w14:textId="77777777" w:rsidTr="00D402B2">
        <w:trPr>
          <w:trHeight w:val="694"/>
        </w:trPr>
        <w:tc>
          <w:tcPr>
            <w:tcW w:w="494" w:type="dxa"/>
          </w:tcPr>
          <w:p w14:paraId="0A25A718" w14:textId="2E459789" w:rsidR="009E7802" w:rsidRPr="00D402B2" w:rsidRDefault="009E7802" w:rsidP="009A6B2B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46.</w:t>
            </w:r>
          </w:p>
        </w:tc>
        <w:tc>
          <w:tcPr>
            <w:tcW w:w="3182" w:type="dxa"/>
          </w:tcPr>
          <w:p w14:paraId="3AC96C51" w14:textId="1D3EE7E4" w:rsidR="009E7802" w:rsidRPr="0085320A" w:rsidRDefault="009E7802" w:rsidP="000655C0">
            <w:pPr>
              <w:ind w:left="-45"/>
              <w:rPr>
                <w:rFonts w:cstheme="minorHAnsi"/>
              </w:rPr>
            </w:pPr>
            <w:r>
              <w:rPr>
                <w:rFonts w:cstheme="minorHAnsi"/>
              </w:rPr>
              <w:t xml:space="preserve">Mop paskowy – końcówka </w:t>
            </w:r>
            <w:r w:rsidRPr="000655C0">
              <w:rPr>
                <w:rFonts w:cstheme="minorHAnsi"/>
                <w:b/>
                <w:bCs/>
                <w:color w:val="555555"/>
                <w:sz w:val="20"/>
                <w:szCs w:val="20"/>
                <w:shd w:val="clear" w:color="auto" w:fill="F8F8F8"/>
              </w:rPr>
              <w:t xml:space="preserve">RITORTO SuperWhite </w:t>
            </w:r>
            <w:r>
              <w:rPr>
                <w:rFonts w:cstheme="minorHAnsi"/>
                <w:b/>
                <w:bCs/>
                <w:color w:val="555555"/>
                <w:sz w:val="20"/>
                <w:szCs w:val="20"/>
                <w:shd w:val="clear" w:color="auto" w:fill="F8F8F8"/>
              </w:rPr>
              <w:t xml:space="preserve"> </w:t>
            </w:r>
            <w:r w:rsidRPr="000655C0">
              <w:rPr>
                <w:rFonts w:cstheme="minorHAnsi"/>
                <w:b/>
                <w:bCs/>
                <w:color w:val="555555"/>
                <w:sz w:val="20"/>
                <w:szCs w:val="20"/>
                <w:shd w:val="clear" w:color="auto" w:fill="F8F8F8"/>
              </w:rPr>
              <w:t>180 g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7840F6F" w14:textId="0EDBAF57" w:rsidR="009E7802" w:rsidRPr="006E1A6D" w:rsidRDefault="009E7802" w:rsidP="009A6B2B">
            <w:pPr>
              <w:jc w:val="center"/>
            </w:pPr>
            <w:r>
              <w:t>Szt.</w:t>
            </w:r>
          </w:p>
        </w:tc>
        <w:tc>
          <w:tcPr>
            <w:tcW w:w="1417" w:type="dxa"/>
          </w:tcPr>
          <w:p w14:paraId="4050C79A" w14:textId="58DCE9D8" w:rsidR="009E7802" w:rsidRPr="006E1A6D" w:rsidRDefault="009E7802" w:rsidP="009A6B2B">
            <w:pPr>
              <w:jc w:val="center"/>
            </w:pPr>
            <w:r>
              <w:t>160</w:t>
            </w:r>
          </w:p>
        </w:tc>
        <w:tc>
          <w:tcPr>
            <w:tcW w:w="1139" w:type="dxa"/>
          </w:tcPr>
          <w:p w14:paraId="76063436" w14:textId="77777777" w:rsidR="009E7802" w:rsidRPr="006E1A6D" w:rsidRDefault="009E7802" w:rsidP="009A6B2B"/>
        </w:tc>
        <w:tc>
          <w:tcPr>
            <w:tcW w:w="1558" w:type="dxa"/>
          </w:tcPr>
          <w:p w14:paraId="670DF094" w14:textId="77777777" w:rsidR="009E7802" w:rsidRPr="001E53AA" w:rsidRDefault="009E7802" w:rsidP="009A6B2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1CD34C70" w14:textId="77777777" w:rsidR="009E7802" w:rsidRPr="001E53AA" w:rsidRDefault="009E7802" w:rsidP="009A6B2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1282306" w14:textId="77777777" w:rsidR="009E7802" w:rsidRDefault="009E7802" w:rsidP="009A6B2B">
            <w:pPr>
              <w:rPr>
                <w:sz w:val="24"/>
                <w:szCs w:val="24"/>
              </w:rPr>
            </w:pPr>
          </w:p>
        </w:tc>
      </w:tr>
      <w:tr w:rsidR="009E7802" w:rsidRPr="001E53AA" w14:paraId="40170D80" w14:textId="77777777" w:rsidTr="00D402B2">
        <w:trPr>
          <w:trHeight w:val="694"/>
        </w:trPr>
        <w:tc>
          <w:tcPr>
            <w:tcW w:w="494" w:type="dxa"/>
          </w:tcPr>
          <w:p w14:paraId="587C4158" w14:textId="442962B5" w:rsidR="009E7802" w:rsidRPr="00D402B2" w:rsidRDefault="009E7802" w:rsidP="00D57261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47.</w:t>
            </w:r>
          </w:p>
        </w:tc>
        <w:tc>
          <w:tcPr>
            <w:tcW w:w="3182" w:type="dxa"/>
          </w:tcPr>
          <w:p w14:paraId="31E3AD54" w14:textId="535B7000" w:rsidR="009E7802" w:rsidRPr="00686CA8" w:rsidRDefault="009E7802" w:rsidP="00D57261">
            <w:pPr>
              <w:ind w:left="-45"/>
              <w:rPr>
                <w:rFonts w:cstheme="minorHAnsi"/>
              </w:rPr>
            </w:pPr>
            <w:r>
              <w:rPr>
                <w:rFonts w:cstheme="minorHAnsi"/>
              </w:rPr>
              <w:t xml:space="preserve">Szczotka do WC stojąca </w:t>
            </w:r>
          </w:p>
        </w:tc>
        <w:tc>
          <w:tcPr>
            <w:tcW w:w="850" w:type="dxa"/>
          </w:tcPr>
          <w:p w14:paraId="0D1854E4" w14:textId="23F3CC77" w:rsidR="009E7802" w:rsidRPr="006E1A6D" w:rsidRDefault="009E7802" w:rsidP="00D57261">
            <w:pPr>
              <w:jc w:val="center"/>
            </w:pPr>
            <w:r>
              <w:t>Kpl.</w:t>
            </w:r>
          </w:p>
        </w:tc>
        <w:tc>
          <w:tcPr>
            <w:tcW w:w="1417" w:type="dxa"/>
          </w:tcPr>
          <w:p w14:paraId="797D7748" w14:textId="5AF7C30D" w:rsidR="009E7802" w:rsidRPr="006E1A6D" w:rsidRDefault="009E7802" w:rsidP="00D57261">
            <w:pPr>
              <w:jc w:val="center"/>
            </w:pPr>
            <w:r>
              <w:t>10</w:t>
            </w:r>
          </w:p>
        </w:tc>
        <w:tc>
          <w:tcPr>
            <w:tcW w:w="1139" w:type="dxa"/>
          </w:tcPr>
          <w:p w14:paraId="5D55F7CC" w14:textId="77777777" w:rsidR="009E7802" w:rsidRPr="006E1A6D" w:rsidRDefault="009E7802" w:rsidP="00D57261"/>
        </w:tc>
        <w:tc>
          <w:tcPr>
            <w:tcW w:w="1558" w:type="dxa"/>
          </w:tcPr>
          <w:p w14:paraId="461023A7" w14:textId="77777777" w:rsidR="009E7802" w:rsidRPr="001E53AA" w:rsidRDefault="009E7802" w:rsidP="00D5726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74348FA3" w14:textId="77777777" w:rsidR="009E7802" w:rsidRPr="001E53AA" w:rsidRDefault="009E7802" w:rsidP="00D5726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F77557B" w14:textId="77777777" w:rsidR="009E7802" w:rsidRDefault="009E7802" w:rsidP="00D57261">
            <w:pPr>
              <w:rPr>
                <w:sz w:val="24"/>
                <w:szCs w:val="24"/>
              </w:rPr>
            </w:pPr>
          </w:p>
        </w:tc>
      </w:tr>
      <w:tr w:rsidR="009E7802" w:rsidRPr="001E53AA" w14:paraId="5976A859" w14:textId="77777777" w:rsidTr="00D402B2">
        <w:trPr>
          <w:trHeight w:val="694"/>
        </w:trPr>
        <w:tc>
          <w:tcPr>
            <w:tcW w:w="494" w:type="dxa"/>
          </w:tcPr>
          <w:p w14:paraId="0A182E53" w14:textId="5364E637" w:rsidR="009E7802" w:rsidRPr="00D402B2" w:rsidRDefault="009E7802" w:rsidP="00D57261">
            <w:pPr>
              <w:rPr>
                <w:sz w:val="18"/>
                <w:szCs w:val="18"/>
              </w:rPr>
            </w:pPr>
            <w:r w:rsidRPr="00D402B2">
              <w:rPr>
                <w:sz w:val="18"/>
                <w:szCs w:val="18"/>
              </w:rPr>
              <w:t>48.</w:t>
            </w:r>
          </w:p>
        </w:tc>
        <w:tc>
          <w:tcPr>
            <w:tcW w:w="3182" w:type="dxa"/>
          </w:tcPr>
          <w:p w14:paraId="5CB5DE59" w14:textId="58FD741C" w:rsidR="009E7802" w:rsidRDefault="00E03169" w:rsidP="00D57261">
            <w:pPr>
              <w:ind w:left="-45"/>
              <w:rPr>
                <w:rFonts w:cstheme="minorHAnsi"/>
              </w:rPr>
            </w:pPr>
            <w:r>
              <w:rPr>
                <w:rFonts w:cstheme="minorHAnsi"/>
              </w:rPr>
              <w:t>Płyn dezynfekujący do dużych powierzchni - 5 l</w:t>
            </w:r>
          </w:p>
        </w:tc>
        <w:tc>
          <w:tcPr>
            <w:tcW w:w="850" w:type="dxa"/>
          </w:tcPr>
          <w:p w14:paraId="09BB5866" w14:textId="09B03886" w:rsidR="009E7802" w:rsidRDefault="00E03169" w:rsidP="00D57261">
            <w:pPr>
              <w:jc w:val="center"/>
            </w:pPr>
            <w:r>
              <w:t xml:space="preserve">Szt </w:t>
            </w:r>
          </w:p>
        </w:tc>
        <w:tc>
          <w:tcPr>
            <w:tcW w:w="1417" w:type="dxa"/>
          </w:tcPr>
          <w:p w14:paraId="733B0084" w14:textId="4F489CBF" w:rsidR="009E7802" w:rsidRDefault="00E03169" w:rsidP="00D57261">
            <w:pPr>
              <w:jc w:val="center"/>
            </w:pPr>
            <w:r>
              <w:t>10</w:t>
            </w:r>
          </w:p>
        </w:tc>
        <w:tc>
          <w:tcPr>
            <w:tcW w:w="1139" w:type="dxa"/>
          </w:tcPr>
          <w:p w14:paraId="398FC263" w14:textId="77777777" w:rsidR="009E7802" w:rsidRPr="006E1A6D" w:rsidRDefault="009E7802" w:rsidP="00D57261"/>
        </w:tc>
        <w:tc>
          <w:tcPr>
            <w:tcW w:w="1558" w:type="dxa"/>
          </w:tcPr>
          <w:p w14:paraId="5B21224F" w14:textId="77777777" w:rsidR="009E7802" w:rsidRPr="001E53AA" w:rsidRDefault="009E7802" w:rsidP="00D5726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12E2271" w14:textId="77777777" w:rsidR="009E7802" w:rsidRPr="001E53AA" w:rsidRDefault="009E7802" w:rsidP="00D5726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1EC188E" w14:textId="77777777" w:rsidR="009E7802" w:rsidRDefault="009E7802" w:rsidP="00D57261">
            <w:pPr>
              <w:rPr>
                <w:sz w:val="24"/>
                <w:szCs w:val="24"/>
              </w:rPr>
            </w:pPr>
          </w:p>
        </w:tc>
      </w:tr>
      <w:tr w:rsidR="00E03169" w:rsidRPr="001E53AA" w14:paraId="29C957B0" w14:textId="77777777" w:rsidTr="00D402B2">
        <w:trPr>
          <w:trHeight w:val="694"/>
        </w:trPr>
        <w:tc>
          <w:tcPr>
            <w:tcW w:w="494" w:type="dxa"/>
          </w:tcPr>
          <w:p w14:paraId="17847964" w14:textId="1FC230F7" w:rsidR="00E03169" w:rsidRPr="00D402B2" w:rsidRDefault="00E03169" w:rsidP="00D5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3182" w:type="dxa"/>
          </w:tcPr>
          <w:p w14:paraId="5031B54A" w14:textId="05FD62FA" w:rsidR="00E03169" w:rsidRDefault="00E03169" w:rsidP="00D57261">
            <w:pPr>
              <w:ind w:left="-45"/>
              <w:rPr>
                <w:rFonts w:cstheme="minorHAnsi"/>
              </w:rPr>
            </w:pPr>
            <w:r>
              <w:rPr>
                <w:rFonts w:cstheme="minorHAnsi"/>
              </w:rPr>
              <w:t>Płyn dezynfekujący do powierzchni do kontaktu z żywnością - 1 l z atomizerem</w:t>
            </w:r>
          </w:p>
        </w:tc>
        <w:tc>
          <w:tcPr>
            <w:tcW w:w="850" w:type="dxa"/>
          </w:tcPr>
          <w:p w14:paraId="1E04A80F" w14:textId="5B23B278" w:rsidR="00E03169" w:rsidRDefault="00E03169" w:rsidP="00D57261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14:paraId="33B00890" w14:textId="435394FC" w:rsidR="00E03169" w:rsidRDefault="00E03169" w:rsidP="00D57261">
            <w:pPr>
              <w:jc w:val="center"/>
            </w:pPr>
            <w:r>
              <w:t>30</w:t>
            </w:r>
          </w:p>
        </w:tc>
        <w:tc>
          <w:tcPr>
            <w:tcW w:w="1139" w:type="dxa"/>
          </w:tcPr>
          <w:p w14:paraId="0345503C" w14:textId="77777777" w:rsidR="00E03169" w:rsidRPr="006E1A6D" w:rsidRDefault="00E03169" w:rsidP="00D57261"/>
        </w:tc>
        <w:tc>
          <w:tcPr>
            <w:tcW w:w="1558" w:type="dxa"/>
          </w:tcPr>
          <w:p w14:paraId="1523D20F" w14:textId="77777777" w:rsidR="00E03169" w:rsidRPr="001E53AA" w:rsidRDefault="00E03169" w:rsidP="00D5726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1A3E4F23" w14:textId="77777777" w:rsidR="00E03169" w:rsidRPr="001E53AA" w:rsidRDefault="00E03169" w:rsidP="00D5726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36EB958" w14:textId="77777777" w:rsidR="00E03169" w:rsidRDefault="00E03169" w:rsidP="00D57261">
            <w:pPr>
              <w:rPr>
                <w:sz w:val="24"/>
                <w:szCs w:val="24"/>
              </w:rPr>
            </w:pPr>
          </w:p>
        </w:tc>
      </w:tr>
      <w:tr w:rsidR="00E03169" w:rsidRPr="001E53AA" w14:paraId="297E8062" w14:textId="77777777" w:rsidTr="00D402B2">
        <w:trPr>
          <w:trHeight w:val="694"/>
        </w:trPr>
        <w:tc>
          <w:tcPr>
            <w:tcW w:w="494" w:type="dxa"/>
          </w:tcPr>
          <w:p w14:paraId="036C2C68" w14:textId="04E0275B" w:rsidR="00E03169" w:rsidRDefault="00E03169" w:rsidP="00D5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3182" w:type="dxa"/>
          </w:tcPr>
          <w:p w14:paraId="67F0451B" w14:textId="4FBA21B9" w:rsidR="00E03169" w:rsidRDefault="00E03169" w:rsidP="00D57261">
            <w:pPr>
              <w:ind w:left="-45"/>
              <w:rPr>
                <w:rFonts w:cstheme="minorHAnsi"/>
              </w:rPr>
            </w:pPr>
            <w:r>
              <w:rPr>
                <w:rFonts w:cstheme="minorHAnsi"/>
              </w:rPr>
              <w:t>Płyn dezynfekujący do rąk - 200 ml z atomizerem</w:t>
            </w:r>
          </w:p>
        </w:tc>
        <w:tc>
          <w:tcPr>
            <w:tcW w:w="850" w:type="dxa"/>
          </w:tcPr>
          <w:p w14:paraId="079806E9" w14:textId="4C92137C" w:rsidR="00E03169" w:rsidRDefault="00E03169" w:rsidP="00D57261">
            <w:pPr>
              <w:jc w:val="center"/>
            </w:pPr>
            <w:r>
              <w:t>Szt</w:t>
            </w:r>
          </w:p>
        </w:tc>
        <w:tc>
          <w:tcPr>
            <w:tcW w:w="1417" w:type="dxa"/>
          </w:tcPr>
          <w:p w14:paraId="6E4DD3E9" w14:textId="459700C3" w:rsidR="00E03169" w:rsidRDefault="00E03169" w:rsidP="00D57261">
            <w:pPr>
              <w:jc w:val="center"/>
            </w:pPr>
            <w:r>
              <w:t>50</w:t>
            </w:r>
          </w:p>
        </w:tc>
        <w:tc>
          <w:tcPr>
            <w:tcW w:w="1139" w:type="dxa"/>
          </w:tcPr>
          <w:p w14:paraId="3AC7857C" w14:textId="77777777" w:rsidR="00E03169" w:rsidRPr="006E1A6D" w:rsidRDefault="00E03169" w:rsidP="00D57261"/>
        </w:tc>
        <w:tc>
          <w:tcPr>
            <w:tcW w:w="1558" w:type="dxa"/>
          </w:tcPr>
          <w:p w14:paraId="1358B8FF" w14:textId="77777777" w:rsidR="00E03169" w:rsidRPr="001E53AA" w:rsidRDefault="00E03169" w:rsidP="00D5726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4DBDC509" w14:textId="77777777" w:rsidR="00E03169" w:rsidRPr="001E53AA" w:rsidRDefault="00E03169" w:rsidP="00D5726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43CBF2B" w14:textId="77777777" w:rsidR="00E03169" w:rsidRDefault="00E03169" w:rsidP="00D57261">
            <w:pPr>
              <w:rPr>
                <w:sz w:val="24"/>
                <w:szCs w:val="24"/>
              </w:rPr>
            </w:pPr>
          </w:p>
        </w:tc>
      </w:tr>
      <w:tr w:rsidR="00D402B2" w:rsidRPr="001E53AA" w14:paraId="547D53D5" w14:textId="27767A68" w:rsidTr="00D402B2">
        <w:tc>
          <w:tcPr>
            <w:tcW w:w="7082" w:type="dxa"/>
            <w:gridSpan w:val="5"/>
          </w:tcPr>
          <w:p w14:paraId="2BD56FE3" w14:textId="5B692C4F" w:rsidR="00D402B2" w:rsidRPr="00D402B2" w:rsidRDefault="00D402B2" w:rsidP="00D57261">
            <w:pPr>
              <w:rPr>
                <w:sz w:val="24"/>
                <w:szCs w:val="24"/>
              </w:rPr>
            </w:pPr>
            <w:r w:rsidRPr="00D402B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402B2">
              <w:rPr>
                <w:sz w:val="24"/>
                <w:szCs w:val="24"/>
              </w:rPr>
              <w:t>RAZEM:</w:t>
            </w:r>
          </w:p>
          <w:p w14:paraId="1A86436D" w14:textId="77777777" w:rsidR="00D402B2" w:rsidRPr="00D402B2" w:rsidRDefault="00D402B2" w:rsidP="00D57261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3D8272BD" w14:textId="77777777" w:rsidR="00D402B2" w:rsidRDefault="00D402B2" w:rsidP="00D57261">
            <w:pPr>
              <w:rPr>
                <w:sz w:val="24"/>
                <w:szCs w:val="24"/>
              </w:rPr>
            </w:pPr>
          </w:p>
          <w:p w14:paraId="51B23AB1" w14:textId="77777777" w:rsidR="00D402B2" w:rsidRPr="001E53AA" w:rsidRDefault="00D402B2" w:rsidP="00D5726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C556E82" w14:textId="70A6FFDA" w:rsidR="00D402B2" w:rsidRPr="001E53AA" w:rsidRDefault="00D402B2" w:rsidP="00D5726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742BFC0" w14:textId="77777777" w:rsidR="00D402B2" w:rsidRPr="001E53AA" w:rsidRDefault="00D402B2" w:rsidP="00D57261">
            <w:pPr>
              <w:rPr>
                <w:sz w:val="24"/>
                <w:szCs w:val="24"/>
              </w:rPr>
            </w:pPr>
          </w:p>
        </w:tc>
      </w:tr>
      <w:bookmarkEnd w:id="0"/>
    </w:tbl>
    <w:p w14:paraId="001FFFD6" w14:textId="77777777" w:rsidR="00305A96" w:rsidRDefault="00305A96" w:rsidP="00650891">
      <w:pPr>
        <w:rPr>
          <w:b/>
          <w:bCs/>
        </w:rPr>
      </w:pPr>
    </w:p>
    <w:p w14:paraId="17EACA2D" w14:textId="77777777" w:rsidR="00305A96" w:rsidRDefault="00305A96" w:rsidP="00032731">
      <w:pPr>
        <w:jc w:val="center"/>
        <w:rPr>
          <w:b/>
          <w:bCs/>
        </w:rPr>
      </w:pPr>
    </w:p>
    <w:p w14:paraId="13AE0C81" w14:textId="255AE582" w:rsidR="00032731" w:rsidRDefault="00032731" w:rsidP="00305A96">
      <w:pPr>
        <w:jc w:val="center"/>
        <w:rPr>
          <w:b/>
          <w:bCs/>
        </w:rPr>
      </w:pPr>
      <w:r w:rsidRPr="00032731">
        <w:rPr>
          <w:b/>
          <w:bCs/>
        </w:rPr>
        <w:t>Część II</w:t>
      </w:r>
    </w:p>
    <w:p w14:paraId="41615F5D" w14:textId="43D1D43B" w:rsidR="00032731" w:rsidRDefault="00032731" w:rsidP="000E5DCA">
      <w:pPr>
        <w:jc w:val="center"/>
        <w:rPr>
          <w:b/>
          <w:bCs/>
        </w:rPr>
      </w:pPr>
      <w:r>
        <w:rPr>
          <w:b/>
          <w:bCs/>
        </w:rPr>
        <w:t>Chemia profesjonalna</w:t>
      </w:r>
      <w:r w:rsidR="000E5DCA">
        <w:rPr>
          <w:b/>
          <w:bCs/>
        </w:rPr>
        <w:t xml:space="preserve"> </w:t>
      </w:r>
      <w:r>
        <w:rPr>
          <w:b/>
          <w:bCs/>
        </w:rPr>
        <w:t xml:space="preserve">KOD CPV </w:t>
      </w:r>
      <w:r w:rsidR="00B96112">
        <w:rPr>
          <w:b/>
          <w:bCs/>
        </w:rPr>
        <w:t>39830000-9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95"/>
        <w:gridCol w:w="2334"/>
        <w:gridCol w:w="851"/>
        <w:gridCol w:w="1417"/>
        <w:gridCol w:w="1276"/>
        <w:gridCol w:w="1701"/>
        <w:gridCol w:w="709"/>
        <w:gridCol w:w="1702"/>
      </w:tblGrid>
      <w:tr w:rsidR="00242374" w:rsidRPr="001E53AA" w14:paraId="648EDADC" w14:textId="77777777" w:rsidTr="00242374">
        <w:tc>
          <w:tcPr>
            <w:tcW w:w="496" w:type="dxa"/>
          </w:tcPr>
          <w:p w14:paraId="5554FC16" w14:textId="77777777" w:rsidR="00242374" w:rsidRPr="006E1A6D" w:rsidRDefault="00242374" w:rsidP="00A23A1D">
            <w:r w:rsidRPr="006E1A6D">
              <w:t>L.p</w:t>
            </w:r>
          </w:p>
        </w:tc>
        <w:tc>
          <w:tcPr>
            <w:tcW w:w="2334" w:type="dxa"/>
          </w:tcPr>
          <w:p w14:paraId="3857CBC2" w14:textId="77777777" w:rsidR="00242374" w:rsidRPr="00686CA8" w:rsidRDefault="00242374" w:rsidP="00A23A1D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>Nazwa towaru</w:t>
            </w:r>
          </w:p>
        </w:tc>
        <w:tc>
          <w:tcPr>
            <w:tcW w:w="851" w:type="dxa"/>
          </w:tcPr>
          <w:p w14:paraId="330F8C48" w14:textId="77777777" w:rsidR="00242374" w:rsidRPr="0017563F" w:rsidRDefault="00242374" w:rsidP="00A23A1D">
            <w:pPr>
              <w:jc w:val="center"/>
            </w:pPr>
            <w:r w:rsidRPr="0017563F">
              <w:t>Jedn.</w:t>
            </w:r>
          </w:p>
          <w:p w14:paraId="768582EA" w14:textId="77777777" w:rsidR="00242374" w:rsidRPr="0017563F" w:rsidRDefault="00242374" w:rsidP="00A23A1D">
            <w:pPr>
              <w:jc w:val="center"/>
            </w:pPr>
            <w:r w:rsidRPr="0017563F">
              <w:t>miary</w:t>
            </w:r>
          </w:p>
        </w:tc>
        <w:tc>
          <w:tcPr>
            <w:tcW w:w="1417" w:type="dxa"/>
          </w:tcPr>
          <w:p w14:paraId="7AFC4643" w14:textId="77777777" w:rsidR="00242374" w:rsidRPr="0017563F" w:rsidRDefault="00242374" w:rsidP="00A23A1D">
            <w:r w:rsidRPr="0017563F">
              <w:t>Planowana ilość zamówienia</w:t>
            </w:r>
          </w:p>
        </w:tc>
        <w:tc>
          <w:tcPr>
            <w:tcW w:w="1276" w:type="dxa"/>
          </w:tcPr>
          <w:p w14:paraId="3B2070E6" w14:textId="77777777" w:rsidR="00242374" w:rsidRPr="0017563F" w:rsidRDefault="00242374" w:rsidP="00A23A1D">
            <w:r w:rsidRPr="0017563F">
              <w:t>Cena jedn.</w:t>
            </w:r>
          </w:p>
          <w:p w14:paraId="66980B6F" w14:textId="77777777" w:rsidR="00242374" w:rsidRPr="0017563F" w:rsidRDefault="00242374" w:rsidP="00A23A1D">
            <w:r w:rsidRPr="0017563F">
              <w:t>netto (zł)</w:t>
            </w:r>
          </w:p>
        </w:tc>
        <w:tc>
          <w:tcPr>
            <w:tcW w:w="1701" w:type="dxa"/>
          </w:tcPr>
          <w:p w14:paraId="71FB8008" w14:textId="77777777" w:rsidR="00242374" w:rsidRPr="0017563F" w:rsidRDefault="00242374" w:rsidP="00A23A1D">
            <w:r w:rsidRPr="0017563F">
              <w:t>Łączna wartość netto (zł)</w:t>
            </w:r>
          </w:p>
        </w:tc>
        <w:tc>
          <w:tcPr>
            <w:tcW w:w="709" w:type="dxa"/>
          </w:tcPr>
          <w:p w14:paraId="586BA386" w14:textId="77777777" w:rsidR="00242374" w:rsidRPr="0017563F" w:rsidRDefault="00242374" w:rsidP="00A23A1D">
            <w:r w:rsidRPr="0017563F">
              <w:t>VAT</w:t>
            </w:r>
          </w:p>
          <w:p w14:paraId="346D25D2" w14:textId="77777777" w:rsidR="00242374" w:rsidRPr="0017563F" w:rsidRDefault="00242374" w:rsidP="00A23A1D">
            <w:r w:rsidRPr="0017563F">
              <w:t>%</w:t>
            </w:r>
          </w:p>
        </w:tc>
        <w:tc>
          <w:tcPr>
            <w:tcW w:w="1701" w:type="dxa"/>
          </w:tcPr>
          <w:p w14:paraId="5A50B078" w14:textId="77777777" w:rsidR="00242374" w:rsidRPr="0017563F" w:rsidRDefault="00242374" w:rsidP="00A23A1D">
            <w:r w:rsidRPr="0017563F">
              <w:t>Łączna wartość brutto  (zł)</w:t>
            </w:r>
          </w:p>
        </w:tc>
      </w:tr>
      <w:tr w:rsidR="00242374" w:rsidRPr="001E53AA" w14:paraId="474C14D8" w14:textId="77777777" w:rsidTr="00242374">
        <w:tc>
          <w:tcPr>
            <w:tcW w:w="496" w:type="dxa"/>
          </w:tcPr>
          <w:p w14:paraId="576F2002" w14:textId="77777777" w:rsidR="00242374" w:rsidRPr="006E1A6D" w:rsidRDefault="00242374" w:rsidP="00A23A1D">
            <w:r>
              <w:t>1.</w:t>
            </w:r>
          </w:p>
        </w:tc>
        <w:tc>
          <w:tcPr>
            <w:tcW w:w="2334" w:type="dxa"/>
          </w:tcPr>
          <w:p w14:paraId="7B6ECDE8" w14:textId="4897AD67" w:rsidR="00242374" w:rsidRPr="00686CA8" w:rsidRDefault="00242374" w:rsidP="00032731">
            <w:pPr>
              <w:rPr>
                <w:rFonts w:cstheme="minorHAnsi"/>
              </w:rPr>
            </w:pPr>
            <w:bookmarkStart w:id="28" w:name="_Hlk89239001"/>
            <w:r w:rsidRPr="00686CA8">
              <w:rPr>
                <w:rFonts w:cstheme="minorHAnsi"/>
              </w:rPr>
              <w:t>Płyn do stali nierdzewnej</w:t>
            </w:r>
            <w:r w:rsidR="00305A96">
              <w:rPr>
                <w:rFonts w:cstheme="minorHAnsi"/>
              </w:rPr>
              <w:t>-</w:t>
            </w:r>
            <w:r w:rsidRPr="00686CA8">
              <w:rPr>
                <w:rFonts w:cstheme="minorHAnsi"/>
              </w:rPr>
              <w:t xml:space="preserve"> </w:t>
            </w:r>
            <w:r w:rsidRPr="00242374">
              <w:rPr>
                <w:rFonts w:cstheme="minorHAnsi"/>
                <w:b/>
                <w:bCs/>
              </w:rPr>
              <w:t>Caresan,</w:t>
            </w:r>
            <w:r w:rsidRPr="00686CA8">
              <w:rPr>
                <w:rFonts w:cstheme="minorHAnsi"/>
              </w:rPr>
              <w:t xml:space="preserve"> </w:t>
            </w:r>
            <w:r w:rsidR="00305A96">
              <w:rPr>
                <w:rFonts w:cstheme="minorHAnsi"/>
              </w:rPr>
              <w:t xml:space="preserve">poj. </w:t>
            </w:r>
            <w:r w:rsidRPr="00686CA8">
              <w:rPr>
                <w:rFonts w:cstheme="minorHAnsi"/>
              </w:rPr>
              <w:t>1l</w:t>
            </w:r>
            <w:r w:rsidR="00650891">
              <w:rPr>
                <w:rFonts w:cstheme="minorHAnsi"/>
              </w:rPr>
              <w:t xml:space="preserve"> (z atomizerem)</w:t>
            </w:r>
          </w:p>
          <w:bookmarkEnd w:id="28"/>
          <w:p w14:paraId="5D2BD0C1" w14:textId="0ADE42BE" w:rsidR="00242374" w:rsidRPr="00686CA8" w:rsidRDefault="00242374" w:rsidP="00A23A1D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F63C2DA" w14:textId="319FBA4E" w:rsidR="00242374" w:rsidRPr="001E53AA" w:rsidRDefault="00242374" w:rsidP="00A23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11370016" w14:textId="73F9B140" w:rsidR="00242374" w:rsidRPr="001E53AA" w:rsidRDefault="00242374" w:rsidP="00A23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60B0C22" w14:textId="77777777" w:rsidR="00242374" w:rsidRPr="001E53AA" w:rsidRDefault="00242374" w:rsidP="00A23A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DD3A68" w14:textId="77777777" w:rsidR="00242374" w:rsidRPr="001E53AA" w:rsidRDefault="00242374" w:rsidP="00A23A1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216A19D" w14:textId="77777777" w:rsidR="00242374" w:rsidRPr="001E53AA" w:rsidRDefault="00242374" w:rsidP="00A23A1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42EB5C" w14:textId="77777777" w:rsidR="00242374" w:rsidRPr="001E53AA" w:rsidRDefault="00242374" w:rsidP="00A23A1D">
            <w:pPr>
              <w:rPr>
                <w:sz w:val="24"/>
                <w:szCs w:val="24"/>
              </w:rPr>
            </w:pPr>
          </w:p>
        </w:tc>
      </w:tr>
      <w:tr w:rsidR="00242374" w:rsidRPr="001E53AA" w14:paraId="644482F4" w14:textId="77777777" w:rsidTr="00242374">
        <w:tc>
          <w:tcPr>
            <w:tcW w:w="496" w:type="dxa"/>
          </w:tcPr>
          <w:p w14:paraId="4BE45692" w14:textId="1DFA4FB4" w:rsidR="00242374" w:rsidRDefault="00242374" w:rsidP="00824E40">
            <w:r>
              <w:t>2.</w:t>
            </w:r>
          </w:p>
        </w:tc>
        <w:tc>
          <w:tcPr>
            <w:tcW w:w="2334" w:type="dxa"/>
          </w:tcPr>
          <w:p w14:paraId="50B8B764" w14:textId="0D904B06" w:rsidR="00242374" w:rsidRDefault="00242374" w:rsidP="00824E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Nabłyszczacz do zmywarek   </w:t>
            </w:r>
            <w:r w:rsidR="00305A96">
              <w:rPr>
                <w:rFonts w:cstheme="minorHAnsi"/>
              </w:rPr>
              <w:t>-</w:t>
            </w:r>
            <w:r w:rsidRPr="00242374">
              <w:rPr>
                <w:rFonts w:cstheme="minorHAnsi"/>
                <w:b/>
                <w:bCs/>
              </w:rPr>
              <w:t>Winterhalter</w:t>
            </w:r>
            <w:r>
              <w:rPr>
                <w:rFonts w:cstheme="minorHAnsi"/>
              </w:rPr>
              <w:t xml:space="preserve"> </w:t>
            </w:r>
          </w:p>
          <w:p w14:paraId="11D9F5E3" w14:textId="63C7B1C0" w:rsidR="00242374" w:rsidRPr="00686CA8" w:rsidRDefault="00242374" w:rsidP="00824E40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Kanister 10 l</w:t>
            </w:r>
          </w:p>
        </w:tc>
        <w:tc>
          <w:tcPr>
            <w:tcW w:w="851" w:type="dxa"/>
          </w:tcPr>
          <w:p w14:paraId="224D531F" w14:textId="62F023F1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0B7AA14F" w14:textId="4D70AF15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A8B0D64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8DB049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DB0BD35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7682D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</w:tr>
      <w:tr w:rsidR="00242374" w:rsidRPr="001E53AA" w14:paraId="5B74DCB7" w14:textId="77777777" w:rsidTr="00242374">
        <w:tc>
          <w:tcPr>
            <w:tcW w:w="496" w:type="dxa"/>
          </w:tcPr>
          <w:p w14:paraId="79472352" w14:textId="14ACCB60" w:rsidR="00242374" w:rsidRDefault="00242374" w:rsidP="00824E40">
            <w:r>
              <w:t>3.</w:t>
            </w:r>
          </w:p>
        </w:tc>
        <w:tc>
          <w:tcPr>
            <w:tcW w:w="2334" w:type="dxa"/>
          </w:tcPr>
          <w:p w14:paraId="3922F275" w14:textId="0B5E9826" w:rsidR="00242374" w:rsidRDefault="00242374" w:rsidP="00824E40">
            <w:pPr>
              <w:rPr>
                <w:rFonts w:cstheme="minorHAnsi"/>
              </w:rPr>
            </w:pPr>
            <w:r>
              <w:rPr>
                <w:rFonts w:cstheme="minorHAnsi"/>
              </w:rPr>
              <w:t>Sól w tabletkach do zmywarek – opakowanie : 25 kg</w:t>
            </w:r>
          </w:p>
        </w:tc>
        <w:tc>
          <w:tcPr>
            <w:tcW w:w="851" w:type="dxa"/>
          </w:tcPr>
          <w:p w14:paraId="2C347B63" w14:textId="7DF3A891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</w:t>
            </w:r>
          </w:p>
        </w:tc>
        <w:tc>
          <w:tcPr>
            <w:tcW w:w="1417" w:type="dxa"/>
          </w:tcPr>
          <w:p w14:paraId="746E531D" w14:textId="0796BE63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7776AAF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48BD2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B4E5BC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E2D18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</w:tr>
      <w:tr w:rsidR="00242374" w:rsidRPr="001E53AA" w14:paraId="2EEF34F2" w14:textId="77777777" w:rsidTr="00242374">
        <w:tc>
          <w:tcPr>
            <w:tcW w:w="496" w:type="dxa"/>
          </w:tcPr>
          <w:p w14:paraId="1AFA54E7" w14:textId="0700254F" w:rsidR="00242374" w:rsidRDefault="00242374" w:rsidP="00824E40">
            <w:r>
              <w:t xml:space="preserve">4. </w:t>
            </w:r>
          </w:p>
        </w:tc>
        <w:tc>
          <w:tcPr>
            <w:tcW w:w="2334" w:type="dxa"/>
          </w:tcPr>
          <w:p w14:paraId="1097D0E7" w14:textId="6779EDAF" w:rsidR="00242374" w:rsidRDefault="00242374" w:rsidP="00824E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Zasadowy preparat czyszczący do  pieca konwekcyjno- parowego </w:t>
            </w:r>
            <w:r w:rsidR="00305A9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305A96">
              <w:rPr>
                <w:rFonts w:cstheme="minorHAnsi"/>
                <w:b/>
                <w:bCs/>
              </w:rPr>
              <w:t>JAX Professional.</w:t>
            </w:r>
            <w:r>
              <w:rPr>
                <w:rFonts w:cstheme="minorHAnsi"/>
              </w:rPr>
              <w:t xml:space="preserve">  Kanister-  10 l</w:t>
            </w:r>
          </w:p>
        </w:tc>
        <w:tc>
          <w:tcPr>
            <w:tcW w:w="851" w:type="dxa"/>
          </w:tcPr>
          <w:p w14:paraId="4C70D8BC" w14:textId="71D8A5EF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20378269" w14:textId="625119DB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C92AF05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51011F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A4E5D8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25261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</w:tr>
      <w:tr w:rsidR="00242374" w:rsidRPr="001E53AA" w14:paraId="229F4318" w14:textId="77777777" w:rsidTr="00242374">
        <w:tc>
          <w:tcPr>
            <w:tcW w:w="496" w:type="dxa"/>
          </w:tcPr>
          <w:p w14:paraId="0B6FC2F9" w14:textId="54FFD7EB" w:rsidR="00242374" w:rsidRDefault="00242374" w:rsidP="00824E40">
            <w:r>
              <w:t xml:space="preserve">5. </w:t>
            </w:r>
          </w:p>
        </w:tc>
        <w:tc>
          <w:tcPr>
            <w:tcW w:w="2334" w:type="dxa"/>
          </w:tcPr>
          <w:p w14:paraId="5B5A9910" w14:textId="47FEBC66" w:rsidR="00242374" w:rsidRPr="00305A96" w:rsidRDefault="00242374" w:rsidP="00824E4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Płyn płuczący do pieca konwekcyjno -parowego </w:t>
            </w:r>
            <w:r w:rsidRPr="00305A96">
              <w:rPr>
                <w:rFonts w:cstheme="minorHAnsi"/>
                <w:b/>
                <w:bCs/>
              </w:rPr>
              <w:t xml:space="preserve">JAX Professional </w:t>
            </w:r>
          </w:p>
          <w:p w14:paraId="5997923D" w14:textId="484974E7" w:rsidR="00242374" w:rsidRDefault="00242374" w:rsidP="00824E40">
            <w:pPr>
              <w:rPr>
                <w:rFonts w:cstheme="minorHAnsi"/>
              </w:rPr>
            </w:pPr>
            <w:r>
              <w:rPr>
                <w:rFonts w:cstheme="minorHAnsi"/>
              </w:rPr>
              <w:t>Kanister – 10 l</w:t>
            </w:r>
          </w:p>
        </w:tc>
        <w:tc>
          <w:tcPr>
            <w:tcW w:w="851" w:type="dxa"/>
          </w:tcPr>
          <w:p w14:paraId="629AF8E5" w14:textId="6B3881CE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6E4B5037" w14:textId="1F62A375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5144D1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C9E30F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18AE30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F251C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</w:tr>
      <w:tr w:rsidR="00242374" w:rsidRPr="001E53AA" w14:paraId="25D53801" w14:textId="77777777" w:rsidTr="00242374">
        <w:tc>
          <w:tcPr>
            <w:tcW w:w="496" w:type="dxa"/>
          </w:tcPr>
          <w:p w14:paraId="4B8C12B8" w14:textId="41584E0A" w:rsidR="00242374" w:rsidRDefault="00242374" w:rsidP="00824E40">
            <w:r>
              <w:t>6.</w:t>
            </w:r>
          </w:p>
        </w:tc>
        <w:tc>
          <w:tcPr>
            <w:tcW w:w="2334" w:type="dxa"/>
          </w:tcPr>
          <w:p w14:paraId="35462584" w14:textId="77777777" w:rsidR="000E5DCA" w:rsidRPr="000E5DCA" w:rsidRDefault="000E5DCA" w:rsidP="000E5DCA">
            <w:pPr>
              <w:rPr>
                <w:rFonts w:cstheme="minorHAnsi"/>
                <w:b/>
                <w:bCs/>
              </w:rPr>
            </w:pPr>
            <w:r w:rsidRPr="000E5DCA">
              <w:rPr>
                <w:rFonts w:cstheme="minorHAnsi"/>
                <w:b/>
                <w:bCs/>
              </w:rPr>
              <w:t>Płyn do Mycia Grilli Piekarników Clinex Grill 1L</w:t>
            </w:r>
          </w:p>
          <w:p w14:paraId="57B70631" w14:textId="2E017404" w:rsidR="00242374" w:rsidRDefault="00242374" w:rsidP="00824E40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B1C0EA4" w14:textId="29686262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2E6A9EFE" w14:textId="53A8982C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B624207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BD286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181932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B8E0D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</w:tr>
      <w:tr w:rsidR="00242374" w:rsidRPr="001E53AA" w14:paraId="2B85EC7E" w14:textId="77777777" w:rsidTr="00242374">
        <w:tc>
          <w:tcPr>
            <w:tcW w:w="496" w:type="dxa"/>
          </w:tcPr>
          <w:p w14:paraId="50C19C82" w14:textId="49BBA01F" w:rsidR="00242374" w:rsidRDefault="00242374" w:rsidP="00824E40">
            <w:r>
              <w:t>7.</w:t>
            </w:r>
          </w:p>
        </w:tc>
        <w:tc>
          <w:tcPr>
            <w:tcW w:w="2334" w:type="dxa"/>
          </w:tcPr>
          <w:p w14:paraId="437CF2EB" w14:textId="77777777" w:rsidR="00242374" w:rsidRDefault="00242374" w:rsidP="00824E40">
            <w:pPr>
              <w:rPr>
                <w:rFonts w:cstheme="minorHAnsi"/>
              </w:rPr>
            </w:pPr>
            <w:r>
              <w:rPr>
                <w:rFonts w:cstheme="minorHAnsi"/>
              </w:rPr>
              <w:t>Odkamieniacz  do powierzchni i urządzeń</w:t>
            </w:r>
          </w:p>
          <w:p w14:paraId="69DBFC73" w14:textId="3E2B4079" w:rsidR="00242374" w:rsidRPr="00305A96" w:rsidRDefault="00242374" w:rsidP="00824E4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gastronomicznych </w:t>
            </w:r>
            <w:r w:rsidRPr="00305A96">
              <w:rPr>
                <w:rFonts w:cstheme="minorHAnsi"/>
                <w:b/>
                <w:bCs/>
              </w:rPr>
              <w:t>JAX Professional</w:t>
            </w:r>
          </w:p>
          <w:p w14:paraId="2E9E0D6E" w14:textId="4FE8BD25" w:rsidR="00242374" w:rsidRDefault="00242374" w:rsidP="00824E40">
            <w:pPr>
              <w:rPr>
                <w:rFonts w:cstheme="minorHAnsi"/>
              </w:rPr>
            </w:pPr>
            <w:r>
              <w:rPr>
                <w:rFonts w:cstheme="minorHAnsi"/>
              </w:rPr>
              <w:t>Poj. 1l- 2l</w:t>
            </w:r>
          </w:p>
        </w:tc>
        <w:tc>
          <w:tcPr>
            <w:tcW w:w="851" w:type="dxa"/>
          </w:tcPr>
          <w:p w14:paraId="4ABE302E" w14:textId="7EE03811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7D4B3A63" w14:textId="702A8C7B" w:rsidR="00242374" w:rsidRPr="001E53AA" w:rsidRDefault="00242374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A0BDFED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9A5998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6BF588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75006" w14:textId="77777777" w:rsidR="00242374" w:rsidRPr="001E53AA" w:rsidRDefault="00242374" w:rsidP="00824E40">
            <w:pPr>
              <w:rPr>
                <w:sz w:val="24"/>
                <w:szCs w:val="24"/>
              </w:rPr>
            </w:pPr>
          </w:p>
        </w:tc>
      </w:tr>
      <w:tr w:rsidR="00BE7F2C" w:rsidRPr="001E53AA" w14:paraId="464FB0F2" w14:textId="77777777" w:rsidTr="00242374">
        <w:tc>
          <w:tcPr>
            <w:tcW w:w="496" w:type="dxa"/>
          </w:tcPr>
          <w:p w14:paraId="10C5B2BC" w14:textId="0DFA7CEF" w:rsidR="00BE7F2C" w:rsidRDefault="00BE7F2C" w:rsidP="00824E40">
            <w:r>
              <w:t xml:space="preserve">8. </w:t>
            </w:r>
          </w:p>
        </w:tc>
        <w:tc>
          <w:tcPr>
            <w:tcW w:w="2334" w:type="dxa"/>
          </w:tcPr>
          <w:p w14:paraId="63307C2F" w14:textId="77777777" w:rsidR="00BE7F2C" w:rsidRPr="00305A96" w:rsidRDefault="00BE7F2C" w:rsidP="00824E40">
            <w:pPr>
              <w:rPr>
                <w:rFonts w:cstheme="minorHAnsi"/>
                <w:b/>
                <w:bCs/>
              </w:rPr>
            </w:pPr>
            <w:r w:rsidRPr="00305A96">
              <w:rPr>
                <w:rFonts w:cstheme="minorHAnsi"/>
                <w:b/>
                <w:bCs/>
              </w:rPr>
              <w:t>Clinex M3 ACID</w:t>
            </w:r>
          </w:p>
          <w:p w14:paraId="0B669491" w14:textId="3436EE2E" w:rsidR="00BE7F2C" w:rsidRDefault="00BE7F2C" w:rsidP="00824E40">
            <w:pPr>
              <w:rPr>
                <w:rFonts w:cstheme="minorHAnsi"/>
              </w:rPr>
            </w:pPr>
            <w:r>
              <w:rPr>
                <w:rFonts w:cstheme="minorHAnsi"/>
              </w:rPr>
              <w:t>Kwasowy preparat do mycia posadzek i pomieszczeń sanitarnych. Poj. 1 l</w:t>
            </w:r>
          </w:p>
        </w:tc>
        <w:tc>
          <w:tcPr>
            <w:tcW w:w="851" w:type="dxa"/>
          </w:tcPr>
          <w:p w14:paraId="795E2FFA" w14:textId="75DB213B" w:rsidR="00BE7F2C" w:rsidRDefault="00BE7F2C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14:paraId="2D637797" w14:textId="3A5C3AEB" w:rsidR="00BE7F2C" w:rsidRDefault="00BE7F2C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BEFB9BD" w14:textId="77777777" w:rsidR="00BE7F2C" w:rsidRPr="001E53AA" w:rsidRDefault="00BE7F2C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5785B" w14:textId="77777777" w:rsidR="00BE7F2C" w:rsidRPr="001E53AA" w:rsidRDefault="00BE7F2C" w:rsidP="00824E4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D6F5BA" w14:textId="77777777" w:rsidR="00BE7F2C" w:rsidRPr="001E53AA" w:rsidRDefault="00BE7F2C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DC307" w14:textId="77777777" w:rsidR="00BE7F2C" w:rsidRPr="001E53AA" w:rsidRDefault="00BE7F2C" w:rsidP="00824E40">
            <w:pPr>
              <w:rPr>
                <w:sz w:val="24"/>
                <w:szCs w:val="24"/>
              </w:rPr>
            </w:pPr>
          </w:p>
        </w:tc>
      </w:tr>
      <w:tr w:rsidR="00BE7F2C" w:rsidRPr="001E53AA" w14:paraId="7DC848AC" w14:textId="77777777" w:rsidTr="00242374">
        <w:tc>
          <w:tcPr>
            <w:tcW w:w="496" w:type="dxa"/>
          </w:tcPr>
          <w:p w14:paraId="5B4B1A64" w14:textId="05A359EE" w:rsidR="00BE7F2C" w:rsidRDefault="00BE7F2C" w:rsidP="00824E40">
            <w:r>
              <w:t xml:space="preserve">9. </w:t>
            </w:r>
          </w:p>
        </w:tc>
        <w:tc>
          <w:tcPr>
            <w:tcW w:w="2334" w:type="dxa"/>
          </w:tcPr>
          <w:p w14:paraId="1382EC95" w14:textId="68BB84C1" w:rsidR="00305A96" w:rsidRPr="00305A96" w:rsidRDefault="00305A96" w:rsidP="00305A96">
            <w:pPr>
              <w:rPr>
                <w:rFonts w:cstheme="minorHAnsi"/>
              </w:rPr>
            </w:pPr>
            <w:r w:rsidRPr="00305A96">
              <w:rPr>
                <w:rFonts w:cstheme="minorHAnsi"/>
                <w:b/>
                <w:bCs/>
              </w:rPr>
              <w:t>Clinex W3 Forte</w:t>
            </w:r>
            <w:r w:rsidRPr="00305A96">
              <w:rPr>
                <w:rFonts w:cstheme="minorHAnsi"/>
              </w:rPr>
              <w:t xml:space="preserve"> Płyn do Czyszczenia FUG w Sprayu</w:t>
            </w:r>
            <w:r>
              <w:rPr>
                <w:rFonts w:cstheme="minorHAnsi"/>
              </w:rPr>
              <w:t>. Poj. – 1 l</w:t>
            </w:r>
          </w:p>
          <w:p w14:paraId="6B4056DA" w14:textId="77777777" w:rsidR="00BE7F2C" w:rsidRDefault="00BE7F2C" w:rsidP="00824E40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E50D1F3" w14:textId="05ED6C35" w:rsidR="00BE7F2C" w:rsidRDefault="00305A96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14:paraId="1D93085C" w14:textId="005CD4D2" w:rsidR="00BE7F2C" w:rsidRDefault="00305A96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CB463ED" w14:textId="77777777" w:rsidR="00BE7F2C" w:rsidRPr="001E53AA" w:rsidRDefault="00BE7F2C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A3EE9" w14:textId="77777777" w:rsidR="00BE7F2C" w:rsidRPr="001E53AA" w:rsidRDefault="00BE7F2C" w:rsidP="00824E4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FC32E2" w14:textId="77777777" w:rsidR="00BE7F2C" w:rsidRPr="001E53AA" w:rsidRDefault="00BE7F2C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38D174" w14:textId="77777777" w:rsidR="00BE7F2C" w:rsidRPr="001E53AA" w:rsidRDefault="00BE7F2C" w:rsidP="00824E40">
            <w:pPr>
              <w:rPr>
                <w:sz w:val="24"/>
                <w:szCs w:val="24"/>
              </w:rPr>
            </w:pPr>
          </w:p>
        </w:tc>
      </w:tr>
      <w:tr w:rsidR="00D402B2" w:rsidRPr="001E53AA" w14:paraId="2BA3FAAA" w14:textId="77777777" w:rsidTr="00242374">
        <w:tc>
          <w:tcPr>
            <w:tcW w:w="496" w:type="dxa"/>
          </w:tcPr>
          <w:p w14:paraId="32538B8D" w14:textId="7B95FC84" w:rsidR="00D402B2" w:rsidRDefault="00D402B2" w:rsidP="00824E40">
            <w:r>
              <w:t>10.</w:t>
            </w:r>
          </w:p>
        </w:tc>
        <w:tc>
          <w:tcPr>
            <w:tcW w:w="2334" w:type="dxa"/>
          </w:tcPr>
          <w:p w14:paraId="1E714D26" w14:textId="77777777" w:rsidR="00D402B2" w:rsidRDefault="00D402B2" w:rsidP="00305A9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Płyn do maszynowego mycia naczyń</w:t>
            </w:r>
            <w:r w:rsidR="00E03169">
              <w:rPr>
                <w:rFonts w:cstheme="minorHAnsi"/>
                <w:b/>
                <w:bCs/>
              </w:rPr>
              <w:t xml:space="preserve"> </w:t>
            </w:r>
          </w:p>
          <w:p w14:paraId="7BA96E76" w14:textId="77777777" w:rsidR="00650891" w:rsidRDefault="00650891" w:rsidP="00650891">
            <w:pPr>
              <w:rPr>
                <w:rFonts w:cstheme="minorHAnsi"/>
              </w:rPr>
            </w:pPr>
            <w:r w:rsidRPr="00242374">
              <w:rPr>
                <w:rFonts w:cstheme="minorHAnsi"/>
                <w:b/>
                <w:bCs/>
              </w:rPr>
              <w:t>Winterhalter</w:t>
            </w:r>
            <w:r>
              <w:rPr>
                <w:rFonts w:cstheme="minorHAnsi"/>
              </w:rPr>
              <w:t xml:space="preserve"> </w:t>
            </w:r>
          </w:p>
          <w:p w14:paraId="4A1D6143" w14:textId="6FE5BE8B" w:rsidR="00650891" w:rsidRPr="00305A96" w:rsidRDefault="00650891" w:rsidP="00650891">
            <w:pPr>
              <w:rPr>
                <w:rFonts w:cstheme="minorHAns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Kanister 20 l</w:t>
            </w:r>
          </w:p>
        </w:tc>
        <w:tc>
          <w:tcPr>
            <w:tcW w:w="851" w:type="dxa"/>
          </w:tcPr>
          <w:p w14:paraId="64292B4B" w14:textId="1E266D40" w:rsidR="00D402B2" w:rsidRDefault="00650891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14:paraId="1A6EC1ED" w14:textId="4339F868" w:rsidR="00D402B2" w:rsidRDefault="00650891" w:rsidP="0082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12673C" w14:textId="77777777" w:rsidR="00D402B2" w:rsidRPr="001E53AA" w:rsidRDefault="00D402B2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F1CE0" w14:textId="77777777" w:rsidR="00D402B2" w:rsidRPr="001E53AA" w:rsidRDefault="00D402B2" w:rsidP="00824E4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D37A10" w14:textId="77777777" w:rsidR="00D402B2" w:rsidRPr="001E53AA" w:rsidRDefault="00D402B2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FEBCF6" w14:textId="77777777" w:rsidR="00D402B2" w:rsidRPr="001E53AA" w:rsidRDefault="00D402B2" w:rsidP="00824E40">
            <w:pPr>
              <w:rPr>
                <w:sz w:val="24"/>
                <w:szCs w:val="24"/>
              </w:rPr>
            </w:pPr>
          </w:p>
        </w:tc>
      </w:tr>
      <w:tr w:rsidR="00650891" w:rsidRPr="001E53AA" w14:paraId="0E9D4940" w14:textId="46AC3DC8" w:rsidTr="00650891">
        <w:tc>
          <w:tcPr>
            <w:tcW w:w="6374" w:type="dxa"/>
            <w:gridSpan w:val="5"/>
          </w:tcPr>
          <w:p w14:paraId="31D2C935" w14:textId="77777777" w:rsidR="00650891" w:rsidRDefault="00650891" w:rsidP="00824E40">
            <w:pPr>
              <w:rPr>
                <w:sz w:val="24"/>
                <w:szCs w:val="24"/>
              </w:rPr>
            </w:pPr>
          </w:p>
          <w:p w14:paraId="39D34F58" w14:textId="7826DA3C" w:rsidR="00650891" w:rsidRDefault="00650891" w:rsidP="00824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  <w:p w14:paraId="1346EA89" w14:textId="77777777" w:rsidR="00650891" w:rsidRPr="001E53AA" w:rsidRDefault="00650891" w:rsidP="00824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A03DFF" w14:textId="77777777" w:rsidR="00650891" w:rsidRPr="001E53AA" w:rsidRDefault="00650891" w:rsidP="00824E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8772A43" w14:textId="77777777" w:rsidR="00650891" w:rsidRPr="001E53AA" w:rsidRDefault="00650891" w:rsidP="00824E4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58CAF580" w14:textId="77777777" w:rsidR="00650891" w:rsidRPr="001E53AA" w:rsidRDefault="00650891" w:rsidP="00824E40">
            <w:pPr>
              <w:rPr>
                <w:sz w:val="24"/>
                <w:szCs w:val="24"/>
              </w:rPr>
            </w:pPr>
          </w:p>
        </w:tc>
      </w:tr>
    </w:tbl>
    <w:p w14:paraId="2E826934" w14:textId="5C0ABE90" w:rsidR="007947A4" w:rsidRDefault="007947A4" w:rsidP="008D7EE9">
      <w:pPr>
        <w:rPr>
          <w:b/>
          <w:bCs/>
        </w:rPr>
      </w:pPr>
    </w:p>
    <w:p w14:paraId="233D8FE1" w14:textId="03AA1438" w:rsidR="007947A4" w:rsidRDefault="007947A4" w:rsidP="00032731">
      <w:pPr>
        <w:jc w:val="center"/>
        <w:rPr>
          <w:b/>
          <w:bCs/>
        </w:rPr>
      </w:pPr>
      <w:r>
        <w:rPr>
          <w:b/>
          <w:bCs/>
        </w:rPr>
        <w:t>Część III</w:t>
      </w:r>
    </w:p>
    <w:p w14:paraId="2ED6675C" w14:textId="418536F1" w:rsidR="007947A4" w:rsidRDefault="007947A4" w:rsidP="00032731">
      <w:pPr>
        <w:jc w:val="center"/>
        <w:rPr>
          <w:rFonts w:ascii="Tahoma" w:hAnsi="Tahoma" w:cs="Tahoma"/>
          <w:b/>
          <w:bCs/>
          <w:sz w:val="17"/>
          <w:szCs w:val="17"/>
          <w:shd w:val="clear" w:color="auto" w:fill="FFFFFF"/>
        </w:rPr>
      </w:pPr>
      <w:r>
        <w:rPr>
          <w:rFonts w:ascii="Tahoma" w:hAnsi="Tahoma" w:cs="Tahoma"/>
          <w:b/>
          <w:bCs/>
          <w:sz w:val="17"/>
          <w:szCs w:val="17"/>
          <w:shd w:val="clear" w:color="auto" w:fill="FFFFFF"/>
        </w:rPr>
        <w:t>A</w:t>
      </w:r>
      <w:r w:rsidRPr="007947A4">
        <w:rPr>
          <w:rFonts w:ascii="Tahoma" w:hAnsi="Tahoma" w:cs="Tahoma"/>
          <w:b/>
          <w:bCs/>
          <w:sz w:val="17"/>
          <w:szCs w:val="17"/>
          <w:shd w:val="clear" w:color="auto" w:fill="FFFFFF"/>
        </w:rPr>
        <w:t>rtykuły higieniczn</w:t>
      </w:r>
      <w:r>
        <w:rPr>
          <w:rFonts w:ascii="Tahoma" w:hAnsi="Tahoma" w:cs="Tahoma"/>
          <w:b/>
          <w:bCs/>
          <w:sz w:val="17"/>
          <w:szCs w:val="17"/>
          <w:shd w:val="clear" w:color="auto" w:fill="FFFFFF"/>
        </w:rPr>
        <w:t>e</w:t>
      </w:r>
      <w:r w:rsidRPr="007947A4">
        <w:rPr>
          <w:rFonts w:ascii="Tahoma" w:hAnsi="Tahoma" w:cs="Tahoma"/>
          <w:b/>
          <w:bCs/>
          <w:sz w:val="17"/>
          <w:szCs w:val="17"/>
          <w:shd w:val="clear" w:color="auto" w:fill="FFFFFF"/>
        </w:rPr>
        <w:t>, będące wsadem do pojemników  TORK </w:t>
      </w:r>
    </w:p>
    <w:p w14:paraId="1F5476ED" w14:textId="4DA99967" w:rsidR="004D6F7E" w:rsidRDefault="004D6F7E" w:rsidP="00032731">
      <w:pPr>
        <w:jc w:val="center"/>
        <w:rPr>
          <w:rFonts w:ascii="Tahoma" w:hAnsi="Tahoma" w:cs="Tahoma"/>
          <w:b/>
          <w:bCs/>
          <w:sz w:val="17"/>
          <w:szCs w:val="17"/>
          <w:shd w:val="clear" w:color="auto" w:fill="FFFFFF"/>
        </w:rPr>
      </w:pPr>
      <w:r>
        <w:rPr>
          <w:rFonts w:ascii="Tahoma" w:hAnsi="Tahoma" w:cs="Tahoma"/>
          <w:b/>
          <w:bCs/>
          <w:sz w:val="17"/>
          <w:szCs w:val="17"/>
          <w:shd w:val="clear" w:color="auto" w:fill="FFFFFF"/>
        </w:rPr>
        <w:t>Kod CPV: 33770000-8, 33711900-6</w:t>
      </w:r>
    </w:p>
    <w:p w14:paraId="3EDA1B92" w14:textId="77777777" w:rsidR="00650891" w:rsidRPr="007947A4" w:rsidRDefault="00650891" w:rsidP="00032731">
      <w:pPr>
        <w:jc w:val="center"/>
        <w:rPr>
          <w:b/>
          <w:bCs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96"/>
        <w:gridCol w:w="2333"/>
        <w:gridCol w:w="851"/>
        <w:gridCol w:w="1417"/>
        <w:gridCol w:w="1276"/>
        <w:gridCol w:w="1703"/>
        <w:gridCol w:w="709"/>
        <w:gridCol w:w="1700"/>
      </w:tblGrid>
      <w:tr w:rsidR="00094BEF" w:rsidRPr="0017563F" w14:paraId="457EA4AD" w14:textId="77777777" w:rsidTr="00094BEF">
        <w:tc>
          <w:tcPr>
            <w:tcW w:w="496" w:type="dxa"/>
          </w:tcPr>
          <w:p w14:paraId="1BDBD47F" w14:textId="77777777" w:rsidR="00094BEF" w:rsidRPr="006E1A6D" w:rsidRDefault="00094BEF" w:rsidP="007A32E5">
            <w:r w:rsidRPr="006E1A6D">
              <w:t>L.p</w:t>
            </w:r>
          </w:p>
        </w:tc>
        <w:tc>
          <w:tcPr>
            <w:tcW w:w="2334" w:type="dxa"/>
          </w:tcPr>
          <w:p w14:paraId="5B73C934" w14:textId="77777777" w:rsidR="00094BEF" w:rsidRPr="00686CA8" w:rsidRDefault="00094BEF" w:rsidP="007A32E5">
            <w:pPr>
              <w:rPr>
                <w:rFonts w:cstheme="minorHAnsi"/>
              </w:rPr>
            </w:pPr>
            <w:r w:rsidRPr="00686CA8">
              <w:rPr>
                <w:rFonts w:cstheme="minorHAnsi"/>
              </w:rPr>
              <w:t>Nazwa towaru</w:t>
            </w:r>
          </w:p>
        </w:tc>
        <w:tc>
          <w:tcPr>
            <w:tcW w:w="851" w:type="dxa"/>
          </w:tcPr>
          <w:p w14:paraId="4284DA26" w14:textId="77777777" w:rsidR="00094BEF" w:rsidRPr="0017563F" w:rsidRDefault="00094BEF" w:rsidP="007A32E5">
            <w:pPr>
              <w:jc w:val="center"/>
            </w:pPr>
            <w:r w:rsidRPr="0017563F">
              <w:t>Jedn.</w:t>
            </w:r>
          </w:p>
          <w:p w14:paraId="7DB1BB9E" w14:textId="77777777" w:rsidR="00094BEF" w:rsidRPr="0017563F" w:rsidRDefault="00094BEF" w:rsidP="007A32E5">
            <w:pPr>
              <w:jc w:val="center"/>
            </w:pPr>
            <w:r w:rsidRPr="0017563F">
              <w:t>miary</w:t>
            </w:r>
          </w:p>
        </w:tc>
        <w:tc>
          <w:tcPr>
            <w:tcW w:w="1417" w:type="dxa"/>
          </w:tcPr>
          <w:p w14:paraId="2677981B" w14:textId="77777777" w:rsidR="00094BEF" w:rsidRPr="0017563F" w:rsidRDefault="00094BEF" w:rsidP="007A32E5">
            <w:r w:rsidRPr="0017563F">
              <w:t>Planowana ilość zamówienia</w:t>
            </w:r>
          </w:p>
        </w:tc>
        <w:tc>
          <w:tcPr>
            <w:tcW w:w="1276" w:type="dxa"/>
          </w:tcPr>
          <w:p w14:paraId="55131973" w14:textId="77777777" w:rsidR="00094BEF" w:rsidRPr="0017563F" w:rsidRDefault="00094BEF" w:rsidP="007A32E5">
            <w:r w:rsidRPr="0017563F">
              <w:t>Cena jedn.</w:t>
            </w:r>
          </w:p>
          <w:p w14:paraId="58C44238" w14:textId="77777777" w:rsidR="00094BEF" w:rsidRPr="0017563F" w:rsidRDefault="00094BEF" w:rsidP="007A32E5">
            <w:r w:rsidRPr="0017563F">
              <w:t>netto (zł)</w:t>
            </w:r>
          </w:p>
        </w:tc>
        <w:tc>
          <w:tcPr>
            <w:tcW w:w="1701" w:type="dxa"/>
          </w:tcPr>
          <w:p w14:paraId="7C2D3854" w14:textId="77777777" w:rsidR="00094BEF" w:rsidRPr="0017563F" w:rsidRDefault="00094BEF" w:rsidP="007A32E5">
            <w:r w:rsidRPr="0017563F">
              <w:t>Łączna wartość netto (zł)</w:t>
            </w:r>
          </w:p>
        </w:tc>
        <w:tc>
          <w:tcPr>
            <w:tcW w:w="709" w:type="dxa"/>
          </w:tcPr>
          <w:p w14:paraId="6DD6F47C" w14:textId="77777777" w:rsidR="00094BEF" w:rsidRPr="0017563F" w:rsidRDefault="00094BEF" w:rsidP="007A32E5">
            <w:r w:rsidRPr="0017563F">
              <w:t>VAT</w:t>
            </w:r>
          </w:p>
          <w:p w14:paraId="6A6E308E" w14:textId="77777777" w:rsidR="00094BEF" w:rsidRPr="0017563F" w:rsidRDefault="00094BEF" w:rsidP="007A32E5">
            <w:r w:rsidRPr="0017563F">
              <w:t>%</w:t>
            </w:r>
          </w:p>
        </w:tc>
        <w:tc>
          <w:tcPr>
            <w:tcW w:w="1701" w:type="dxa"/>
          </w:tcPr>
          <w:p w14:paraId="2049AD00" w14:textId="77777777" w:rsidR="00094BEF" w:rsidRPr="0017563F" w:rsidRDefault="00094BEF" w:rsidP="007A32E5">
            <w:r w:rsidRPr="0017563F">
              <w:t>Łączna wartość brutto  (zł)</w:t>
            </w:r>
          </w:p>
        </w:tc>
      </w:tr>
      <w:tr w:rsidR="00094BEF" w:rsidRPr="001E53AA" w14:paraId="21FED308" w14:textId="77777777" w:rsidTr="00094BEF">
        <w:tc>
          <w:tcPr>
            <w:tcW w:w="496" w:type="dxa"/>
          </w:tcPr>
          <w:p w14:paraId="26806C39" w14:textId="77777777" w:rsidR="00094BEF" w:rsidRPr="006E1A6D" w:rsidRDefault="00094BEF" w:rsidP="007A32E5">
            <w:r>
              <w:t>1.</w:t>
            </w:r>
          </w:p>
        </w:tc>
        <w:tc>
          <w:tcPr>
            <w:tcW w:w="2334" w:type="dxa"/>
          </w:tcPr>
          <w:p w14:paraId="27C48559" w14:textId="2E5C7D41" w:rsidR="00094BEF" w:rsidRPr="00686CA8" w:rsidRDefault="00094BEF" w:rsidP="007A32E5">
            <w:pPr>
              <w:rPr>
                <w:rFonts w:cstheme="minorHAnsi"/>
              </w:rPr>
            </w:pPr>
            <w:r>
              <w:rPr>
                <w:rFonts w:cstheme="minorHAnsi"/>
              </w:rPr>
              <w:t>Mydło w płynie - wkład</w:t>
            </w:r>
          </w:p>
          <w:p w14:paraId="393C7B7A" w14:textId="169512E0" w:rsidR="00094BEF" w:rsidRPr="007F28F5" w:rsidRDefault="00094BEF" w:rsidP="007A32E5">
            <w:pPr>
              <w:rPr>
                <w:rFonts w:cstheme="minorHAnsi"/>
              </w:rPr>
            </w:pPr>
            <w:r w:rsidRPr="007F28F5">
              <w:rPr>
                <w:rFonts w:cstheme="minorHAnsi"/>
              </w:rPr>
              <w:t>Poj. 1000ml</w:t>
            </w:r>
            <w:r w:rsidRPr="007F28F5">
              <w:rPr>
                <w:rFonts w:cstheme="minorHAnsi"/>
                <w:color w:val="121214"/>
                <w:spacing w:val="-15"/>
              </w:rPr>
              <w:t xml:space="preserve"> Tork Liquid Soap Dispenser S1, S11</w:t>
            </w:r>
          </w:p>
        </w:tc>
        <w:tc>
          <w:tcPr>
            <w:tcW w:w="851" w:type="dxa"/>
          </w:tcPr>
          <w:p w14:paraId="45E2520D" w14:textId="77777777" w:rsidR="00094BEF" w:rsidRPr="001E53AA" w:rsidRDefault="00094BEF" w:rsidP="007A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14:paraId="16728794" w14:textId="3B160D89" w:rsidR="00094BEF" w:rsidRPr="001E53AA" w:rsidRDefault="00094BEF" w:rsidP="007A3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42C7FDDA" w14:textId="77777777" w:rsidR="00094BEF" w:rsidRPr="001E53AA" w:rsidRDefault="00094BEF" w:rsidP="007A32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6259CF" w14:textId="77777777" w:rsidR="00094BEF" w:rsidRPr="001E53AA" w:rsidRDefault="00094BEF" w:rsidP="007A32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1C03DD" w14:textId="77777777" w:rsidR="00094BEF" w:rsidRPr="001E53AA" w:rsidRDefault="00094BEF" w:rsidP="007A32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CCE875" w14:textId="77777777" w:rsidR="00094BEF" w:rsidRPr="001E53AA" w:rsidRDefault="00094BEF" w:rsidP="007A32E5">
            <w:pPr>
              <w:rPr>
                <w:sz w:val="24"/>
                <w:szCs w:val="24"/>
              </w:rPr>
            </w:pPr>
          </w:p>
        </w:tc>
      </w:tr>
      <w:tr w:rsidR="00094BEF" w:rsidRPr="00CD6089" w14:paraId="7A37A498" w14:textId="77777777" w:rsidTr="00094BEF">
        <w:tc>
          <w:tcPr>
            <w:tcW w:w="496" w:type="dxa"/>
          </w:tcPr>
          <w:p w14:paraId="1804A0D3" w14:textId="36F74510" w:rsidR="00094BEF" w:rsidRPr="00CD6089" w:rsidRDefault="00094BEF" w:rsidP="007A32E5">
            <w:pPr>
              <w:rPr>
                <w:rFonts w:cstheme="minorHAnsi"/>
              </w:rPr>
            </w:pPr>
            <w:r w:rsidRPr="00CD6089">
              <w:rPr>
                <w:rFonts w:cstheme="minorHAnsi"/>
              </w:rPr>
              <w:t xml:space="preserve">2. </w:t>
            </w:r>
          </w:p>
        </w:tc>
        <w:tc>
          <w:tcPr>
            <w:tcW w:w="2334" w:type="dxa"/>
          </w:tcPr>
          <w:p w14:paraId="049A8D08" w14:textId="23F089F2" w:rsidR="00094BEF" w:rsidRPr="00CD6089" w:rsidRDefault="00094BEF" w:rsidP="007A32E5">
            <w:pPr>
              <w:rPr>
                <w:rFonts w:cstheme="minorHAnsi"/>
              </w:rPr>
            </w:pPr>
            <w:r w:rsidRPr="00CD6089">
              <w:rPr>
                <w:rFonts w:cstheme="minorHAnsi"/>
              </w:rPr>
              <w:t>Mydło w pianie – wkład</w:t>
            </w:r>
            <w:r>
              <w:rPr>
                <w:rFonts w:cstheme="minorHAnsi"/>
              </w:rPr>
              <w:t>, poj. 1000ml</w:t>
            </w:r>
            <w:r w:rsidRPr="007F76B2">
              <w:rPr>
                <w:rFonts w:cstheme="minorHAnsi"/>
                <w:color w:val="3F3F3F"/>
                <w:spacing w:val="-2"/>
                <w:shd w:val="clear" w:color="auto" w:fill="F8FAFC"/>
              </w:rPr>
              <w:t xml:space="preserve"> System S4</w:t>
            </w:r>
          </w:p>
        </w:tc>
        <w:tc>
          <w:tcPr>
            <w:tcW w:w="851" w:type="dxa"/>
          </w:tcPr>
          <w:p w14:paraId="69B80488" w14:textId="7B095A69" w:rsidR="00094BEF" w:rsidRPr="00CD6089" w:rsidRDefault="00094BEF" w:rsidP="007A3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</w:p>
        </w:tc>
        <w:tc>
          <w:tcPr>
            <w:tcW w:w="1417" w:type="dxa"/>
          </w:tcPr>
          <w:p w14:paraId="5392B709" w14:textId="30DE6821" w:rsidR="00094BEF" w:rsidRPr="00CD6089" w:rsidRDefault="00094BEF" w:rsidP="007A3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3E84C81C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6FDACF9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CE174EB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04F3883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</w:tr>
      <w:tr w:rsidR="00094BEF" w:rsidRPr="00CD6089" w14:paraId="61D26D8D" w14:textId="77777777" w:rsidTr="00094BEF">
        <w:tc>
          <w:tcPr>
            <w:tcW w:w="496" w:type="dxa"/>
          </w:tcPr>
          <w:p w14:paraId="78CF2CD4" w14:textId="00119C31" w:rsidR="00094BEF" w:rsidRPr="00CD6089" w:rsidRDefault="00094BEF" w:rsidP="007A32E5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334" w:type="dxa"/>
          </w:tcPr>
          <w:p w14:paraId="14C41E18" w14:textId="5A78CE18" w:rsidR="00094BEF" w:rsidRPr="00AE3A51" w:rsidRDefault="00094BEF" w:rsidP="00094BEF">
            <w:pPr>
              <w:spacing w:line="276" w:lineRule="auto"/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Czyściwo papierowe do lekkich zabrudzeń</w:t>
            </w:r>
            <w:r w:rsidRPr="00736216">
              <w:rPr>
                <w:rFonts w:cstheme="minorHAnsi"/>
                <w:color w:val="3F3F3F"/>
                <w:spacing w:val="-2"/>
                <w:sz w:val="20"/>
                <w:szCs w:val="20"/>
                <w:shd w:val="clear" w:color="auto" w:fill="F8FAFC"/>
              </w:rPr>
              <w:t xml:space="preserve"> Tork Reflex™ dozownika do ręczników centralnie dozowanych po jednym listku. </w:t>
            </w: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 xml:space="preserve">M4 - System </w:t>
            </w:r>
          </w:p>
          <w:p w14:paraId="42C32D66" w14:textId="77777777" w:rsidR="00094BEF" w:rsidRPr="00AE3A51" w:rsidRDefault="00094BEF" w:rsidP="00094BEF">
            <w:pPr>
              <w:spacing w:line="276" w:lineRule="auto"/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</w:pP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Długość rolki</w:t>
            </w:r>
            <w:r w:rsidRPr="00736216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300 m</w:t>
            </w:r>
            <w:r w:rsidRPr="00736216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 xml:space="preserve">, </w:t>
            </w: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Szerokość rolki</w:t>
            </w:r>
          </w:p>
          <w:p w14:paraId="54B1821D" w14:textId="77777777" w:rsidR="00094BEF" w:rsidRPr="00AE3A51" w:rsidRDefault="00094BEF" w:rsidP="00094BEF">
            <w:pPr>
              <w:spacing w:line="276" w:lineRule="auto"/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</w:pP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19.8 cm</w:t>
            </w:r>
            <w:r w:rsidRPr="00736216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Średnica rolki</w:t>
            </w:r>
            <w:r w:rsidRPr="00736216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19.5 cm</w:t>
            </w:r>
            <w:r w:rsidRPr="00736216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Liczba odcinków</w:t>
            </w:r>
          </w:p>
          <w:p w14:paraId="38D96721" w14:textId="77777777" w:rsidR="00094BEF" w:rsidRPr="00AE3A51" w:rsidRDefault="00094BEF" w:rsidP="00094BEF">
            <w:pPr>
              <w:spacing w:line="276" w:lineRule="auto"/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</w:pP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857</w:t>
            </w:r>
            <w:r w:rsidRPr="00A11532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 xml:space="preserve">, </w:t>
            </w: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Długość odcinka</w:t>
            </w:r>
            <w:r w:rsidRPr="00A11532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35 cm</w:t>
            </w:r>
            <w:r w:rsidRPr="00A11532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 xml:space="preserve">, </w:t>
            </w: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Wewnętrzna średnica gilzy</w:t>
            </w:r>
            <w:r w:rsidRPr="00A11532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AE3A51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>5.9 cm</w:t>
            </w:r>
            <w:r w:rsidRPr="00A11532">
              <w:rPr>
                <w:rFonts w:eastAsia="Times New Roman" w:cstheme="minorHAnsi"/>
                <w:color w:val="3F3F3F"/>
                <w:spacing w:val="-2"/>
                <w:sz w:val="20"/>
                <w:szCs w:val="20"/>
                <w:lang w:eastAsia="pl-PL"/>
              </w:rPr>
              <w:t xml:space="preserve"> </w:t>
            </w:r>
          </w:p>
          <w:p w14:paraId="3EF7B3E2" w14:textId="0756399A" w:rsidR="00094BEF" w:rsidRPr="00CD6089" w:rsidRDefault="00094BEF" w:rsidP="007A32E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3D6D92D" w14:textId="48069701" w:rsidR="00094BEF" w:rsidRDefault="00094BEF" w:rsidP="007A3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417" w:type="dxa"/>
          </w:tcPr>
          <w:p w14:paraId="2456677F" w14:textId="3F35D97E" w:rsidR="00094BEF" w:rsidRDefault="00AB78B6" w:rsidP="007A3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270</w:t>
            </w:r>
          </w:p>
        </w:tc>
        <w:tc>
          <w:tcPr>
            <w:tcW w:w="1276" w:type="dxa"/>
          </w:tcPr>
          <w:p w14:paraId="21CD25F1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63547DF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55130E20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711D2D7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</w:tr>
      <w:tr w:rsidR="00094BEF" w:rsidRPr="00CD6089" w14:paraId="45837FDE" w14:textId="77777777" w:rsidTr="00094BEF">
        <w:tc>
          <w:tcPr>
            <w:tcW w:w="496" w:type="dxa"/>
          </w:tcPr>
          <w:p w14:paraId="5CDED272" w14:textId="3F785183" w:rsidR="00094BEF" w:rsidRDefault="00094BEF" w:rsidP="007A32E5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334" w:type="dxa"/>
          </w:tcPr>
          <w:p w14:paraId="4E34310D" w14:textId="16D4E063" w:rsidR="00094BEF" w:rsidRPr="004545DD" w:rsidRDefault="00094BEF" w:rsidP="004545DD">
            <w:pPr>
              <w:pStyle w:val="Nagwek2"/>
              <w:shd w:val="clear" w:color="auto" w:fill="FFFFFF"/>
              <w:spacing w:before="0" w:after="15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545D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Papier toalet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owy </w:t>
            </w:r>
            <w:r w:rsidRPr="004545D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Premium Mini Jumbo </w:t>
            </w:r>
            <w:r>
              <w:rPr>
                <w:rFonts w:cstheme="minorHAnsi"/>
                <w:color w:val="3F3F3F"/>
                <w:spacing w:val="-2"/>
                <w:sz w:val="20"/>
                <w:szCs w:val="20"/>
                <w:shd w:val="clear" w:color="auto" w:fill="F8FAFC"/>
              </w:rPr>
              <w:t>System toaletowy T2, długość rolki – 170 cm, szerokość rolki – 9,5 cm, średnica rolki 19 cm, warstwy : 2, wewnętrzna średnica gilzy : 5,9 cm. Liczba arkuszy: 1214</w:t>
            </w:r>
          </w:p>
          <w:p w14:paraId="6B3C3E0C" w14:textId="7647C610" w:rsidR="00094BEF" w:rsidRDefault="00094BEF" w:rsidP="007A32E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C7BF711" w14:textId="2BB729F0" w:rsidR="00094BEF" w:rsidRDefault="00094BEF" w:rsidP="007A3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417" w:type="dxa"/>
          </w:tcPr>
          <w:p w14:paraId="0AC1EE98" w14:textId="5D2364E1" w:rsidR="00094BEF" w:rsidRDefault="00094BEF" w:rsidP="007A32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276" w:type="dxa"/>
          </w:tcPr>
          <w:p w14:paraId="4CEAEAAA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3948BF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0FA8A666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40456D1" w14:textId="77777777" w:rsidR="00094BEF" w:rsidRPr="00CD6089" w:rsidRDefault="00094BEF" w:rsidP="007A32E5">
            <w:pPr>
              <w:rPr>
                <w:rFonts w:cstheme="minorHAnsi"/>
              </w:rPr>
            </w:pPr>
          </w:p>
        </w:tc>
      </w:tr>
      <w:tr w:rsidR="00650891" w:rsidRPr="00CD6089" w14:paraId="05FE6298" w14:textId="77777777" w:rsidTr="00650891">
        <w:tc>
          <w:tcPr>
            <w:tcW w:w="6374" w:type="dxa"/>
            <w:gridSpan w:val="5"/>
          </w:tcPr>
          <w:p w14:paraId="4ADD4E63" w14:textId="77777777" w:rsidR="00650891" w:rsidRDefault="00650891" w:rsidP="007A32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</w:t>
            </w:r>
          </w:p>
          <w:p w14:paraId="1B631BA2" w14:textId="7D163964" w:rsidR="00650891" w:rsidRPr="00CD6089" w:rsidRDefault="00650891" w:rsidP="007A32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Razem :</w:t>
            </w:r>
          </w:p>
        </w:tc>
        <w:tc>
          <w:tcPr>
            <w:tcW w:w="1704" w:type="dxa"/>
          </w:tcPr>
          <w:p w14:paraId="4427E01B" w14:textId="77777777" w:rsidR="00650891" w:rsidRPr="00CD6089" w:rsidRDefault="00650891" w:rsidP="007A32E5">
            <w:pPr>
              <w:rPr>
                <w:rFonts w:cstheme="minorHAnsi"/>
              </w:rPr>
            </w:pPr>
          </w:p>
        </w:tc>
        <w:tc>
          <w:tcPr>
            <w:tcW w:w="706" w:type="dxa"/>
          </w:tcPr>
          <w:p w14:paraId="35273A7A" w14:textId="77777777" w:rsidR="00650891" w:rsidRPr="00CD6089" w:rsidRDefault="00650891" w:rsidP="007A32E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48CD45DF" w14:textId="2D5BC87D" w:rsidR="00650891" w:rsidRPr="00CD6089" w:rsidRDefault="00650891" w:rsidP="007A32E5">
            <w:pPr>
              <w:rPr>
                <w:rFonts w:cstheme="minorHAnsi"/>
              </w:rPr>
            </w:pPr>
          </w:p>
        </w:tc>
      </w:tr>
    </w:tbl>
    <w:p w14:paraId="74131A10" w14:textId="77777777" w:rsidR="007947A4" w:rsidRDefault="007947A4" w:rsidP="00032731">
      <w:pPr>
        <w:jc w:val="center"/>
        <w:rPr>
          <w:rFonts w:cstheme="minorHAnsi"/>
        </w:rPr>
      </w:pPr>
    </w:p>
    <w:p w14:paraId="1EB9140D" w14:textId="77777777" w:rsidR="00B40210" w:rsidRDefault="00B40210" w:rsidP="00032731">
      <w:pPr>
        <w:jc w:val="center"/>
        <w:rPr>
          <w:rFonts w:cstheme="minorHAnsi"/>
        </w:rPr>
      </w:pPr>
    </w:p>
    <w:p w14:paraId="4EA60F97" w14:textId="77777777" w:rsidR="00B40210" w:rsidRDefault="00B40210" w:rsidP="00032731">
      <w:pPr>
        <w:jc w:val="center"/>
        <w:rPr>
          <w:rFonts w:cstheme="minorHAnsi"/>
        </w:rPr>
      </w:pPr>
    </w:p>
    <w:p w14:paraId="4D9807BA" w14:textId="77777777" w:rsidR="00B40210" w:rsidRDefault="00B40210" w:rsidP="00032731">
      <w:pPr>
        <w:jc w:val="center"/>
        <w:rPr>
          <w:rFonts w:cstheme="minorHAnsi"/>
        </w:rPr>
      </w:pPr>
    </w:p>
    <w:p w14:paraId="341F8358" w14:textId="77777777" w:rsidR="00B40210" w:rsidRDefault="00B40210" w:rsidP="00032731">
      <w:pPr>
        <w:jc w:val="center"/>
        <w:rPr>
          <w:rFonts w:cstheme="minorHAnsi"/>
        </w:rPr>
      </w:pPr>
    </w:p>
    <w:p w14:paraId="2F28D8B8" w14:textId="77777777" w:rsidR="00B40210" w:rsidRDefault="00B40210" w:rsidP="00032731">
      <w:pPr>
        <w:jc w:val="center"/>
        <w:rPr>
          <w:rFonts w:cstheme="minorHAnsi"/>
        </w:rPr>
      </w:pPr>
    </w:p>
    <w:p w14:paraId="1FCC6657" w14:textId="77777777" w:rsidR="00B40210" w:rsidRDefault="00B40210" w:rsidP="00650891">
      <w:pPr>
        <w:rPr>
          <w:rFonts w:cstheme="minorHAnsi"/>
        </w:rPr>
      </w:pPr>
    </w:p>
    <w:p w14:paraId="7F7FC215" w14:textId="77777777" w:rsidR="00B40210" w:rsidRPr="00CD6089" w:rsidRDefault="00B40210" w:rsidP="00094BEF">
      <w:pPr>
        <w:rPr>
          <w:rFonts w:cstheme="minorHAnsi"/>
        </w:rPr>
      </w:pPr>
    </w:p>
    <w:p w14:paraId="21C003ED" w14:textId="77777777" w:rsidR="00B40210" w:rsidRDefault="00B40210" w:rsidP="00B40210">
      <w:pPr>
        <w:rPr>
          <w:b/>
          <w:bCs/>
          <w:sz w:val="24"/>
          <w:szCs w:val="24"/>
        </w:rPr>
      </w:pPr>
      <w:bookmarkStart w:id="29" w:name="_Hlk92110770"/>
      <w:r w:rsidRPr="005D6617">
        <w:rPr>
          <w:b/>
          <w:bCs/>
          <w:sz w:val="24"/>
          <w:szCs w:val="24"/>
        </w:rPr>
        <w:t>FORMULARZ CENOWY –– część I</w:t>
      </w:r>
      <w:r>
        <w:rPr>
          <w:b/>
          <w:bCs/>
          <w:sz w:val="24"/>
          <w:szCs w:val="24"/>
        </w:rPr>
        <w:t>V</w:t>
      </w:r>
      <w:r w:rsidRPr="005D6617">
        <w:rPr>
          <w:b/>
          <w:bCs/>
          <w:sz w:val="24"/>
          <w:szCs w:val="24"/>
        </w:rPr>
        <w:t xml:space="preserve"> przedmiotu zamówienia ( artykuły plastikowe i papierowe</w:t>
      </w:r>
      <w:r>
        <w:rPr>
          <w:b/>
          <w:bCs/>
          <w:sz w:val="24"/>
          <w:szCs w:val="24"/>
        </w:rPr>
        <w:t>, cateringowe, jednorazowe</w:t>
      </w:r>
      <w:r w:rsidRPr="005D661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do żywności</w:t>
      </w:r>
      <w:r w:rsidRPr="005D6617">
        <w:rPr>
          <w:b/>
          <w:bCs/>
          <w:sz w:val="24"/>
          <w:szCs w:val="24"/>
        </w:rPr>
        <w:t>)</w:t>
      </w:r>
    </w:p>
    <w:p w14:paraId="5E6369B2" w14:textId="09749A99" w:rsidR="00B40210" w:rsidRPr="005D6617" w:rsidRDefault="00B40210" w:rsidP="00B402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KOD CPV : 39222100 - 5                                                                                                                                                     </w:t>
      </w:r>
    </w:p>
    <w:tbl>
      <w:tblPr>
        <w:tblStyle w:val="Tabela-Siatka"/>
        <w:tblW w:w="10323" w:type="dxa"/>
        <w:tblInd w:w="-431" w:type="dxa"/>
        <w:tblLook w:val="04A0" w:firstRow="1" w:lastRow="0" w:firstColumn="1" w:lastColumn="0" w:noHBand="0" w:noVBand="1"/>
      </w:tblPr>
      <w:tblGrid>
        <w:gridCol w:w="495"/>
        <w:gridCol w:w="3030"/>
        <w:gridCol w:w="737"/>
        <w:gridCol w:w="1137"/>
        <w:gridCol w:w="994"/>
        <w:gridCol w:w="1411"/>
        <w:gridCol w:w="711"/>
        <w:gridCol w:w="1704"/>
        <w:gridCol w:w="104"/>
      </w:tblGrid>
      <w:tr w:rsidR="00094BEF" w14:paraId="63C79703" w14:textId="77777777" w:rsidTr="00650891">
        <w:trPr>
          <w:gridAfter w:val="1"/>
          <w:wAfter w:w="105" w:type="dxa"/>
          <w:trHeight w:val="540"/>
        </w:trPr>
        <w:tc>
          <w:tcPr>
            <w:tcW w:w="495" w:type="dxa"/>
            <w:vMerge w:val="restart"/>
          </w:tcPr>
          <w:bookmarkEnd w:id="29"/>
          <w:p w14:paraId="26DAC043" w14:textId="77777777" w:rsidR="00094BEF" w:rsidRDefault="00094BEF" w:rsidP="00650891">
            <w:r>
              <w:t>Lp.</w:t>
            </w:r>
          </w:p>
        </w:tc>
        <w:tc>
          <w:tcPr>
            <w:tcW w:w="3030" w:type="dxa"/>
            <w:vMerge w:val="restart"/>
          </w:tcPr>
          <w:p w14:paraId="310E81B7" w14:textId="77777777" w:rsidR="00094BEF" w:rsidRDefault="00094BEF" w:rsidP="00650891">
            <w:r w:rsidRPr="00CE559C">
              <w:t>Nazwa artykułu</w:t>
            </w:r>
          </w:p>
        </w:tc>
        <w:tc>
          <w:tcPr>
            <w:tcW w:w="737" w:type="dxa"/>
            <w:vMerge w:val="restart"/>
          </w:tcPr>
          <w:p w14:paraId="149305E0" w14:textId="77777777" w:rsidR="00094BEF" w:rsidRDefault="00094BEF" w:rsidP="00650891">
            <w:r>
              <w:t>Jedn.</w:t>
            </w:r>
          </w:p>
          <w:p w14:paraId="67552549" w14:textId="77777777" w:rsidR="00094BEF" w:rsidRDefault="00094BEF" w:rsidP="00650891">
            <w:r>
              <w:t>Miary</w:t>
            </w:r>
          </w:p>
        </w:tc>
        <w:tc>
          <w:tcPr>
            <w:tcW w:w="1137" w:type="dxa"/>
            <w:vMerge w:val="restart"/>
          </w:tcPr>
          <w:p w14:paraId="4884433A" w14:textId="77777777" w:rsidR="00094BEF" w:rsidRDefault="00094BEF" w:rsidP="00650891">
            <w:r>
              <w:t>Ilość</w:t>
            </w:r>
          </w:p>
          <w:p w14:paraId="1513DC84" w14:textId="77777777" w:rsidR="00094BEF" w:rsidRDefault="00094BEF" w:rsidP="00650891">
            <w:r>
              <w:t>Artykułów</w:t>
            </w:r>
          </w:p>
        </w:tc>
        <w:tc>
          <w:tcPr>
            <w:tcW w:w="994" w:type="dxa"/>
            <w:vMerge w:val="restart"/>
          </w:tcPr>
          <w:p w14:paraId="264329B0" w14:textId="77777777" w:rsidR="00094BEF" w:rsidRDefault="00094BEF" w:rsidP="00650891">
            <w:r>
              <w:t>Cena</w:t>
            </w:r>
          </w:p>
          <w:p w14:paraId="79A31E8C" w14:textId="30B94881" w:rsidR="00094BEF" w:rsidRDefault="00094BEF" w:rsidP="00650891">
            <w:r>
              <w:t xml:space="preserve">netto </w:t>
            </w:r>
          </w:p>
        </w:tc>
        <w:tc>
          <w:tcPr>
            <w:tcW w:w="1411" w:type="dxa"/>
            <w:vMerge w:val="restart"/>
          </w:tcPr>
          <w:p w14:paraId="01D7EA5B" w14:textId="77777777" w:rsidR="00094BEF" w:rsidRDefault="00094BEF" w:rsidP="00650891">
            <w:r>
              <w:t>Wartość netto</w:t>
            </w:r>
          </w:p>
        </w:tc>
        <w:tc>
          <w:tcPr>
            <w:tcW w:w="711" w:type="dxa"/>
            <w:vMerge w:val="restart"/>
          </w:tcPr>
          <w:p w14:paraId="53466486" w14:textId="77777777" w:rsidR="00094BEF" w:rsidRDefault="00094BEF" w:rsidP="00650891">
            <w:r>
              <w:t>VAT</w:t>
            </w:r>
          </w:p>
          <w:p w14:paraId="4E8B3CC0" w14:textId="77777777" w:rsidR="00094BEF" w:rsidRDefault="00094BEF" w:rsidP="00650891">
            <w:r>
              <w:t>w %</w:t>
            </w:r>
          </w:p>
        </w:tc>
        <w:tc>
          <w:tcPr>
            <w:tcW w:w="1703" w:type="dxa"/>
            <w:vMerge w:val="restart"/>
          </w:tcPr>
          <w:p w14:paraId="4EA67AF3" w14:textId="77777777" w:rsidR="00094BEF" w:rsidRDefault="00094BEF" w:rsidP="00650891">
            <w:r>
              <w:t>Wartość brutto</w:t>
            </w:r>
          </w:p>
        </w:tc>
      </w:tr>
      <w:tr w:rsidR="00094BEF" w14:paraId="4ECF91FA" w14:textId="77777777" w:rsidTr="00650891">
        <w:trPr>
          <w:gridAfter w:val="1"/>
          <w:wAfter w:w="105" w:type="dxa"/>
          <w:trHeight w:val="540"/>
        </w:trPr>
        <w:tc>
          <w:tcPr>
            <w:tcW w:w="495" w:type="dxa"/>
            <w:vMerge/>
          </w:tcPr>
          <w:p w14:paraId="7AF94D04" w14:textId="77777777" w:rsidR="00094BEF" w:rsidRPr="00CE559C" w:rsidRDefault="00094BEF" w:rsidP="00650891"/>
        </w:tc>
        <w:tc>
          <w:tcPr>
            <w:tcW w:w="3030" w:type="dxa"/>
            <w:vMerge/>
          </w:tcPr>
          <w:p w14:paraId="490C871E" w14:textId="77777777" w:rsidR="00094BEF" w:rsidRPr="00CE559C" w:rsidRDefault="00094BEF" w:rsidP="00650891"/>
        </w:tc>
        <w:tc>
          <w:tcPr>
            <w:tcW w:w="737" w:type="dxa"/>
            <w:vMerge/>
          </w:tcPr>
          <w:p w14:paraId="00A85CB3" w14:textId="77777777" w:rsidR="00094BEF" w:rsidRDefault="00094BEF" w:rsidP="00650891"/>
        </w:tc>
        <w:tc>
          <w:tcPr>
            <w:tcW w:w="1137" w:type="dxa"/>
            <w:vMerge/>
          </w:tcPr>
          <w:p w14:paraId="55F8E77D" w14:textId="77777777" w:rsidR="00094BEF" w:rsidRDefault="00094BEF" w:rsidP="00650891"/>
        </w:tc>
        <w:tc>
          <w:tcPr>
            <w:tcW w:w="994" w:type="dxa"/>
            <w:vMerge/>
          </w:tcPr>
          <w:p w14:paraId="0AB77E88" w14:textId="77777777" w:rsidR="00094BEF" w:rsidRDefault="00094BEF" w:rsidP="00650891"/>
        </w:tc>
        <w:tc>
          <w:tcPr>
            <w:tcW w:w="1411" w:type="dxa"/>
            <w:vMerge/>
          </w:tcPr>
          <w:p w14:paraId="3C7DCF0B" w14:textId="77777777" w:rsidR="00094BEF" w:rsidRDefault="00094BEF" w:rsidP="00650891"/>
        </w:tc>
        <w:tc>
          <w:tcPr>
            <w:tcW w:w="711" w:type="dxa"/>
            <w:vMerge/>
          </w:tcPr>
          <w:p w14:paraId="417CB635" w14:textId="77777777" w:rsidR="00094BEF" w:rsidRDefault="00094BEF" w:rsidP="00650891"/>
        </w:tc>
        <w:tc>
          <w:tcPr>
            <w:tcW w:w="1703" w:type="dxa"/>
            <w:vMerge/>
          </w:tcPr>
          <w:p w14:paraId="6866E798" w14:textId="77777777" w:rsidR="00094BEF" w:rsidRDefault="00094BEF" w:rsidP="00650891"/>
        </w:tc>
      </w:tr>
      <w:tr w:rsidR="00094BEF" w14:paraId="7F699598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0C2002E8" w14:textId="77777777" w:rsidR="00094BEF" w:rsidRDefault="00094BEF" w:rsidP="00650891">
            <w:r>
              <w:t>1.</w:t>
            </w:r>
          </w:p>
        </w:tc>
        <w:tc>
          <w:tcPr>
            <w:tcW w:w="3030" w:type="dxa"/>
          </w:tcPr>
          <w:p w14:paraId="431C4504" w14:textId="77777777" w:rsidR="00094BEF" w:rsidRDefault="00094BEF" w:rsidP="00650891">
            <w:r>
              <w:t>Kubek plastikowy do ciepłych napojów</w:t>
            </w:r>
          </w:p>
          <w:p w14:paraId="2E906FEA" w14:textId="77777777" w:rsidR="00094BEF" w:rsidRDefault="00094BEF" w:rsidP="00650891">
            <w:r>
              <w:t>200 ml, pakowany po 100 -200 szt</w:t>
            </w:r>
          </w:p>
        </w:tc>
        <w:tc>
          <w:tcPr>
            <w:tcW w:w="737" w:type="dxa"/>
          </w:tcPr>
          <w:p w14:paraId="76222617" w14:textId="77777777" w:rsidR="00094BEF" w:rsidRDefault="00094BEF" w:rsidP="00650891"/>
          <w:p w14:paraId="171C4881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331631FD" w14:textId="77777777" w:rsidR="00094BEF" w:rsidRDefault="00094BEF" w:rsidP="00650891"/>
          <w:p w14:paraId="7588886E" w14:textId="77777777" w:rsidR="00094BEF" w:rsidRDefault="00094BEF" w:rsidP="00650891">
            <w:r>
              <w:t>1400</w:t>
            </w:r>
          </w:p>
        </w:tc>
        <w:tc>
          <w:tcPr>
            <w:tcW w:w="994" w:type="dxa"/>
          </w:tcPr>
          <w:p w14:paraId="331A28B7" w14:textId="77777777" w:rsidR="00094BEF" w:rsidRDefault="00094BEF" w:rsidP="00650891"/>
        </w:tc>
        <w:tc>
          <w:tcPr>
            <w:tcW w:w="1411" w:type="dxa"/>
          </w:tcPr>
          <w:p w14:paraId="0D98C362" w14:textId="77777777" w:rsidR="00094BEF" w:rsidRDefault="00094BEF" w:rsidP="00650891"/>
        </w:tc>
        <w:tc>
          <w:tcPr>
            <w:tcW w:w="711" w:type="dxa"/>
          </w:tcPr>
          <w:p w14:paraId="388C4458" w14:textId="77777777" w:rsidR="00094BEF" w:rsidRDefault="00094BEF" w:rsidP="00650891"/>
        </w:tc>
        <w:tc>
          <w:tcPr>
            <w:tcW w:w="1703" w:type="dxa"/>
          </w:tcPr>
          <w:p w14:paraId="7826B137" w14:textId="77777777" w:rsidR="00094BEF" w:rsidRDefault="00094BEF" w:rsidP="00650891"/>
        </w:tc>
      </w:tr>
      <w:tr w:rsidR="00094BEF" w14:paraId="4C0141A9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109CE9EC" w14:textId="77777777" w:rsidR="00094BEF" w:rsidRDefault="00094BEF" w:rsidP="00650891">
            <w:r>
              <w:t>2.</w:t>
            </w:r>
          </w:p>
        </w:tc>
        <w:tc>
          <w:tcPr>
            <w:tcW w:w="3030" w:type="dxa"/>
          </w:tcPr>
          <w:p w14:paraId="6EC6C664" w14:textId="77777777" w:rsidR="00094BEF" w:rsidRDefault="00094BEF" w:rsidP="00650891">
            <w:r>
              <w:t>Kubek plastikowy do zimnych napojów</w:t>
            </w:r>
          </w:p>
          <w:p w14:paraId="5AB5EB5A" w14:textId="77777777" w:rsidR="00094BEF" w:rsidRDefault="00094BEF" w:rsidP="00650891">
            <w:r w:rsidRPr="00677719">
              <w:t xml:space="preserve">200 ml, pakowany po </w:t>
            </w:r>
            <w:r>
              <w:t>100 -</w:t>
            </w:r>
            <w:r w:rsidRPr="00677719">
              <w:t>200 szt</w:t>
            </w:r>
          </w:p>
        </w:tc>
        <w:tc>
          <w:tcPr>
            <w:tcW w:w="737" w:type="dxa"/>
          </w:tcPr>
          <w:p w14:paraId="1012D3CF" w14:textId="77777777" w:rsidR="00094BEF" w:rsidRDefault="00094BEF" w:rsidP="00650891"/>
          <w:p w14:paraId="3D546632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69E15644" w14:textId="77777777" w:rsidR="00094BEF" w:rsidRDefault="00094BEF" w:rsidP="00650891"/>
          <w:p w14:paraId="04B76133" w14:textId="77777777" w:rsidR="00094BEF" w:rsidRDefault="00094BEF" w:rsidP="00650891">
            <w:r>
              <w:t>1400</w:t>
            </w:r>
          </w:p>
        </w:tc>
        <w:tc>
          <w:tcPr>
            <w:tcW w:w="994" w:type="dxa"/>
          </w:tcPr>
          <w:p w14:paraId="2A125107" w14:textId="77777777" w:rsidR="00094BEF" w:rsidRDefault="00094BEF" w:rsidP="00650891"/>
        </w:tc>
        <w:tc>
          <w:tcPr>
            <w:tcW w:w="1411" w:type="dxa"/>
          </w:tcPr>
          <w:p w14:paraId="1BBB3D95" w14:textId="77777777" w:rsidR="00094BEF" w:rsidRDefault="00094BEF" w:rsidP="00650891"/>
        </w:tc>
        <w:tc>
          <w:tcPr>
            <w:tcW w:w="711" w:type="dxa"/>
          </w:tcPr>
          <w:p w14:paraId="79362DE7" w14:textId="77777777" w:rsidR="00094BEF" w:rsidRDefault="00094BEF" w:rsidP="00650891"/>
        </w:tc>
        <w:tc>
          <w:tcPr>
            <w:tcW w:w="1703" w:type="dxa"/>
          </w:tcPr>
          <w:p w14:paraId="2E8C00A3" w14:textId="77777777" w:rsidR="00094BEF" w:rsidRDefault="00094BEF" w:rsidP="00650891"/>
        </w:tc>
      </w:tr>
      <w:tr w:rsidR="00094BEF" w14:paraId="26FC0DB2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6740BF11" w14:textId="77777777" w:rsidR="00094BEF" w:rsidRDefault="00094BEF" w:rsidP="00650891">
            <w:r>
              <w:t>3.</w:t>
            </w:r>
          </w:p>
        </w:tc>
        <w:tc>
          <w:tcPr>
            <w:tcW w:w="3030" w:type="dxa"/>
          </w:tcPr>
          <w:p w14:paraId="39EEE4BD" w14:textId="77777777" w:rsidR="00094BEF" w:rsidRDefault="00094BEF" w:rsidP="00650891">
            <w:r>
              <w:t>Kubek plastikowy</w:t>
            </w:r>
          </w:p>
          <w:p w14:paraId="1CCA0047" w14:textId="77777777" w:rsidR="00094BEF" w:rsidRDefault="00094BEF" w:rsidP="00650891">
            <w:r>
              <w:t>500 ml</w:t>
            </w:r>
          </w:p>
        </w:tc>
        <w:tc>
          <w:tcPr>
            <w:tcW w:w="737" w:type="dxa"/>
          </w:tcPr>
          <w:p w14:paraId="0C796090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277A33B4" w14:textId="77777777" w:rsidR="00094BEF" w:rsidRDefault="00094BEF" w:rsidP="00650891">
            <w:r>
              <w:t>100</w:t>
            </w:r>
          </w:p>
        </w:tc>
        <w:tc>
          <w:tcPr>
            <w:tcW w:w="994" w:type="dxa"/>
          </w:tcPr>
          <w:p w14:paraId="5A89A2C9" w14:textId="77777777" w:rsidR="00094BEF" w:rsidRDefault="00094BEF" w:rsidP="00650891"/>
        </w:tc>
        <w:tc>
          <w:tcPr>
            <w:tcW w:w="1411" w:type="dxa"/>
          </w:tcPr>
          <w:p w14:paraId="6D36D448" w14:textId="77777777" w:rsidR="00094BEF" w:rsidRDefault="00094BEF" w:rsidP="00650891"/>
        </w:tc>
        <w:tc>
          <w:tcPr>
            <w:tcW w:w="711" w:type="dxa"/>
          </w:tcPr>
          <w:p w14:paraId="6B7AB122" w14:textId="77777777" w:rsidR="00094BEF" w:rsidRDefault="00094BEF" w:rsidP="00650891"/>
        </w:tc>
        <w:tc>
          <w:tcPr>
            <w:tcW w:w="1703" w:type="dxa"/>
          </w:tcPr>
          <w:p w14:paraId="5CEA639B" w14:textId="77777777" w:rsidR="00094BEF" w:rsidRDefault="00094BEF" w:rsidP="00650891"/>
        </w:tc>
      </w:tr>
      <w:tr w:rsidR="00094BEF" w14:paraId="061D329A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2EA63E15" w14:textId="77777777" w:rsidR="00094BEF" w:rsidRDefault="00094BEF" w:rsidP="00650891"/>
          <w:p w14:paraId="3AA86BFE" w14:textId="77777777" w:rsidR="00094BEF" w:rsidRDefault="00094BEF" w:rsidP="00650891">
            <w:r>
              <w:t>4.</w:t>
            </w:r>
          </w:p>
        </w:tc>
        <w:tc>
          <w:tcPr>
            <w:tcW w:w="3030" w:type="dxa"/>
          </w:tcPr>
          <w:p w14:paraId="6A43CA3C" w14:textId="77777777" w:rsidR="00094BEF" w:rsidRDefault="00094BEF" w:rsidP="00650891">
            <w:r>
              <w:t>Tacka papierowa</w:t>
            </w:r>
          </w:p>
          <w:p w14:paraId="45B24D44" w14:textId="77777777" w:rsidR="00094BEF" w:rsidRDefault="00094BEF" w:rsidP="00650891">
            <w:r>
              <w:t>13 x 17 cm</w:t>
            </w:r>
          </w:p>
          <w:p w14:paraId="644B1200" w14:textId="77777777" w:rsidR="00094BEF" w:rsidRDefault="00094BEF" w:rsidP="00650891">
            <w:r>
              <w:t>pakowana od 100 – 200 szt</w:t>
            </w:r>
          </w:p>
        </w:tc>
        <w:tc>
          <w:tcPr>
            <w:tcW w:w="737" w:type="dxa"/>
          </w:tcPr>
          <w:p w14:paraId="2EFE8436" w14:textId="77777777" w:rsidR="00094BEF" w:rsidRDefault="00094BEF" w:rsidP="00650891"/>
          <w:p w14:paraId="7522C8E8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52825C73" w14:textId="77777777" w:rsidR="00094BEF" w:rsidRDefault="00094BEF" w:rsidP="00650891"/>
          <w:p w14:paraId="6E217E78" w14:textId="77777777" w:rsidR="00094BEF" w:rsidRDefault="00094BEF" w:rsidP="00650891">
            <w:r>
              <w:t>1000</w:t>
            </w:r>
          </w:p>
        </w:tc>
        <w:tc>
          <w:tcPr>
            <w:tcW w:w="994" w:type="dxa"/>
          </w:tcPr>
          <w:p w14:paraId="5CCD0B2B" w14:textId="77777777" w:rsidR="00094BEF" w:rsidRDefault="00094BEF" w:rsidP="00650891"/>
        </w:tc>
        <w:tc>
          <w:tcPr>
            <w:tcW w:w="1411" w:type="dxa"/>
          </w:tcPr>
          <w:p w14:paraId="41325D31" w14:textId="77777777" w:rsidR="00094BEF" w:rsidRDefault="00094BEF" w:rsidP="00650891"/>
        </w:tc>
        <w:tc>
          <w:tcPr>
            <w:tcW w:w="711" w:type="dxa"/>
          </w:tcPr>
          <w:p w14:paraId="442E0235" w14:textId="77777777" w:rsidR="00094BEF" w:rsidRDefault="00094BEF" w:rsidP="00650891"/>
        </w:tc>
        <w:tc>
          <w:tcPr>
            <w:tcW w:w="1703" w:type="dxa"/>
          </w:tcPr>
          <w:p w14:paraId="34178A30" w14:textId="77777777" w:rsidR="00094BEF" w:rsidRDefault="00094BEF" w:rsidP="00650891"/>
        </w:tc>
      </w:tr>
      <w:tr w:rsidR="00094BEF" w14:paraId="5F32FE30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292AE549" w14:textId="77777777" w:rsidR="00094BEF" w:rsidRDefault="00094BEF" w:rsidP="00650891"/>
          <w:p w14:paraId="6DAAE2DB" w14:textId="77777777" w:rsidR="00094BEF" w:rsidRDefault="00094BEF" w:rsidP="00650891">
            <w:r>
              <w:t>5.</w:t>
            </w:r>
          </w:p>
        </w:tc>
        <w:tc>
          <w:tcPr>
            <w:tcW w:w="3030" w:type="dxa"/>
          </w:tcPr>
          <w:p w14:paraId="4FCDD462" w14:textId="77777777" w:rsidR="00094BEF" w:rsidRDefault="00094BEF" w:rsidP="00650891">
            <w:r>
              <w:t>Tacka papierowa</w:t>
            </w:r>
          </w:p>
          <w:p w14:paraId="265991F0" w14:textId="77777777" w:rsidR="00094BEF" w:rsidRDefault="00094BEF" w:rsidP="00650891">
            <w:r>
              <w:t>14 x 25</w:t>
            </w:r>
          </w:p>
          <w:p w14:paraId="554071F6" w14:textId="77777777" w:rsidR="00094BEF" w:rsidRDefault="00094BEF" w:rsidP="00650891">
            <w:r w:rsidRPr="00677719">
              <w:t>pakowana od 100 – 200 szt</w:t>
            </w:r>
          </w:p>
        </w:tc>
        <w:tc>
          <w:tcPr>
            <w:tcW w:w="737" w:type="dxa"/>
          </w:tcPr>
          <w:p w14:paraId="2460D90A" w14:textId="77777777" w:rsidR="00094BEF" w:rsidRDefault="00094BEF" w:rsidP="00650891"/>
          <w:p w14:paraId="327312F9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03ABB918" w14:textId="77777777" w:rsidR="00094BEF" w:rsidRDefault="00094BEF" w:rsidP="00650891"/>
          <w:p w14:paraId="6DE89100" w14:textId="77777777" w:rsidR="00094BEF" w:rsidRDefault="00094BEF" w:rsidP="00650891">
            <w:r>
              <w:t>500</w:t>
            </w:r>
          </w:p>
        </w:tc>
        <w:tc>
          <w:tcPr>
            <w:tcW w:w="994" w:type="dxa"/>
          </w:tcPr>
          <w:p w14:paraId="2CC5CC3C" w14:textId="77777777" w:rsidR="00094BEF" w:rsidRDefault="00094BEF" w:rsidP="00650891"/>
        </w:tc>
        <w:tc>
          <w:tcPr>
            <w:tcW w:w="1411" w:type="dxa"/>
          </w:tcPr>
          <w:p w14:paraId="3B38D344" w14:textId="77777777" w:rsidR="00094BEF" w:rsidRDefault="00094BEF" w:rsidP="00650891"/>
        </w:tc>
        <w:tc>
          <w:tcPr>
            <w:tcW w:w="711" w:type="dxa"/>
          </w:tcPr>
          <w:p w14:paraId="0E0DBDC2" w14:textId="77777777" w:rsidR="00094BEF" w:rsidRDefault="00094BEF" w:rsidP="00650891"/>
        </w:tc>
        <w:tc>
          <w:tcPr>
            <w:tcW w:w="1703" w:type="dxa"/>
          </w:tcPr>
          <w:p w14:paraId="40357E17" w14:textId="77777777" w:rsidR="00094BEF" w:rsidRDefault="00094BEF" w:rsidP="00650891"/>
        </w:tc>
      </w:tr>
      <w:tr w:rsidR="00094BEF" w14:paraId="29CC637E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424E5C5E" w14:textId="77777777" w:rsidR="00094BEF" w:rsidRDefault="00094BEF" w:rsidP="00650891"/>
          <w:p w14:paraId="533A4F53" w14:textId="77777777" w:rsidR="00094BEF" w:rsidRDefault="00094BEF" w:rsidP="00650891">
            <w:r>
              <w:t>6.</w:t>
            </w:r>
          </w:p>
        </w:tc>
        <w:tc>
          <w:tcPr>
            <w:tcW w:w="3030" w:type="dxa"/>
          </w:tcPr>
          <w:p w14:paraId="7F02006F" w14:textId="77777777" w:rsidR="00094BEF" w:rsidRDefault="00094BEF" w:rsidP="00650891">
            <w:r>
              <w:t>Miska z uszkami biała plastikowa</w:t>
            </w:r>
          </w:p>
          <w:p w14:paraId="0AD7A800" w14:textId="77777777" w:rsidR="00094BEF" w:rsidRDefault="00094BEF" w:rsidP="00650891">
            <w:r>
              <w:t>500 ml</w:t>
            </w:r>
          </w:p>
          <w:p w14:paraId="0E54BD47" w14:textId="77777777" w:rsidR="00094BEF" w:rsidRDefault="00094BEF" w:rsidP="00650891">
            <w:r w:rsidRPr="00E65515">
              <w:t>pakowana od 100 – 200 szt</w:t>
            </w:r>
          </w:p>
        </w:tc>
        <w:tc>
          <w:tcPr>
            <w:tcW w:w="737" w:type="dxa"/>
          </w:tcPr>
          <w:p w14:paraId="63EE05E3" w14:textId="77777777" w:rsidR="00094BEF" w:rsidRDefault="00094BEF" w:rsidP="00650891"/>
          <w:p w14:paraId="3D64BF0A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5D01B9D9" w14:textId="77777777" w:rsidR="00094BEF" w:rsidRDefault="00094BEF" w:rsidP="00650891"/>
          <w:p w14:paraId="2643A428" w14:textId="77777777" w:rsidR="00094BEF" w:rsidRDefault="00094BEF" w:rsidP="00650891">
            <w:r>
              <w:t>1000</w:t>
            </w:r>
          </w:p>
        </w:tc>
        <w:tc>
          <w:tcPr>
            <w:tcW w:w="994" w:type="dxa"/>
          </w:tcPr>
          <w:p w14:paraId="7D366A91" w14:textId="77777777" w:rsidR="00094BEF" w:rsidRDefault="00094BEF" w:rsidP="00650891"/>
        </w:tc>
        <w:tc>
          <w:tcPr>
            <w:tcW w:w="1411" w:type="dxa"/>
          </w:tcPr>
          <w:p w14:paraId="2BA3274D" w14:textId="77777777" w:rsidR="00094BEF" w:rsidRDefault="00094BEF" w:rsidP="00650891"/>
        </w:tc>
        <w:tc>
          <w:tcPr>
            <w:tcW w:w="711" w:type="dxa"/>
          </w:tcPr>
          <w:p w14:paraId="2D277ABB" w14:textId="77777777" w:rsidR="00094BEF" w:rsidRDefault="00094BEF" w:rsidP="00650891"/>
        </w:tc>
        <w:tc>
          <w:tcPr>
            <w:tcW w:w="1703" w:type="dxa"/>
          </w:tcPr>
          <w:p w14:paraId="5E9C35E4" w14:textId="77777777" w:rsidR="00094BEF" w:rsidRDefault="00094BEF" w:rsidP="00650891"/>
        </w:tc>
      </w:tr>
      <w:tr w:rsidR="00094BEF" w14:paraId="09C54E41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21118F53" w14:textId="77777777" w:rsidR="00094BEF" w:rsidRDefault="00094BEF" w:rsidP="00650891"/>
          <w:p w14:paraId="39B41F9F" w14:textId="77777777" w:rsidR="00094BEF" w:rsidRDefault="00094BEF" w:rsidP="00650891">
            <w:r>
              <w:t>7.</w:t>
            </w:r>
          </w:p>
        </w:tc>
        <w:tc>
          <w:tcPr>
            <w:tcW w:w="3030" w:type="dxa"/>
          </w:tcPr>
          <w:p w14:paraId="4E2DE0A4" w14:textId="77777777" w:rsidR="00094BEF" w:rsidRDefault="00094BEF" w:rsidP="00650891">
            <w:r w:rsidRPr="00760C33">
              <w:t>Talerz płaski</w:t>
            </w:r>
            <w:r>
              <w:t xml:space="preserve"> niedzielony 22 cm </w:t>
            </w:r>
            <w:r w:rsidRPr="00760C33">
              <w:t>p</w:t>
            </w:r>
            <w:r>
              <w:t>lastikowy</w:t>
            </w:r>
          </w:p>
          <w:p w14:paraId="510FD12A" w14:textId="77777777" w:rsidR="00094BEF" w:rsidRDefault="00094BEF" w:rsidP="00650891">
            <w:r w:rsidRPr="00E65515">
              <w:t>pakowana od 100 – 200 szt</w:t>
            </w:r>
          </w:p>
        </w:tc>
        <w:tc>
          <w:tcPr>
            <w:tcW w:w="737" w:type="dxa"/>
          </w:tcPr>
          <w:p w14:paraId="66D80D13" w14:textId="77777777" w:rsidR="00094BEF" w:rsidRDefault="00094BEF" w:rsidP="00650891"/>
          <w:p w14:paraId="097A836C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3C1080D4" w14:textId="77777777" w:rsidR="00094BEF" w:rsidRDefault="00094BEF" w:rsidP="00650891"/>
          <w:p w14:paraId="602B2080" w14:textId="77777777" w:rsidR="00094BEF" w:rsidRDefault="00094BEF" w:rsidP="00650891">
            <w:r>
              <w:t>1500</w:t>
            </w:r>
          </w:p>
        </w:tc>
        <w:tc>
          <w:tcPr>
            <w:tcW w:w="994" w:type="dxa"/>
          </w:tcPr>
          <w:p w14:paraId="622FD269" w14:textId="77777777" w:rsidR="00094BEF" w:rsidRDefault="00094BEF" w:rsidP="00650891"/>
        </w:tc>
        <w:tc>
          <w:tcPr>
            <w:tcW w:w="1411" w:type="dxa"/>
          </w:tcPr>
          <w:p w14:paraId="5FA7FE8D" w14:textId="77777777" w:rsidR="00094BEF" w:rsidRDefault="00094BEF" w:rsidP="00650891"/>
        </w:tc>
        <w:tc>
          <w:tcPr>
            <w:tcW w:w="711" w:type="dxa"/>
          </w:tcPr>
          <w:p w14:paraId="4ADD6374" w14:textId="77777777" w:rsidR="00094BEF" w:rsidRDefault="00094BEF" w:rsidP="00650891"/>
        </w:tc>
        <w:tc>
          <w:tcPr>
            <w:tcW w:w="1703" w:type="dxa"/>
          </w:tcPr>
          <w:p w14:paraId="2A3D3920" w14:textId="77777777" w:rsidR="00094BEF" w:rsidRDefault="00094BEF" w:rsidP="00650891"/>
        </w:tc>
      </w:tr>
      <w:tr w:rsidR="00094BEF" w14:paraId="1A65F5DD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7157CDFB" w14:textId="77777777" w:rsidR="00094BEF" w:rsidRDefault="00094BEF" w:rsidP="00650891"/>
          <w:p w14:paraId="50860321" w14:textId="77777777" w:rsidR="00094BEF" w:rsidRDefault="00094BEF" w:rsidP="00650891">
            <w:r>
              <w:t>8.</w:t>
            </w:r>
          </w:p>
        </w:tc>
        <w:tc>
          <w:tcPr>
            <w:tcW w:w="3030" w:type="dxa"/>
          </w:tcPr>
          <w:p w14:paraId="4032E706" w14:textId="77777777" w:rsidR="00094BEF" w:rsidRDefault="00094BEF" w:rsidP="00650891">
            <w:r>
              <w:t>Łyżka plastikowa</w:t>
            </w:r>
          </w:p>
          <w:p w14:paraId="7BD5A971" w14:textId="77777777" w:rsidR="00094BEF" w:rsidRDefault="00094BEF" w:rsidP="00650891">
            <w:r>
              <w:t>biała</w:t>
            </w:r>
          </w:p>
          <w:p w14:paraId="4ED25334" w14:textId="77777777" w:rsidR="00094BEF" w:rsidRDefault="00094BEF" w:rsidP="00650891"/>
        </w:tc>
        <w:tc>
          <w:tcPr>
            <w:tcW w:w="737" w:type="dxa"/>
          </w:tcPr>
          <w:p w14:paraId="75CED52B" w14:textId="77777777" w:rsidR="00094BEF" w:rsidRDefault="00094BEF" w:rsidP="00650891"/>
          <w:p w14:paraId="1AD4C650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6FC8AFEB" w14:textId="77777777" w:rsidR="00094BEF" w:rsidRDefault="00094BEF" w:rsidP="00650891"/>
          <w:p w14:paraId="0111C7CE" w14:textId="77777777" w:rsidR="00094BEF" w:rsidRDefault="00094BEF" w:rsidP="00650891">
            <w:r>
              <w:t>600</w:t>
            </w:r>
          </w:p>
        </w:tc>
        <w:tc>
          <w:tcPr>
            <w:tcW w:w="994" w:type="dxa"/>
          </w:tcPr>
          <w:p w14:paraId="7F775040" w14:textId="77777777" w:rsidR="00094BEF" w:rsidRDefault="00094BEF" w:rsidP="00650891"/>
        </w:tc>
        <w:tc>
          <w:tcPr>
            <w:tcW w:w="1411" w:type="dxa"/>
          </w:tcPr>
          <w:p w14:paraId="1F4E91A7" w14:textId="77777777" w:rsidR="00094BEF" w:rsidRDefault="00094BEF" w:rsidP="00650891"/>
        </w:tc>
        <w:tc>
          <w:tcPr>
            <w:tcW w:w="711" w:type="dxa"/>
          </w:tcPr>
          <w:p w14:paraId="24366473" w14:textId="77777777" w:rsidR="00094BEF" w:rsidRDefault="00094BEF" w:rsidP="00650891"/>
        </w:tc>
        <w:tc>
          <w:tcPr>
            <w:tcW w:w="1703" w:type="dxa"/>
          </w:tcPr>
          <w:p w14:paraId="55B84CC5" w14:textId="77777777" w:rsidR="00094BEF" w:rsidRDefault="00094BEF" w:rsidP="00650891"/>
        </w:tc>
      </w:tr>
      <w:tr w:rsidR="00094BEF" w14:paraId="1C74367A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5495E006" w14:textId="77777777" w:rsidR="00094BEF" w:rsidRDefault="00094BEF" w:rsidP="00650891"/>
          <w:p w14:paraId="14C01DA0" w14:textId="77777777" w:rsidR="00094BEF" w:rsidRDefault="00094BEF" w:rsidP="00650891">
            <w:r>
              <w:t>9.</w:t>
            </w:r>
          </w:p>
        </w:tc>
        <w:tc>
          <w:tcPr>
            <w:tcW w:w="3030" w:type="dxa"/>
          </w:tcPr>
          <w:p w14:paraId="293D35A1" w14:textId="77777777" w:rsidR="00094BEF" w:rsidRDefault="00094BEF" w:rsidP="00650891">
            <w:r>
              <w:t>Widelec plastikowy</w:t>
            </w:r>
          </w:p>
          <w:p w14:paraId="2C3F254D" w14:textId="77777777" w:rsidR="00094BEF" w:rsidRDefault="00094BEF" w:rsidP="00650891">
            <w:r>
              <w:t>biały</w:t>
            </w:r>
          </w:p>
          <w:p w14:paraId="0D86BD36" w14:textId="77777777" w:rsidR="00094BEF" w:rsidRPr="00760C33" w:rsidRDefault="00094BEF" w:rsidP="00650891"/>
        </w:tc>
        <w:tc>
          <w:tcPr>
            <w:tcW w:w="737" w:type="dxa"/>
          </w:tcPr>
          <w:p w14:paraId="051589FA" w14:textId="77777777" w:rsidR="00094BEF" w:rsidRDefault="00094BEF" w:rsidP="00650891"/>
          <w:p w14:paraId="265AE8A1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089B33CC" w14:textId="77777777" w:rsidR="00094BEF" w:rsidRDefault="00094BEF" w:rsidP="00650891"/>
          <w:p w14:paraId="451EBB47" w14:textId="77777777" w:rsidR="00094BEF" w:rsidRDefault="00094BEF" w:rsidP="00650891">
            <w:r>
              <w:t>800</w:t>
            </w:r>
          </w:p>
        </w:tc>
        <w:tc>
          <w:tcPr>
            <w:tcW w:w="994" w:type="dxa"/>
          </w:tcPr>
          <w:p w14:paraId="6D620BB0" w14:textId="77777777" w:rsidR="00094BEF" w:rsidRDefault="00094BEF" w:rsidP="00650891"/>
        </w:tc>
        <w:tc>
          <w:tcPr>
            <w:tcW w:w="1411" w:type="dxa"/>
          </w:tcPr>
          <w:p w14:paraId="656758EB" w14:textId="77777777" w:rsidR="00094BEF" w:rsidRDefault="00094BEF" w:rsidP="00650891"/>
        </w:tc>
        <w:tc>
          <w:tcPr>
            <w:tcW w:w="711" w:type="dxa"/>
          </w:tcPr>
          <w:p w14:paraId="48CB247C" w14:textId="77777777" w:rsidR="00094BEF" w:rsidRDefault="00094BEF" w:rsidP="00650891"/>
        </w:tc>
        <w:tc>
          <w:tcPr>
            <w:tcW w:w="1703" w:type="dxa"/>
          </w:tcPr>
          <w:p w14:paraId="34437F37" w14:textId="77777777" w:rsidR="00094BEF" w:rsidRDefault="00094BEF" w:rsidP="00650891"/>
        </w:tc>
      </w:tr>
      <w:tr w:rsidR="00094BEF" w14:paraId="15B412C3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315AA377" w14:textId="77777777" w:rsidR="00094BEF" w:rsidRDefault="00094BEF" w:rsidP="00650891"/>
          <w:p w14:paraId="7D3DC818" w14:textId="77777777" w:rsidR="00094BEF" w:rsidRDefault="00094BEF" w:rsidP="00650891">
            <w:r>
              <w:t>10.</w:t>
            </w:r>
          </w:p>
          <w:p w14:paraId="463245F1" w14:textId="77777777" w:rsidR="00094BEF" w:rsidRDefault="00094BEF" w:rsidP="00650891"/>
        </w:tc>
        <w:tc>
          <w:tcPr>
            <w:tcW w:w="3030" w:type="dxa"/>
          </w:tcPr>
          <w:p w14:paraId="11B206E5" w14:textId="77777777" w:rsidR="00094BEF" w:rsidRDefault="00094BEF" w:rsidP="00650891">
            <w:r>
              <w:t>Nóż plastikowy</w:t>
            </w:r>
          </w:p>
          <w:p w14:paraId="75BF3895" w14:textId="77777777" w:rsidR="00094BEF" w:rsidRDefault="00094BEF" w:rsidP="00650891">
            <w:r>
              <w:t xml:space="preserve"> biały</w:t>
            </w:r>
          </w:p>
          <w:p w14:paraId="43EAB194" w14:textId="77777777" w:rsidR="00094BEF" w:rsidRPr="00760C33" w:rsidRDefault="00094BEF" w:rsidP="00650891"/>
        </w:tc>
        <w:tc>
          <w:tcPr>
            <w:tcW w:w="737" w:type="dxa"/>
          </w:tcPr>
          <w:p w14:paraId="1DAB4193" w14:textId="77777777" w:rsidR="00094BEF" w:rsidRDefault="00094BEF" w:rsidP="00650891"/>
          <w:p w14:paraId="4DFF70D4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5B985958" w14:textId="77777777" w:rsidR="00094BEF" w:rsidRDefault="00094BEF" w:rsidP="00650891"/>
          <w:p w14:paraId="7EA8671F" w14:textId="77777777" w:rsidR="00094BEF" w:rsidRDefault="00094BEF" w:rsidP="00650891">
            <w:r>
              <w:t>400</w:t>
            </w:r>
          </w:p>
        </w:tc>
        <w:tc>
          <w:tcPr>
            <w:tcW w:w="994" w:type="dxa"/>
          </w:tcPr>
          <w:p w14:paraId="203F7406" w14:textId="77777777" w:rsidR="00094BEF" w:rsidRDefault="00094BEF" w:rsidP="00650891"/>
        </w:tc>
        <w:tc>
          <w:tcPr>
            <w:tcW w:w="1411" w:type="dxa"/>
          </w:tcPr>
          <w:p w14:paraId="3D52CA8B" w14:textId="77777777" w:rsidR="00094BEF" w:rsidRDefault="00094BEF" w:rsidP="00650891"/>
        </w:tc>
        <w:tc>
          <w:tcPr>
            <w:tcW w:w="711" w:type="dxa"/>
          </w:tcPr>
          <w:p w14:paraId="2C311176" w14:textId="77777777" w:rsidR="00094BEF" w:rsidRDefault="00094BEF" w:rsidP="00650891"/>
        </w:tc>
        <w:tc>
          <w:tcPr>
            <w:tcW w:w="1703" w:type="dxa"/>
          </w:tcPr>
          <w:p w14:paraId="7177A2F9" w14:textId="77777777" w:rsidR="00094BEF" w:rsidRDefault="00094BEF" w:rsidP="00650891"/>
        </w:tc>
      </w:tr>
      <w:tr w:rsidR="00094BEF" w14:paraId="790547F7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38407052" w14:textId="77777777" w:rsidR="00094BEF" w:rsidRDefault="00094BEF" w:rsidP="00650891"/>
          <w:p w14:paraId="1B21DD72" w14:textId="77777777" w:rsidR="00094BEF" w:rsidRDefault="00094BEF" w:rsidP="00650891">
            <w:r>
              <w:t>11.</w:t>
            </w:r>
          </w:p>
        </w:tc>
        <w:tc>
          <w:tcPr>
            <w:tcW w:w="3030" w:type="dxa"/>
          </w:tcPr>
          <w:p w14:paraId="7D392837" w14:textId="77777777" w:rsidR="00094BEF" w:rsidRPr="00760C33" w:rsidRDefault="00094BEF" w:rsidP="00650891">
            <w:r>
              <w:t>Łyżeczka plastikowa biała</w:t>
            </w:r>
          </w:p>
        </w:tc>
        <w:tc>
          <w:tcPr>
            <w:tcW w:w="737" w:type="dxa"/>
          </w:tcPr>
          <w:p w14:paraId="14C8C2F7" w14:textId="77777777" w:rsidR="00094BEF" w:rsidRDefault="00094BEF" w:rsidP="00650891"/>
          <w:p w14:paraId="74EC304E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2406117B" w14:textId="77777777" w:rsidR="00094BEF" w:rsidRDefault="00094BEF" w:rsidP="00650891"/>
          <w:p w14:paraId="17D959F4" w14:textId="77777777" w:rsidR="00094BEF" w:rsidRDefault="00094BEF" w:rsidP="00650891">
            <w:r>
              <w:t>800</w:t>
            </w:r>
          </w:p>
          <w:p w14:paraId="085C96F2" w14:textId="77777777" w:rsidR="00094BEF" w:rsidRDefault="00094BEF" w:rsidP="00650891"/>
        </w:tc>
        <w:tc>
          <w:tcPr>
            <w:tcW w:w="994" w:type="dxa"/>
          </w:tcPr>
          <w:p w14:paraId="13B0934F" w14:textId="77777777" w:rsidR="00094BEF" w:rsidRDefault="00094BEF" w:rsidP="00650891"/>
        </w:tc>
        <w:tc>
          <w:tcPr>
            <w:tcW w:w="1411" w:type="dxa"/>
          </w:tcPr>
          <w:p w14:paraId="780FFC7C" w14:textId="77777777" w:rsidR="00094BEF" w:rsidRDefault="00094BEF" w:rsidP="00650891"/>
        </w:tc>
        <w:tc>
          <w:tcPr>
            <w:tcW w:w="711" w:type="dxa"/>
          </w:tcPr>
          <w:p w14:paraId="1856297E" w14:textId="77777777" w:rsidR="00094BEF" w:rsidRDefault="00094BEF" w:rsidP="00650891"/>
        </w:tc>
        <w:tc>
          <w:tcPr>
            <w:tcW w:w="1703" w:type="dxa"/>
          </w:tcPr>
          <w:p w14:paraId="3C8297C5" w14:textId="77777777" w:rsidR="00094BEF" w:rsidRDefault="00094BEF" w:rsidP="00650891"/>
        </w:tc>
      </w:tr>
      <w:tr w:rsidR="00094BEF" w14:paraId="6794258B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5AA6C20B" w14:textId="77777777" w:rsidR="00094BEF" w:rsidRDefault="00094BEF" w:rsidP="00650891"/>
          <w:p w14:paraId="4A6F0ED1" w14:textId="77777777" w:rsidR="00094BEF" w:rsidRDefault="00094BEF" w:rsidP="00650891">
            <w:r>
              <w:t>12.</w:t>
            </w:r>
          </w:p>
        </w:tc>
        <w:tc>
          <w:tcPr>
            <w:tcW w:w="3030" w:type="dxa"/>
          </w:tcPr>
          <w:p w14:paraId="21983434" w14:textId="77777777" w:rsidR="00094BEF" w:rsidRDefault="00094BEF" w:rsidP="00650891">
            <w:r>
              <w:t>Serwetka gastronomiczna - bez nadruków, jednowarstwowa, o wymiarach</w:t>
            </w:r>
          </w:p>
          <w:p w14:paraId="67178548" w14:textId="77777777" w:rsidR="00094BEF" w:rsidRDefault="00094BEF" w:rsidP="00650891">
            <w:r>
              <w:t>15 cm na 15 cm (opakowanie 200 szt.)</w:t>
            </w:r>
          </w:p>
        </w:tc>
        <w:tc>
          <w:tcPr>
            <w:tcW w:w="737" w:type="dxa"/>
          </w:tcPr>
          <w:p w14:paraId="0C61058F" w14:textId="77777777" w:rsidR="00094BEF" w:rsidRDefault="00094BEF" w:rsidP="00650891"/>
          <w:p w14:paraId="011EEFBB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1ADF95EE" w14:textId="77777777" w:rsidR="00094BEF" w:rsidRDefault="00094BEF" w:rsidP="00650891"/>
          <w:p w14:paraId="0E877966" w14:textId="77777777" w:rsidR="00094BEF" w:rsidRDefault="00094BEF" w:rsidP="00650891">
            <w:r>
              <w:t>2000</w:t>
            </w:r>
          </w:p>
        </w:tc>
        <w:tc>
          <w:tcPr>
            <w:tcW w:w="994" w:type="dxa"/>
          </w:tcPr>
          <w:p w14:paraId="04F7859E" w14:textId="77777777" w:rsidR="00094BEF" w:rsidRDefault="00094BEF" w:rsidP="00650891"/>
        </w:tc>
        <w:tc>
          <w:tcPr>
            <w:tcW w:w="1411" w:type="dxa"/>
          </w:tcPr>
          <w:p w14:paraId="26CDA643" w14:textId="77777777" w:rsidR="00094BEF" w:rsidRDefault="00094BEF" w:rsidP="00650891"/>
        </w:tc>
        <w:tc>
          <w:tcPr>
            <w:tcW w:w="711" w:type="dxa"/>
          </w:tcPr>
          <w:p w14:paraId="3A702418" w14:textId="77777777" w:rsidR="00094BEF" w:rsidRDefault="00094BEF" w:rsidP="00650891"/>
        </w:tc>
        <w:tc>
          <w:tcPr>
            <w:tcW w:w="1703" w:type="dxa"/>
          </w:tcPr>
          <w:p w14:paraId="7B2578B1" w14:textId="77777777" w:rsidR="00094BEF" w:rsidRDefault="00094BEF" w:rsidP="00650891"/>
        </w:tc>
      </w:tr>
      <w:tr w:rsidR="00094BEF" w14:paraId="7B3A524D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39714074" w14:textId="77777777" w:rsidR="00094BEF" w:rsidRDefault="00094BEF" w:rsidP="00650891"/>
          <w:p w14:paraId="48C27EC0" w14:textId="77777777" w:rsidR="00094BEF" w:rsidRDefault="00094BEF" w:rsidP="00650891">
            <w:r>
              <w:t>13.</w:t>
            </w:r>
          </w:p>
        </w:tc>
        <w:tc>
          <w:tcPr>
            <w:tcW w:w="3030" w:type="dxa"/>
          </w:tcPr>
          <w:p w14:paraId="68857911" w14:textId="77777777" w:rsidR="00094BEF" w:rsidRDefault="00094BEF" w:rsidP="00650891">
            <w:r>
              <w:t>Serwetka gastronomiczna, z nadrukami, kolorowa,</w:t>
            </w:r>
          </w:p>
          <w:p w14:paraId="638281E7" w14:textId="77777777" w:rsidR="00094BEF" w:rsidRDefault="00094BEF" w:rsidP="00650891">
            <w:r>
              <w:t>165 x 165 , pakowana po 20 szt</w:t>
            </w:r>
          </w:p>
        </w:tc>
        <w:tc>
          <w:tcPr>
            <w:tcW w:w="737" w:type="dxa"/>
          </w:tcPr>
          <w:p w14:paraId="20BE5702" w14:textId="77777777" w:rsidR="00094BEF" w:rsidRDefault="00094BEF" w:rsidP="00650891"/>
          <w:p w14:paraId="411CA445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02D6BBEB" w14:textId="77777777" w:rsidR="00094BEF" w:rsidRDefault="00094BEF" w:rsidP="00650891"/>
          <w:p w14:paraId="02F3D97A" w14:textId="77777777" w:rsidR="00094BEF" w:rsidRDefault="00094BEF" w:rsidP="00650891">
            <w:r>
              <w:t>600</w:t>
            </w:r>
          </w:p>
        </w:tc>
        <w:tc>
          <w:tcPr>
            <w:tcW w:w="994" w:type="dxa"/>
          </w:tcPr>
          <w:p w14:paraId="13F1BE1E" w14:textId="77777777" w:rsidR="00094BEF" w:rsidRDefault="00094BEF" w:rsidP="00650891"/>
        </w:tc>
        <w:tc>
          <w:tcPr>
            <w:tcW w:w="1411" w:type="dxa"/>
          </w:tcPr>
          <w:p w14:paraId="3C174EDA" w14:textId="77777777" w:rsidR="00094BEF" w:rsidRDefault="00094BEF" w:rsidP="00650891"/>
        </w:tc>
        <w:tc>
          <w:tcPr>
            <w:tcW w:w="711" w:type="dxa"/>
          </w:tcPr>
          <w:p w14:paraId="6538E5BF" w14:textId="77777777" w:rsidR="00094BEF" w:rsidRDefault="00094BEF" w:rsidP="00650891"/>
        </w:tc>
        <w:tc>
          <w:tcPr>
            <w:tcW w:w="1703" w:type="dxa"/>
          </w:tcPr>
          <w:p w14:paraId="52D2C772" w14:textId="77777777" w:rsidR="00094BEF" w:rsidRDefault="00094BEF" w:rsidP="00650891"/>
        </w:tc>
      </w:tr>
      <w:tr w:rsidR="00094BEF" w14:paraId="27320159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077457C6" w14:textId="77777777" w:rsidR="00094BEF" w:rsidRDefault="00094BEF" w:rsidP="00650891"/>
          <w:p w14:paraId="15580DE4" w14:textId="77777777" w:rsidR="00094BEF" w:rsidRDefault="00094BEF" w:rsidP="00650891">
            <w:r>
              <w:t>14.</w:t>
            </w:r>
          </w:p>
        </w:tc>
        <w:tc>
          <w:tcPr>
            <w:tcW w:w="3030" w:type="dxa"/>
          </w:tcPr>
          <w:p w14:paraId="6E1997D3" w14:textId="77777777" w:rsidR="00094BEF" w:rsidRDefault="00094BEF" w:rsidP="00650891">
            <w:r>
              <w:t>Miseczka plastikowa okrągła lub prostokątna o poj. 100 ml. (opakowanie 100 szt)</w:t>
            </w:r>
          </w:p>
        </w:tc>
        <w:tc>
          <w:tcPr>
            <w:tcW w:w="737" w:type="dxa"/>
          </w:tcPr>
          <w:p w14:paraId="66E27C1A" w14:textId="77777777" w:rsidR="00094BEF" w:rsidRDefault="00094BEF" w:rsidP="00650891"/>
          <w:p w14:paraId="19BFD46E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6F453169" w14:textId="77777777" w:rsidR="00094BEF" w:rsidRDefault="00094BEF" w:rsidP="00650891"/>
          <w:p w14:paraId="4C8584DA" w14:textId="77777777" w:rsidR="00094BEF" w:rsidRDefault="00094BEF" w:rsidP="00650891">
            <w:r>
              <w:t>300</w:t>
            </w:r>
          </w:p>
        </w:tc>
        <w:tc>
          <w:tcPr>
            <w:tcW w:w="994" w:type="dxa"/>
          </w:tcPr>
          <w:p w14:paraId="30D51010" w14:textId="77777777" w:rsidR="00094BEF" w:rsidRDefault="00094BEF" w:rsidP="00650891"/>
        </w:tc>
        <w:tc>
          <w:tcPr>
            <w:tcW w:w="1411" w:type="dxa"/>
          </w:tcPr>
          <w:p w14:paraId="78D6156B" w14:textId="77777777" w:rsidR="00094BEF" w:rsidRDefault="00094BEF" w:rsidP="00650891"/>
        </w:tc>
        <w:tc>
          <w:tcPr>
            <w:tcW w:w="711" w:type="dxa"/>
          </w:tcPr>
          <w:p w14:paraId="4800A162" w14:textId="77777777" w:rsidR="00094BEF" w:rsidRDefault="00094BEF" w:rsidP="00650891"/>
        </w:tc>
        <w:tc>
          <w:tcPr>
            <w:tcW w:w="1703" w:type="dxa"/>
          </w:tcPr>
          <w:p w14:paraId="5B3BFBA6" w14:textId="77777777" w:rsidR="00094BEF" w:rsidRDefault="00094BEF" w:rsidP="00650891"/>
        </w:tc>
      </w:tr>
      <w:tr w:rsidR="00094BEF" w14:paraId="46464297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446A7857" w14:textId="77777777" w:rsidR="00094BEF" w:rsidRDefault="00094BEF" w:rsidP="00650891"/>
          <w:p w14:paraId="4397869C" w14:textId="77777777" w:rsidR="00094BEF" w:rsidRDefault="00094BEF" w:rsidP="00650891">
            <w:r>
              <w:t>15.</w:t>
            </w:r>
          </w:p>
        </w:tc>
        <w:tc>
          <w:tcPr>
            <w:tcW w:w="3030" w:type="dxa"/>
          </w:tcPr>
          <w:p w14:paraId="2713E2D1" w14:textId="77777777" w:rsidR="00094BEF" w:rsidRDefault="00094BEF" w:rsidP="00650891">
            <w:r>
              <w:t>Folia aluminiowa spożywcza cateringowa 150, min. 30 m w rolce</w:t>
            </w:r>
          </w:p>
        </w:tc>
        <w:tc>
          <w:tcPr>
            <w:tcW w:w="737" w:type="dxa"/>
          </w:tcPr>
          <w:p w14:paraId="40F14517" w14:textId="77777777" w:rsidR="00094BEF" w:rsidRDefault="00094BEF" w:rsidP="00650891"/>
          <w:p w14:paraId="02F4630B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74884EBF" w14:textId="77777777" w:rsidR="00094BEF" w:rsidRDefault="00094BEF" w:rsidP="00650891"/>
          <w:p w14:paraId="2C41E69B" w14:textId="77777777" w:rsidR="00094BEF" w:rsidRDefault="00094BEF" w:rsidP="00650891">
            <w:r>
              <w:t>10</w:t>
            </w:r>
          </w:p>
        </w:tc>
        <w:tc>
          <w:tcPr>
            <w:tcW w:w="994" w:type="dxa"/>
          </w:tcPr>
          <w:p w14:paraId="659C536D" w14:textId="77777777" w:rsidR="00094BEF" w:rsidRDefault="00094BEF" w:rsidP="00650891"/>
        </w:tc>
        <w:tc>
          <w:tcPr>
            <w:tcW w:w="1411" w:type="dxa"/>
          </w:tcPr>
          <w:p w14:paraId="39397C6D" w14:textId="77777777" w:rsidR="00094BEF" w:rsidRDefault="00094BEF" w:rsidP="00650891"/>
        </w:tc>
        <w:tc>
          <w:tcPr>
            <w:tcW w:w="711" w:type="dxa"/>
          </w:tcPr>
          <w:p w14:paraId="6D6736CA" w14:textId="77777777" w:rsidR="00094BEF" w:rsidRDefault="00094BEF" w:rsidP="00650891"/>
        </w:tc>
        <w:tc>
          <w:tcPr>
            <w:tcW w:w="1703" w:type="dxa"/>
          </w:tcPr>
          <w:p w14:paraId="2BADD161" w14:textId="77777777" w:rsidR="00094BEF" w:rsidRDefault="00094BEF" w:rsidP="00650891"/>
        </w:tc>
      </w:tr>
      <w:tr w:rsidR="00094BEF" w14:paraId="4DA98477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10757838" w14:textId="77777777" w:rsidR="00094BEF" w:rsidRDefault="00094BEF" w:rsidP="00650891"/>
          <w:p w14:paraId="0591BC43" w14:textId="77777777" w:rsidR="00094BEF" w:rsidRDefault="00094BEF" w:rsidP="00650891">
            <w:r>
              <w:t>16.</w:t>
            </w:r>
          </w:p>
          <w:p w14:paraId="42F0077E" w14:textId="77777777" w:rsidR="00094BEF" w:rsidRDefault="00094BEF" w:rsidP="00650891"/>
        </w:tc>
        <w:tc>
          <w:tcPr>
            <w:tcW w:w="3030" w:type="dxa"/>
          </w:tcPr>
          <w:p w14:paraId="0D5C4C9C" w14:textId="77777777" w:rsidR="00094BEF" w:rsidRDefault="00094BEF" w:rsidP="00650891">
            <w:r>
              <w:t>Papier do pieczenia</w:t>
            </w:r>
          </w:p>
          <w:p w14:paraId="28F3BC5D" w14:textId="77777777" w:rsidR="00094BEF" w:rsidRDefault="00094BEF" w:rsidP="00650891">
            <w:r>
              <w:t>silikonowy, brązowy, o szer. 38 cm., dł. w rolce 50 m.</w:t>
            </w:r>
          </w:p>
        </w:tc>
        <w:tc>
          <w:tcPr>
            <w:tcW w:w="737" w:type="dxa"/>
          </w:tcPr>
          <w:p w14:paraId="298DFE66" w14:textId="77777777" w:rsidR="00094BEF" w:rsidRDefault="00094BEF" w:rsidP="00650891"/>
          <w:p w14:paraId="476554E3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15766D65" w14:textId="77777777" w:rsidR="00094BEF" w:rsidRDefault="00094BEF" w:rsidP="00650891"/>
          <w:p w14:paraId="7B4F88DD" w14:textId="77777777" w:rsidR="00094BEF" w:rsidRDefault="00094BEF" w:rsidP="00650891">
            <w:r>
              <w:t>8</w:t>
            </w:r>
          </w:p>
        </w:tc>
        <w:tc>
          <w:tcPr>
            <w:tcW w:w="994" w:type="dxa"/>
          </w:tcPr>
          <w:p w14:paraId="5D4754DC" w14:textId="77777777" w:rsidR="00094BEF" w:rsidRDefault="00094BEF" w:rsidP="00650891"/>
        </w:tc>
        <w:tc>
          <w:tcPr>
            <w:tcW w:w="1411" w:type="dxa"/>
          </w:tcPr>
          <w:p w14:paraId="148F5743" w14:textId="77777777" w:rsidR="00094BEF" w:rsidRDefault="00094BEF" w:rsidP="00650891"/>
        </w:tc>
        <w:tc>
          <w:tcPr>
            <w:tcW w:w="711" w:type="dxa"/>
          </w:tcPr>
          <w:p w14:paraId="5A1368ED" w14:textId="77777777" w:rsidR="00094BEF" w:rsidRDefault="00094BEF" w:rsidP="00650891"/>
        </w:tc>
        <w:tc>
          <w:tcPr>
            <w:tcW w:w="1703" w:type="dxa"/>
          </w:tcPr>
          <w:p w14:paraId="35AD1FCB" w14:textId="77777777" w:rsidR="00094BEF" w:rsidRDefault="00094BEF" w:rsidP="00650891"/>
        </w:tc>
      </w:tr>
      <w:tr w:rsidR="00094BEF" w14:paraId="5DE0CC21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7B4B9B46" w14:textId="77777777" w:rsidR="00094BEF" w:rsidRDefault="00094BEF" w:rsidP="00650891"/>
          <w:p w14:paraId="1E90C8AA" w14:textId="77777777" w:rsidR="00094BEF" w:rsidRDefault="00094BEF" w:rsidP="00650891">
            <w:r>
              <w:t>17.</w:t>
            </w:r>
          </w:p>
        </w:tc>
        <w:tc>
          <w:tcPr>
            <w:tcW w:w="3030" w:type="dxa"/>
          </w:tcPr>
          <w:p w14:paraId="336EDB87" w14:textId="77777777" w:rsidR="00094BEF" w:rsidRDefault="00094BEF" w:rsidP="00650891">
            <w:r>
              <w:t>Worki foliowe do pakowania żywności</w:t>
            </w:r>
          </w:p>
          <w:p w14:paraId="3EE8A59B" w14:textId="77777777" w:rsidR="00094BEF" w:rsidRDefault="00094BEF" w:rsidP="00650891">
            <w:r>
              <w:t>20 x 30 mm</w:t>
            </w:r>
          </w:p>
          <w:p w14:paraId="7E2603CC" w14:textId="77777777" w:rsidR="00094BEF" w:rsidRDefault="00094BEF" w:rsidP="00650891">
            <w:r>
              <w:t xml:space="preserve">wysoka wytrzymałość na pęknięcia, z atestem PZH, wysoka wytrzymałość zgrzewów, </w:t>
            </w:r>
            <w:r w:rsidRPr="002A3A19">
              <w:t>folia  bezbarwna,bez zapachu, przezroczysta</w:t>
            </w:r>
          </w:p>
        </w:tc>
        <w:tc>
          <w:tcPr>
            <w:tcW w:w="737" w:type="dxa"/>
          </w:tcPr>
          <w:p w14:paraId="136C96CF" w14:textId="77777777" w:rsidR="00094BEF" w:rsidRDefault="00094BEF" w:rsidP="00650891"/>
          <w:p w14:paraId="47E233AD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4BE561B1" w14:textId="77777777" w:rsidR="00094BEF" w:rsidRDefault="00094BEF" w:rsidP="00650891"/>
          <w:p w14:paraId="39E1A814" w14:textId="77777777" w:rsidR="00094BEF" w:rsidRDefault="00094BEF" w:rsidP="00650891">
            <w:r>
              <w:t>500</w:t>
            </w:r>
          </w:p>
        </w:tc>
        <w:tc>
          <w:tcPr>
            <w:tcW w:w="994" w:type="dxa"/>
          </w:tcPr>
          <w:p w14:paraId="508B2AE8" w14:textId="77777777" w:rsidR="00094BEF" w:rsidRDefault="00094BEF" w:rsidP="00650891"/>
        </w:tc>
        <w:tc>
          <w:tcPr>
            <w:tcW w:w="1411" w:type="dxa"/>
          </w:tcPr>
          <w:p w14:paraId="05F9E8F7" w14:textId="77777777" w:rsidR="00094BEF" w:rsidRDefault="00094BEF" w:rsidP="00650891"/>
        </w:tc>
        <w:tc>
          <w:tcPr>
            <w:tcW w:w="711" w:type="dxa"/>
          </w:tcPr>
          <w:p w14:paraId="5F6B07AC" w14:textId="77777777" w:rsidR="00094BEF" w:rsidRDefault="00094BEF" w:rsidP="00650891"/>
        </w:tc>
        <w:tc>
          <w:tcPr>
            <w:tcW w:w="1703" w:type="dxa"/>
          </w:tcPr>
          <w:p w14:paraId="28123750" w14:textId="77777777" w:rsidR="00094BEF" w:rsidRDefault="00094BEF" w:rsidP="00650891"/>
        </w:tc>
      </w:tr>
      <w:tr w:rsidR="00094BEF" w14:paraId="202B2533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1404068D" w14:textId="77777777" w:rsidR="00094BEF" w:rsidRDefault="00094BEF" w:rsidP="00650891"/>
          <w:p w14:paraId="797C0CA9" w14:textId="77777777" w:rsidR="00094BEF" w:rsidRDefault="00094BEF" w:rsidP="00650891">
            <w:r>
              <w:t>18.</w:t>
            </w:r>
          </w:p>
        </w:tc>
        <w:tc>
          <w:tcPr>
            <w:tcW w:w="3030" w:type="dxa"/>
          </w:tcPr>
          <w:p w14:paraId="26FEAD80" w14:textId="77777777" w:rsidR="00094BEF" w:rsidRDefault="00094BEF" w:rsidP="00650891">
            <w:r>
              <w:t>Worki foliowe do pakowania żywności</w:t>
            </w:r>
          </w:p>
          <w:p w14:paraId="1352D5F4" w14:textId="77777777" w:rsidR="00094BEF" w:rsidRDefault="00094BEF" w:rsidP="00650891">
            <w:r>
              <w:t>40 x 50 ,</w:t>
            </w:r>
            <w:r w:rsidRPr="007F4440">
              <w:t>wysoka wytrzymałość na pęknięcia, z atestem PZH, wysoka wytrzymałość zgrzewów, folia  bezbarwna,bez zapachu, przezroczysta</w:t>
            </w:r>
          </w:p>
        </w:tc>
        <w:tc>
          <w:tcPr>
            <w:tcW w:w="737" w:type="dxa"/>
          </w:tcPr>
          <w:p w14:paraId="6BE6ABEF" w14:textId="77777777" w:rsidR="00094BEF" w:rsidRDefault="00094BEF" w:rsidP="00650891"/>
          <w:p w14:paraId="0B5ED5CE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503CFB8E" w14:textId="77777777" w:rsidR="00094BEF" w:rsidRDefault="00094BEF" w:rsidP="00650891"/>
          <w:p w14:paraId="4E8B4782" w14:textId="77777777" w:rsidR="00094BEF" w:rsidRDefault="00094BEF" w:rsidP="00650891">
            <w:r>
              <w:t>600</w:t>
            </w:r>
          </w:p>
        </w:tc>
        <w:tc>
          <w:tcPr>
            <w:tcW w:w="994" w:type="dxa"/>
          </w:tcPr>
          <w:p w14:paraId="12F25C0D" w14:textId="77777777" w:rsidR="00094BEF" w:rsidRDefault="00094BEF" w:rsidP="00650891"/>
        </w:tc>
        <w:tc>
          <w:tcPr>
            <w:tcW w:w="1411" w:type="dxa"/>
          </w:tcPr>
          <w:p w14:paraId="76C22082" w14:textId="77777777" w:rsidR="00094BEF" w:rsidRDefault="00094BEF" w:rsidP="00650891"/>
        </w:tc>
        <w:tc>
          <w:tcPr>
            <w:tcW w:w="711" w:type="dxa"/>
          </w:tcPr>
          <w:p w14:paraId="10660780" w14:textId="77777777" w:rsidR="00094BEF" w:rsidRDefault="00094BEF" w:rsidP="00650891"/>
        </w:tc>
        <w:tc>
          <w:tcPr>
            <w:tcW w:w="1703" w:type="dxa"/>
          </w:tcPr>
          <w:p w14:paraId="353A7F1C" w14:textId="77777777" w:rsidR="00094BEF" w:rsidRDefault="00094BEF" w:rsidP="00650891"/>
        </w:tc>
      </w:tr>
      <w:tr w:rsidR="00094BEF" w14:paraId="70F52C9C" w14:textId="77777777" w:rsidTr="00650891">
        <w:trPr>
          <w:gridAfter w:val="1"/>
          <w:wAfter w:w="105" w:type="dxa"/>
        </w:trPr>
        <w:tc>
          <w:tcPr>
            <w:tcW w:w="495" w:type="dxa"/>
          </w:tcPr>
          <w:p w14:paraId="323EC8B4" w14:textId="77777777" w:rsidR="00094BEF" w:rsidRDefault="00094BEF" w:rsidP="00650891"/>
          <w:p w14:paraId="2DA67D8E" w14:textId="77777777" w:rsidR="00094BEF" w:rsidRDefault="00094BEF" w:rsidP="00650891">
            <w:r>
              <w:t>19.</w:t>
            </w:r>
          </w:p>
        </w:tc>
        <w:tc>
          <w:tcPr>
            <w:tcW w:w="3030" w:type="dxa"/>
          </w:tcPr>
          <w:p w14:paraId="672B7418" w14:textId="77777777" w:rsidR="00094BEF" w:rsidRDefault="00094BEF" w:rsidP="00650891">
            <w:r>
              <w:t>Worki foliowe do pakowania żywności</w:t>
            </w:r>
          </w:p>
          <w:p w14:paraId="0911AFD0" w14:textId="77777777" w:rsidR="00094BEF" w:rsidRDefault="00094BEF" w:rsidP="00650891">
            <w:r>
              <w:t>50 x 70,w</w:t>
            </w:r>
            <w:r w:rsidRPr="007F4440">
              <w:t>ysoka wytrzymałość na pęknięcia, z atestem PZH, wysoka wytrzymałość zgrzewów, folia  bezbarwna, bez zapachu przezroczysta</w:t>
            </w:r>
          </w:p>
        </w:tc>
        <w:tc>
          <w:tcPr>
            <w:tcW w:w="737" w:type="dxa"/>
          </w:tcPr>
          <w:p w14:paraId="0692720B" w14:textId="77777777" w:rsidR="00094BEF" w:rsidRDefault="00094BEF" w:rsidP="00650891"/>
          <w:p w14:paraId="3B2DBB4E" w14:textId="77777777" w:rsidR="00094BEF" w:rsidRDefault="00094BEF" w:rsidP="00650891">
            <w:r>
              <w:t>szt.</w:t>
            </w:r>
          </w:p>
        </w:tc>
        <w:tc>
          <w:tcPr>
            <w:tcW w:w="1137" w:type="dxa"/>
          </w:tcPr>
          <w:p w14:paraId="647778B9" w14:textId="77777777" w:rsidR="00094BEF" w:rsidRDefault="00094BEF" w:rsidP="00650891"/>
          <w:p w14:paraId="565F45CB" w14:textId="77777777" w:rsidR="00094BEF" w:rsidRDefault="00094BEF" w:rsidP="00650891">
            <w:r>
              <w:t>500</w:t>
            </w:r>
          </w:p>
          <w:p w14:paraId="20056EDD" w14:textId="77777777" w:rsidR="00094BEF" w:rsidRDefault="00094BEF" w:rsidP="00650891">
            <w:r>
              <w:t xml:space="preserve">                    </w:t>
            </w:r>
          </w:p>
        </w:tc>
        <w:tc>
          <w:tcPr>
            <w:tcW w:w="994" w:type="dxa"/>
          </w:tcPr>
          <w:p w14:paraId="34249E3A" w14:textId="77777777" w:rsidR="00094BEF" w:rsidRDefault="00094BEF" w:rsidP="00650891"/>
        </w:tc>
        <w:tc>
          <w:tcPr>
            <w:tcW w:w="1411" w:type="dxa"/>
          </w:tcPr>
          <w:p w14:paraId="7BD6ECB6" w14:textId="77777777" w:rsidR="00094BEF" w:rsidRDefault="00094BEF" w:rsidP="00650891"/>
        </w:tc>
        <w:tc>
          <w:tcPr>
            <w:tcW w:w="711" w:type="dxa"/>
          </w:tcPr>
          <w:p w14:paraId="7F43F38E" w14:textId="77777777" w:rsidR="00094BEF" w:rsidRDefault="00094BEF" w:rsidP="00650891"/>
        </w:tc>
        <w:tc>
          <w:tcPr>
            <w:tcW w:w="1703" w:type="dxa"/>
          </w:tcPr>
          <w:p w14:paraId="6CE38F16" w14:textId="77777777" w:rsidR="00094BEF" w:rsidRDefault="00094BEF" w:rsidP="00650891"/>
        </w:tc>
      </w:tr>
      <w:tr w:rsidR="00650891" w14:paraId="39FC1B1A" w14:textId="0DA81410" w:rsidTr="00650891">
        <w:trPr>
          <w:gridAfter w:val="1"/>
          <w:wAfter w:w="104" w:type="dxa"/>
        </w:trPr>
        <w:tc>
          <w:tcPr>
            <w:tcW w:w="495" w:type="dxa"/>
          </w:tcPr>
          <w:p w14:paraId="08BD52FD" w14:textId="77777777" w:rsidR="00650891" w:rsidRDefault="00650891" w:rsidP="00650891"/>
        </w:tc>
        <w:tc>
          <w:tcPr>
            <w:tcW w:w="3030" w:type="dxa"/>
          </w:tcPr>
          <w:p w14:paraId="27598CD1" w14:textId="77777777" w:rsidR="00650891" w:rsidRDefault="00650891" w:rsidP="006508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376D12">
              <w:rPr>
                <w:b/>
                <w:bCs/>
              </w:rPr>
              <w:t>RAZEM</w:t>
            </w:r>
          </w:p>
          <w:p w14:paraId="62256031" w14:textId="77777777" w:rsidR="00650891" w:rsidRPr="00376D12" w:rsidRDefault="00650891" w:rsidP="00650891">
            <w:pPr>
              <w:rPr>
                <w:b/>
                <w:bCs/>
              </w:rPr>
            </w:pPr>
          </w:p>
        </w:tc>
        <w:tc>
          <w:tcPr>
            <w:tcW w:w="28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878AE1F" w14:textId="77777777" w:rsidR="00650891" w:rsidRDefault="00650891"/>
        </w:tc>
        <w:tc>
          <w:tcPr>
            <w:tcW w:w="1411" w:type="dxa"/>
            <w:tcBorders>
              <w:top w:val="nil"/>
              <w:bottom w:val="nil"/>
            </w:tcBorders>
            <w:shd w:val="clear" w:color="auto" w:fill="auto"/>
          </w:tcPr>
          <w:p w14:paraId="0E271D9F" w14:textId="77777777" w:rsidR="00650891" w:rsidRDefault="00650891"/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</w:tcPr>
          <w:p w14:paraId="3BA5D2AE" w14:textId="65C33DCF" w:rsidR="00650891" w:rsidRDefault="00650891"/>
        </w:tc>
        <w:tc>
          <w:tcPr>
            <w:tcW w:w="1704" w:type="dxa"/>
            <w:tcBorders>
              <w:top w:val="nil"/>
              <w:bottom w:val="nil"/>
            </w:tcBorders>
            <w:shd w:val="clear" w:color="auto" w:fill="auto"/>
          </w:tcPr>
          <w:p w14:paraId="04165F3E" w14:textId="77777777" w:rsidR="00650891" w:rsidRDefault="00650891"/>
        </w:tc>
      </w:tr>
      <w:tr w:rsidR="00650891" w14:paraId="48AC7A8F" w14:textId="77777777" w:rsidTr="0065089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525" w:type="dxa"/>
          <w:trHeight w:val="100"/>
        </w:trPr>
        <w:tc>
          <w:tcPr>
            <w:tcW w:w="6798" w:type="dxa"/>
            <w:gridSpan w:val="7"/>
            <w:tcBorders>
              <w:top w:val="single" w:sz="4" w:space="0" w:color="auto"/>
            </w:tcBorders>
          </w:tcPr>
          <w:p w14:paraId="27782EE9" w14:textId="77777777" w:rsidR="00650891" w:rsidRDefault="00650891" w:rsidP="00650891"/>
        </w:tc>
      </w:tr>
    </w:tbl>
    <w:p w14:paraId="17A88512" w14:textId="77777777" w:rsidR="00B40210" w:rsidRDefault="00B40210" w:rsidP="00B40210"/>
    <w:p w14:paraId="3705C819" w14:textId="77777777" w:rsidR="00B40210" w:rsidRDefault="00B40210" w:rsidP="00B40210"/>
    <w:p w14:paraId="73DA48A3" w14:textId="77777777" w:rsidR="00B40210" w:rsidRDefault="00B40210" w:rsidP="00B40210"/>
    <w:p w14:paraId="18218217" w14:textId="77777777" w:rsidR="00B40210" w:rsidRDefault="00B40210" w:rsidP="00B40210"/>
    <w:p w14:paraId="58885CFC" w14:textId="77777777" w:rsidR="00B40210" w:rsidRDefault="00B40210" w:rsidP="00B40210"/>
    <w:p w14:paraId="026404F8" w14:textId="77777777" w:rsidR="00B40210" w:rsidRDefault="00B40210" w:rsidP="00B40210"/>
    <w:p w14:paraId="521F5444" w14:textId="77777777" w:rsidR="00B40210" w:rsidRDefault="00B40210" w:rsidP="00B40210"/>
    <w:p w14:paraId="2DB3960B" w14:textId="77777777" w:rsidR="007947A4" w:rsidRPr="00032731" w:rsidRDefault="007947A4" w:rsidP="00032731">
      <w:pPr>
        <w:jc w:val="center"/>
        <w:rPr>
          <w:b/>
          <w:bCs/>
        </w:rPr>
      </w:pPr>
    </w:p>
    <w:sectPr w:rsidR="007947A4" w:rsidRPr="00032731" w:rsidSect="00650891">
      <w:pgSz w:w="11906" w:h="16838"/>
      <w:pgMar w:top="1134" w:right="1418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3C92"/>
    <w:multiLevelType w:val="multilevel"/>
    <w:tmpl w:val="CD02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21934"/>
    <w:multiLevelType w:val="multilevel"/>
    <w:tmpl w:val="3E30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70FED"/>
    <w:multiLevelType w:val="multilevel"/>
    <w:tmpl w:val="490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412B7C"/>
    <w:multiLevelType w:val="multilevel"/>
    <w:tmpl w:val="EF20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8003240">
    <w:abstractNumId w:val="0"/>
  </w:num>
  <w:num w:numId="2" w16cid:durableId="76293782">
    <w:abstractNumId w:val="1"/>
  </w:num>
  <w:num w:numId="3" w16cid:durableId="1248147151">
    <w:abstractNumId w:val="2"/>
  </w:num>
  <w:num w:numId="4" w16cid:durableId="408043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C3"/>
    <w:rsid w:val="00030DF7"/>
    <w:rsid w:val="00032731"/>
    <w:rsid w:val="00034B6E"/>
    <w:rsid w:val="000655C0"/>
    <w:rsid w:val="00084396"/>
    <w:rsid w:val="00094BEF"/>
    <w:rsid w:val="000A1389"/>
    <w:rsid w:val="000C0AD9"/>
    <w:rsid w:val="000C4CCA"/>
    <w:rsid w:val="000E5DCA"/>
    <w:rsid w:val="00153D2C"/>
    <w:rsid w:val="00172B00"/>
    <w:rsid w:val="001854D7"/>
    <w:rsid w:val="001904C1"/>
    <w:rsid w:val="0019120E"/>
    <w:rsid w:val="00197F7B"/>
    <w:rsid w:val="001D03E2"/>
    <w:rsid w:val="001D564D"/>
    <w:rsid w:val="001E1891"/>
    <w:rsid w:val="00205141"/>
    <w:rsid w:val="00215579"/>
    <w:rsid w:val="00242374"/>
    <w:rsid w:val="0025024D"/>
    <w:rsid w:val="00252DB1"/>
    <w:rsid w:val="002719D5"/>
    <w:rsid w:val="00294AAC"/>
    <w:rsid w:val="002A1AC8"/>
    <w:rsid w:val="002B7BF6"/>
    <w:rsid w:val="002F3A17"/>
    <w:rsid w:val="00300A3A"/>
    <w:rsid w:val="00305A96"/>
    <w:rsid w:val="00376359"/>
    <w:rsid w:val="003845DB"/>
    <w:rsid w:val="00390F36"/>
    <w:rsid w:val="003A17B3"/>
    <w:rsid w:val="003A6FAB"/>
    <w:rsid w:val="003E5564"/>
    <w:rsid w:val="003E5678"/>
    <w:rsid w:val="00414D9F"/>
    <w:rsid w:val="00431230"/>
    <w:rsid w:val="00434CEC"/>
    <w:rsid w:val="004545DD"/>
    <w:rsid w:val="004D28CC"/>
    <w:rsid w:val="004D6F7E"/>
    <w:rsid w:val="004E5CF2"/>
    <w:rsid w:val="00500394"/>
    <w:rsid w:val="00531CC3"/>
    <w:rsid w:val="005358B1"/>
    <w:rsid w:val="00560175"/>
    <w:rsid w:val="0056312B"/>
    <w:rsid w:val="00586CBF"/>
    <w:rsid w:val="00591592"/>
    <w:rsid w:val="00596C65"/>
    <w:rsid w:val="005B4582"/>
    <w:rsid w:val="005D144E"/>
    <w:rsid w:val="005D38E5"/>
    <w:rsid w:val="005D483A"/>
    <w:rsid w:val="005D5287"/>
    <w:rsid w:val="005E29C5"/>
    <w:rsid w:val="005F5E45"/>
    <w:rsid w:val="0061111A"/>
    <w:rsid w:val="00650891"/>
    <w:rsid w:val="00660C6B"/>
    <w:rsid w:val="00663B2F"/>
    <w:rsid w:val="00692552"/>
    <w:rsid w:val="00693BAF"/>
    <w:rsid w:val="00697D46"/>
    <w:rsid w:val="006B3440"/>
    <w:rsid w:val="006C3B0E"/>
    <w:rsid w:val="006C5778"/>
    <w:rsid w:val="006C6C9C"/>
    <w:rsid w:val="006D0669"/>
    <w:rsid w:val="00706DCD"/>
    <w:rsid w:val="00726115"/>
    <w:rsid w:val="00736216"/>
    <w:rsid w:val="007415A1"/>
    <w:rsid w:val="00741A88"/>
    <w:rsid w:val="00750103"/>
    <w:rsid w:val="00753080"/>
    <w:rsid w:val="007863D1"/>
    <w:rsid w:val="00787DD4"/>
    <w:rsid w:val="007947A4"/>
    <w:rsid w:val="007A2B61"/>
    <w:rsid w:val="007B34F6"/>
    <w:rsid w:val="007C0AC3"/>
    <w:rsid w:val="007E15A0"/>
    <w:rsid w:val="007F28F5"/>
    <w:rsid w:val="007F76B2"/>
    <w:rsid w:val="00824E40"/>
    <w:rsid w:val="0085320A"/>
    <w:rsid w:val="00895766"/>
    <w:rsid w:val="008B07CA"/>
    <w:rsid w:val="008D7EE9"/>
    <w:rsid w:val="008E7B9F"/>
    <w:rsid w:val="008F2AB9"/>
    <w:rsid w:val="00913C5F"/>
    <w:rsid w:val="00957E4E"/>
    <w:rsid w:val="00963851"/>
    <w:rsid w:val="009801DB"/>
    <w:rsid w:val="00997EE9"/>
    <w:rsid w:val="009A6B2B"/>
    <w:rsid w:val="009B046C"/>
    <w:rsid w:val="009D3087"/>
    <w:rsid w:val="009E3921"/>
    <w:rsid w:val="009E7802"/>
    <w:rsid w:val="009E7CC9"/>
    <w:rsid w:val="009F152A"/>
    <w:rsid w:val="00A11532"/>
    <w:rsid w:val="00A25E2B"/>
    <w:rsid w:val="00A508D8"/>
    <w:rsid w:val="00A64BF6"/>
    <w:rsid w:val="00A700F9"/>
    <w:rsid w:val="00A9305C"/>
    <w:rsid w:val="00AB3778"/>
    <w:rsid w:val="00AB4D09"/>
    <w:rsid w:val="00AB78B6"/>
    <w:rsid w:val="00AC11CF"/>
    <w:rsid w:val="00AC183E"/>
    <w:rsid w:val="00AE3A51"/>
    <w:rsid w:val="00B149AD"/>
    <w:rsid w:val="00B34A42"/>
    <w:rsid w:val="00B3709A"/>
    <w:rsid w:val="00B37F64"/>
    <w:rsid w:val="00B40210"/>
    <w:rsid w:val="00B6299B"/>
    <w:rsid w:val="00B84346"/>
    <w:rsid w:val="00B8495D"/>
    <w:rsid w:val="00B87B90"/>
    <w:rsid w:val="00B96112"/>
    <w:rsid w:val="00BA5A44"/>
    <w:rsid w:val="00BC4AF8"/>
    <w:rsid w:val="00BC786B"/>
    <w:rsid w:val="00BD499F"/>
    <w:rsid w:val="00BE682C"/>
    <w:rsid w:val="00BE7F2C"/>
    <w:rsid w:val="00C50E74"/>
    <w:rsid w:val="00CA19BE"/>
    <w:rsid w:val="00CA5152"/>
    <w:rsid w:val="00CC1F8D"/>
    <w:rsid w:val="00CD6089"/>
    <w:rsid w:val="00CF67AD"/>
    <w:rsid w:val="00D16FC9"/>
    <w:rsid w:val="00D265AF"/>
    <w:rsid w:val="00D402B2"/>
    <w:rsid w:val="00D57261"/>
    <w:rsid w:val="00DF2C53"/>
    <w:rsid w:val="00E03169"/>
    <w:rsid w:val="00E62353"/>
    <w:rsid w:val="00E67FD6"/>
    <w:rsid w:val="00E775AD"/>
    <w:rsid w:val="00E83C81"/>
    <w:rsid w:val="00E936DC"/>
    <w:rsid w:val="00EC3B94"/>
    <w:rsid w:val="00EC613C"/>
    <w:rsid w:val="00EF4D1B"/>
    <w:rsid w:val="00F07505"/>
    <w:rsid w:val="00F50CE1"/>
    <w:rsid w:val="00F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9B34"/>
  <w15:chartTrackingRefBased/>
  <w15:docId w15:val="{7DE5DC64-79EF-4717-BEBB-CF65595E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AC3"/>
  </w:style>
  <w:style w:type="paragraph" w:styleId="Nagwek1">
    <w:name w:val="heading 1"/>
    <w:basedOn w:val="Normalny"/>
    <w:link w:val="Nagwek1Znak"/>
    <w:uiPriority w:val="9"/>
    <w:qFormat/>
    <w:rsid w:val="00EF4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4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0AC3"/>
  </w:style>
  <w:style w:type="character" w:styleId="Pogrubienie">
    <w:name w:val="Strong"/>
    <w:basedOn w:val="Domylnaczcionkaakapitu"/>
    <w:uiPriority w:val="22"/>
    <w:qFormat/>
    <w:rsid w:val="007C0AC3"/>
    <w:rPr>
      <w:b/>
      <w:bCs/>
    </w:rPr>
  </w:style>
  <w:style w:type="paragraph" w:styleId="NormalnyWeb">
    <w:name w:val="Normal (Web)"/>
    <w:basedOn w:val="Normalny"/>
    <w:uiPriority w:val="99"/>
    <w:unhideWhenUsed/>
    <w:rsid w:val="007C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86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F4D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45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B4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91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4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72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9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283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76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63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67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2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FC9C-5230-4932-BFE1-149C85BB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2024-09-10T09:16:00Z</cp:lastPrinted>
  <dcterms:created xsi:type="dcterms:W3CDTF">2022-01-26T07:41:00Z</dcterms:created>
  <dcterms:modified xsi:type="dcterms:W3CDTF">2024-11-19T12:01:00Z</dcterms:modified>
</cp:coreProperties>
</file>